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1386"/>
        <w:gridCol w:w="5702"/>
      </w:tblGrid>
      <w:tr w:rsidR="00AE4EA8" w:rsidTr="006E01DD">
        <w:tc>
          <w:tcPr>
            <w:tcW w:w="3543" w:type="dxa"/>
          </w:tcPr>
          <w:p w:rsidR="00AE4EA8" w:rsidRPr="00C97F0A" w:rsidRDefault="00AE65FF">
            <w:pPr>
              <w:rPr>
                <w:b/>
              </w:rPr>
            </w:pPr>
            <w:r w:rsidRPr="00C97F0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D67423" wp14:editId="43323C08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-682625</wp:posOffset>
                      </wp:positionV>
                      <wp:extent cx="1428750" cy="3714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5FF" w:rsidRPr="00AE65FF" w:rsidRDefault="006E01D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Key Stage 2</w:t>
                                  </w:r>
                                  <w:r w:rsidR="00C97F0A">
                                    <w:rPr>
                                      <w:b/>
                                    </w:rPr>
                                    <w:t xml:space="preserve">: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25pt;margin-top:-53.75pt;width:112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" fillcolor="white [3201]" strokeweight=".5pt">
                      <v:textbox>
                        <w:txbxContent>
                          <w:p w:rsidR="00AE65FF" w:rsidRPr="00AE65FF" w:rsidRDefault="006E01D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 Stage 2</w:t>
                            </w:r>
                            <w:r w:rsidR="00C97F0A">
                              <w:rPr>
                                <w:b/>
                              </w:rPr>
                              <w:t xml:space="preserve">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A8" w:rsidRPr="00C97F0A">
              <w:rPr>
                <w:b/>
              </w:rPr>
              <w:t>Objective</w:t>
            </w:r>
          </w:p>
        </w:tc>
        <w:tc>
          <w:tcPr>
            <w:tcW w:w="3543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Content Outline</w:t>
            </w:r>
            <w:r w:rsidR="00AE65FF" w:rsidRPr="00C97F0A">
              <w:rPr>
                <w:b/>
              </w:rPr>
              <w:t>/Enquiry Question</w:t>
            </w:r>
          </w:p>
        </w:tc>
        <w:tc>
          <w:tcPr>
            <w:tcW w:w="1386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Progress</w:t>
            </w:r>
          </w:p>
        </w:tc>
        <w:tc>
          <w:tcPr>
            <w:tcW w:w="5702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Expectation</w:t>
            </w:r>
          </w:p>
        </w:tc>
      </w:tr>
      <w:tr w:rsidR="00AE65FF" w:rsidTr="006E01DD">
        <w:trPr>
          <w:trHeight w:val="533"/>
        </w:trPr>
        <w:tc>
          <w:tcPr>
            <w:tcW w:w="3543" w:type="dxa"/>
            <w:vMerge w:val="restart"/>
          </w:tcPr>
          <w:p w:rsidR="00AE65FF" w:rsidRDefault="00AE65FF"/>
          <w:p w:rsidR="00AE65FF" w:rsidRDefault="00AE65FF"/>
          <w:p w:rsidR="00AE65FF" w:rsidRDefault="006E01DD">
            <w:pPr>
              <w:rPr>
                <w:b/>
              </w:rPr>
            </w:pPr>
            <w:r>
              <w:rPr>
                <w:b/>
              </w:rPr>
              <w:t>A4</w:t>
            </w:r>
          </w:p>
          <w:p w:rsidR="006E01DD" w:rsidRDefault="006E01DD">
            <w:pPr>
              <w:rPr>
                <w:b/>
              </w:rPr>
            </w:pPr>
          </w:p>
          <w:p w:rsidR="002D3952" w:rsidRPr="00E90F43" w:rsidRDefault="002D3952">
            <w:pPr>
              <w:rPr>
                <w:b/>
              </w:rPr>
            </w:pPr>
          </w:p>
          <w:p w:rsidR="00E90F43" w:rsidRDefault="00E90F43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E90F43" w:rsidRDefault="00E90F43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AE65FF" w:rsidRDefault="00AE65FF" w:rsidP="002D3952"/>
        </w:tc>
        <w:tc>
          <w:tcPr>
            <w:tcW w:w="3543" w:type="dxa"/>
            <w:vMerge w:val="restart"/>
          </w:tcPr>
          <w:p w:rsidR="00AE65FF" w:rsidRPr="009534A4" w:rsidRDefault="00AE65FF">
            <w:pPr>
              <w:rPr>
                <w:b/>
              </w:rPr>
            </w:pPr>
            <w:r w:rsidRPr="009534A4">
              <w:rPr>
                <w:b/>
              </w:rPr>
              <w:t>Enquiry Question:</w:t>
            </w:r>
          </w:p>
          <w:p w:rsidR="00AE65FF" w:rsidRDefault="00AE65FF"/>
          <w:p w:rsidR="00AE65FF" w:rsidRDefault="006E01DD">
            <w:r>
              <w:t>How should sacred texts be treated?</w:t>
            </w:r>
          </w:p>
        </w:tc>
        <w:tc>
          <w:tcPr>
            <w:tcW w:w="1386" w:type="dxa"/>
            <w:vMerge w:val="restart"/>
          </w:tcPr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>
            <w:r>
              <w:t>Emerging</w:t>
            </w:r>
          </w:p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</w:tc>
        <w:tc>
          <w:tcPr>
            <w:tcW w:w="5702" w:type="dxa"/>
          </w:tcPr>
          <w:p w:rsidR="00AE65FF" w:rsidRDefault="00AE65FF">
            <w:r>
              <w:t xml:space="preserve">Pupils </w:t>
            </w:r>
            <w:r w:rsidR="00514584">
              <w:t xml:space="preserve">will be able to use some religious words and </w:t>
            </w:r>
          </w:p>
          <w:p w:rsidR="00514584" w:rsidRDefault="00514584">
            <w:r>
              <w:t>phrases to:</w:t>
            </w:r>
          </w:p>
        </w:tc>
      </w:tr>
      <w:tr w:rsidR="006E01DD" w:rsidTr="006E01DD">
        <w:trPr>
          <w:trHeight w:val="795"/>
        </w:trPr>
        <w:tc>
          <w:tcPr>
            <w:tcW w:w="3543" w:type="dxa"/>
            <w:vMerge/>
          </w:tcPr>
          <w:p w:rsidR="006E01DD" w:rsidRDefault="006E01DD"/>
        </w:tc>
        <w:tc>
          <w:tcPr>
            <w:tcW w:w="3543" w:type="dxa"/>
            <w:vMerge/>
          </w:tcPr>
          <w:p w:rsidR="006E01DD" w:rsidRDefault="006E01DD"/>
        </w:tc>
        <w:tc>
          <w:tcPr>
            <w:tcW w:w="1386" w:type="dxa"/>
            <w:vMerge/>
          </w:tcPr>
          <w:p w:rsidR="006E01DD" w:rsidRDefault="006E01DD"/>
        </w:tc>
        <w:tc>
          <w:tcPr>
            <w:tcW w:w="5702" w:type="dxa"/>
            <w:tcBorders>
              <w:bottom w:val="single" w:sz="4" w:space="0" w:color="auto"/>
            </w:tcBorders>
          </w:tcPr>
          <w:p w:rsidR="006E01DD" w:rsidRDefault="006E01DD" w:rsidP="002D3952"/>
        </w:tc>
      </w:tr>
      <w:tr w:rsidR="006E01DD" w:rsidTr="006E01DD">
        <w:trPr>
          <w:trHeight w:val="2042"/>
        </w:trPr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6E01DD" w:rsidRDefault="006E01DD"/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6E01DD" w:rsidRDefault="006E01DD" w:rsidP="00AE65FF"/>
          <w:p w:rsidR="006E01DD" w:rsidRDefault="006E01DD" w:rsidP="00AE65FF"/>
          <w:p w:rsidR="006E01DD" w:rsidRDefault="006E01DD" w:rsidP="00AE65FF"/>
          <w:p w:rsidR="006E01DD" w:rsidRDefault="006E01DD" w:rsidP="00AE65FF"/>
          <w:p w:rsidR="006E01DD" w:rsidRDefault="006E01DD" w:rsidP="00AE65FF"/>
          <w:p w:rsidR="006E01DD" w:rsidRDefault="006E01DD" w:rsidP="00AE65FF"/>
          <w:p w:rsidR="006E01DD" w:rsidRDefault="006E01DD" w:rsidP="00AE65FF"/>
          <w:p w:rsidR="006E01DD" w:rsidRDefault="006E01DD" w:rsidP="00AE65FF"/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6E01DD" w:rsidRDefault="006E01DD"/>
        </w:tc>
        <w:tc>
          <w:tcPr>
            <w:tcW w:w="5702" w:type="dxa"/>
          </w:tcPr>
          <w:p w:rsidR="006E01DD" w:rsidRDefault="006E01DD"/>
          <w:p w:rsidR="006E01DD" w:rsidRDefault="006E01DD"/>
          <w:p w:rsidR="006E01DD" w:rsidRDefault="006E01DD"/>
        </w:tc>
      </w:tr>
      <w:tr w:rsidR="006E01DD" w:rsidTr="006E01DD">
        <w:trPr>
          <w:trHeight w:val="1502"/>
        </w:trPr>
        <w:tc>
          <w:tcPr>
            <w:tcW w:w="3543" w:type="dxa"/>
            <w:vMerge w:val="restart"/>
          </w:tcPr>
          <w:p w:rsidR="006E01DD" w:rsidRPr="00C97F0A" w:rsidRDefault="006E01DD">
            <w:pPr>
              <w:rPr>
                <w:b/>
              </w:rPr>
            </w:pPr>
            <w:r w:rsidRPr="00C97F0A">
              <w:rPr>
                <w:b/>
              </w:rPr>
              <w:t>Learning Outcome</w:t>
            </w:r>
          </w:p>
          <w:p w:rsidR="006E01DD" w:rsidRDefault="006E01DD"/>
          <w:p w:rsidR="006E01DD" w:rsidRDefault="006E01DD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6E01DD" w:rsidRDefault="006E01DD"/>
          <w:p w:rsidR="006E01DD" w:rsidRDefault="006E01DD"/>
          <w:p w:rsidR="006E01DD" w:rsidRDefault="006E01DD"/>
          <w:p w:rsidR="006E01DD" w:rsidRDefault="006E01DD"/>
          <w:p w:rsidR="006E01DD" w:rsidRDefault="006E01DD"/>
          <w:p w:rsidR="006E01DD" w:rsidRDefault="006E01DD"/>
          <w:p w:rsidR="006E01DD" w:rsidRDefault="006E01DD"/>
          <w:p w:rsidR="006E01DD" w:rsidRDefault="006E01DD"/>
          <w:p w:rsidR="006E01DD" w:rsidRDefault="006E01DD" w:rsidP="00331A70"/>
        </w:tc>
        <w:tc>
          <w:tcPr>
            <w:tcW w:w="3543" w:type="dxa"/>
            <w:vMerge/>
          </w:tcPr>
          <w:p w:rsidR="006E01DD" w:rsidRDefault="006E01DD"/>
        </w:tc>
        <w:tc>
          <w:tcPr>
            <w:tcW w:w="1386" w:type="dxa"/>
          </w:tcPr>
          <w:p w:rsidR="006E01DD" w:rsidRDefault="006E01DD">
            <w:r>
              <w:t>Developing</w:t>
            </w:r>
          </w:p>
          <w:p w:rsidR="006E01DD" w:rsidRDefault="006E01DD"/>
          <w:p w:rsidR="006E01DD" w:rsidRDefault="006E01DD"/>
          <w:p w:rsidR="006E01DD" w:rsidRDefault="006E01DD"/>
          <w:p w:rsidR="006E01DD" w:rsidRDefault="006E01DD"/>
          <w:p w:rsidR="006E01DD" w:rsidRDefault="006E01DD"/>
          <w:p w:rsidR="006E01DD" w:rsidRDefault="006E01DD"/>
          <w:p w:rsidR="006E01DD" w:rsidRDefault="006E01DD"/>
          <w:p w:rsidR="006E01DD" w:rsidRDefault="006E01DD"/>
        </w:tc>
        <w:tc>
          <w:tcPr>
            <w:tcW w:w="5702" w:type="dxa"/>
          </w:tcPr>
          <w:p w:rsidR="006E01DD" w:rsidRDefault="006E01DD"/>
        </w:tc>
      </w:tr>
      <w:tr w:rsidR="006E01DD" w:rsidTr="006E01DD">
        <w:tc>
          <w:tcPr>
            <w:tcW w:w="3543" w:type="dxa"/>
            <w:vMerge/>
          </w:tcPr>
          <w:p w:rsidR="006E01DD" w:rsidRDefault="006E01DD"/>
        </w:tc>
        <w:tc>
          <w:tcPr>
            <w:tcW w:w="3543" w:type="dxa"/>
            <w:vMerge/>
          </w:tcPr>
          <w:p w:rsidR="006E01DD" w:rsidRDefault="006E01DD"/>
        </w:tc>
        <w:tc>
          <w:tcPr>
            <w:tcW w:w="1386" w:type="dxa"/>
          </w:tcPr>
          <w:p w:rsidR="006E01DD" w:rsidRDefault="006E01DD">
            <w:bookmarkStart w:id="0" w:name="_GoBack"/>
            <w:bookmarkEnd w:id="0"/>
            <w:r>
              <w:t>Secure</w:t>
            </w:r>
          </w:p>
        </w:tc>
        <w:tc>
          <w:tcPr>
            <w:tcW w:w="5702" w:type="dxa"/>
          </w:tcPr>
          <w:p w:rsidR="006E01DD" w:rsidRDefault="006E01DD" w:rsidP="00CA4C1B"/>
        </w:tc>
      </w:tr>
    </w:tbl>
    <w:p w:rsidR="006956C7" w:rsidRDefault="006956C7"/>
    <w:sectPr w:rsidR="006956C7" w:rsidSect="000210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3EE"/>
    <w:multiLevelType w:val="hybridMultilevel"/>
    <w:tmpl w:val="7800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9"/>
    <w:rsid w:val="00021099"/>
    <w:rsid w:val="000F4866"/>
    <w:rsid w:val="002D3952"/>
    <w:rsid w:val="00301BA9"/>
    <w:rsid w:val="00502B88"/>
    <w:rsid w:val="00514584"/>
    <w:rsid w:val="005D12B5"/>
    <w:rsid w:val="006956C7"/>
    <w:rsid w:val="006E01DD"/>
    <w:rsid w:val="009534A4"/>
    <w:rsid w:val="00AE4EA8"/>
    <w:rsid w:val="00AE65FF"/>
    <w:rsid w:val="00C97F0A"/>
    <w:rsid w:val="00CA4C1B"/>
    <w:rsid w:val="00E90F43"/>
    <w:rsid w:val="00F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3</cp:revision>
  <dcterms:created xsi:type="dcterms:W3CDTF">2016-01-16T13:18:00Z</dcterms:created>
  <dcterms:modified xsi:type="dcterms:W3CDTF">2016-01-17T17:37:00Z</dcterms:modified>
</cp:coreProperties>
</file>