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78327" w14:textId="77777777" w:rsidR="0029490E" w:rsidRPr="00DE77E9" w:rsidRDefault="0029490E">
      <w:pPr>
        <w:rPr>
          <w:sz w:val="4"/>
          <w:szCs w:val="4"/>
        </w:rPr>
      </w:pPr>
    </w:p>
    <w:tbl>
      <w:tblPr>
        <w:tblStyle w:val="TableGrid"/>
        <w:tblW w:w="0" w:type="auto"/>
        <w:tblLayout w:type="fixed"/>
        <w:tblLook w:val="04A0" w:firstRow="1" w:lastRow="0" w:firstColumn="1" w:lastColumn="0" w:noHBand="0" w:noVBand="1"/>
      </w:tblPr>
      <w:tblGrid>
        <w:gridCol w:w="10456"/>
      </w:tblGrid>
      <w:tr w:rsidR="0029490E" w14:paraId="21DD8BEC" w14:textId="77777777" w:rsidTr="009C7DB8">
        <w:tc>
          <w:tcPr>
            <w:tcW w:w="10456" w:type="dxa"/>
          </w:tcPr>
          <w:p w14:paraId="71DFF3B7" w14:textId="6C66DB32" w:rsidR="0029490E" w:rsidRDefault="00E87D52" w:rsidP="00E87D52">
            <w:pPr>
              <w:pStyle w:val="ListParagraph"/>
              <w:numPr>
                <w:ilvl w:val="0"/>
                <w:numId w:val="1"/>
              </w:numPr>
              <w:rPr>
                <w:color w:val="2F5496" w:themeColor="accent1" w:themeShade="BF"/>
              </w:rPr>
            </w:pPr>
            <w:r w:rsidRPr="00E87D52">
              <w:rPr>
                <w:color w:val="2F5496" w:themeColor="accent1" w:themeShade="BF"/>
              </w:rPr>
              <w:t>Parent/carer/guardian details</w:t>
            </w:r>
          </w:p>
          <w:p w14:paraId="1AA30266" w14:textId="40F41010" w:rsidR="00E87D52" w:rsidRPr="003912C6" w:rsidRDefault="003B0FAE" w:rsidP="00E87D52">
            <w:pPr>
              <w:rPr>
                <w:color w:val="2F5496" w:themeColor="accent1" w:themeShade="BF"/>
                <w:sz w:val="12"/>
                <w:szCs w:val="12"/>
              </w:rPr>
            </w:pPr>
            <w:r w:rsidRPr="003B0FAE">
              <w:rPr>
                <w:b/>
                <w:bCs/>
                <w:noProof/>
              </w:rPr>
              <mc:AlternateContent>
                <mc:Choice Requires="wps">
                  <w:drawing>
                    <wp:anchor distT="45720" distB="45720" distL="114300" distR="114300" simplePos="0" relativeHeight="251571712" behindDoc="0" locked="0" layoutInCell="1" allowOverlap="1" wp14:anchorId="08C5AC8D" wp14:editId="68858723">
                      <wp:simplePos x="0" y="0"/>
                      <wp:positionH relativeFrom="column">
                        <wp:posOffset>806450</wp:posOffset>
                      </wp:positionH>
                      <wp:positionV relativeFrom="page">
                        <wp:posOffset>219075</wp:posOffset>
                      </wp:positionV>
                      <wp:extent cx="3707765" cy="233680"/>
                      <wp:effectExtent l="0" t="0" r="2603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233680"/>
                              </a:xfrm>
                              <a:prstGeom prst="rect">
                                <a:avLst/>
                              </a:prstGeom>
                              <a:solidFill>
                                <a:srgbClr val="FFFFFF"/>
                              </a:solidFill>
                              <a:ln w="9525">
                                <a:solidFill>
                                  <a:srgbClr val="000000"/>
                                </a:solidFill>
                                <a:miter lim="800000"/>
                                <a:headEnd/>
                                <a:tailEnd/>
                              </a:ln>
                            </wps:spPr>
                            <wps:txbx>
                              <w:txbxContent>
                                <w:p w14:paraId="410B4F28" w14:textId="2C0E0CD6" w:rsidR="003B0FAE" w:rsidRDefault="003B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5AC8D" id="_x0000_t202" coordsize="21600,21600" o:spt="202" path="m,l,21600r21600,l21600,xe">
                      <v:stroke joinstyle="miter"/>
                      <v:path gradientshapeok="t" o:connecttype="rect"/>
                    </v:shapetype>
                    <v:shape id="Text Box 2" o:spid="_x0000_s1026" type="#_x0000_t202" style="position:absolute;margin-left:63.5pt;margin-top:17.25pt;width:291.95pt;height:18.4pt;z-index:25157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ZEAIAAB8EAAAOAAAAZHJzL2Uyb0RvYy54bWysU9uO2yAQfa/Uf0C8N3buWSvOapttqkrb&#10;i7TtB2CMY1RgKJDY6dd3wNlstG1fqvKAGGY4zJw5s77ttSJH4bwEU9LxKKdEGA61NPuSfvu6e7Oi&#10;xAdmaqbAiJKehKe3m9ev1p0txARaULVwBEGMLzpb0jYEW2SZ563QzI/ACoPOBpxmAU23z2rHOkTX&#10;Kpvk+SLrwNXWARfe4+394KSbhN80gofPTeNFIKqkmFtIu0t7Ffdss2bF3jHbSn5Og/1DFppJg59e&#10;oO5ZYOTg5G9QWnIHHpow4qAzaBrJRaoBqxnnL6p5bJkVqRYkx9sLTf7/wfJPx0f7xZHQv4UeG5iK&#10;8PYB+HdPDGxbZvbizjnoWsFq/HgcKcs664vz00i1L3wEqbqPUGOT2SFAAuobpyMrWCdBdGzA6UK6&#10;6APheDld5svlYk4JR99kOl2sUlcyVjy9ts6H9wI0iYeSOmxqQmfHBx9iNqx4ComfeVCy3kmlkuH2&#10;1VY5cmQogF1aqYAXYcqQrqQ388l8IOCvEHlaf4LQMqCSldQlXV2CWBFpe2fqpLPApBrOmLIyZx4j&#10;dQOJoa96DIx8VlCfkFEHg2JxwvDQgvtJSYdqLan/cWBOUKI+GOzKzXg2i/JOxmy+nKDhrj3VtYcZ&#10;jlAlDZQMx21IIxEJM3CH3WtkIvY5k3OuqMLE93liosyv7RT1PNebXwAAAP//AwBQSwMEFAAGAAgA&#10;AAAhABLgCVPfAAAACQEAAA8AAABkcnMvZG93bnJldi54bWxMj8FOwzAQRO9I/IO1SFwQddqUpg1x&#10;KoQEghu0FVzdZJtE2Otgu2n4e7YnuO1oRzNvivVojRjQh86RgukkAYFUubqjRsFu+3S7BBGiplob&#10;R6jgBwOsy8uLQue1O9E7DpvYCA6hkGsFbYx9LmWoWrQ6TFyPxL+D81ZHlr6RtdcnDrdGzpJkIa3u&#10;iBta3eNji9XX5mgVLOcvw2d4Td8+qsXBrOJNNjx/e6Wur8aHexARx/hnhjM+o0PJTHt3pDoIw3qW&#10;8ZaoIJ3fgWBDNk1WIPbnIwVZFvL/gvIXAAD//wMAUEsBAi0AFAAGAAgAAAAhALaDOJL+AAAA4QEA&#10;ABMAAAAAAAAAAAAAAAAAAAAAAFtDb250ZW50X1R5cGVzXS54bWxQSwECLQAUAAYACAAAACEAOP0h&#10;/9YAAACUAQAACwAAAAAAAAAAAAAAAAAvAQAAX3JlbHMvLnJlbHNQSwECLQAUAAYACAAAACEAa7+P&#10;mRACAAAfBAAADgAAAAAAAAAAAAAAAAAuAgAAZHJzL2Uyb0RvYy54bWxQSwECLQAUAAYACAAAACEA&#10;EuAJU98AAAAJAQAADwAAAAAAAAAAAAAAAABqBAAAZHJzL2Rvd25yZXYueG1sUEsFBgAAAAAEAAQA&#10;8wAAAHYFAAAAAA==&#10;">
                      <v:textbox>
                        <w:txbxContent>
                          <w:p w14:paraId="410B4F28" w14:textId="2C0E0CD6" w:rsidR="003B0FAE" w:rsidRDefault="003B0FAE"/>
                        </w:txbxContent>
                      </v:textbox>
                      <w10:wrap type="square" anchory="page"/>
                    </v:shape>
                  </w:pict>
                </mc:Fallback>
              </mc:AlternateContent>
            </w:r>
          </w:p>
          <w:p w14:paraId="29A60903" w14:textId="42839443" w:rsidR="00E87D52" w:rsidRPr="004D7CDA" w:rsidRDefault="00E87D52" w:rsidP="00E87D52">
            <w:pPr>
              <w:rPr>
                <w:b/>
                <w:bCs/>
              </w:rPr>
            </w:pPr>
            <w:r w:rsidRPr="004D7CDA">
              <w:rPr>
                <w:b/>
                <w:bCs/>
              </w:rPr>
              <w:t>Full name:</w:t>
            </w:r>
            <w:r w:rsidR="003B0FAE">
              <w:rPr>
                <w:b/>
                <w:bCs/>
              </w:rPr>
              <w:t xml:space="preserve"> </w:t>
            </w:r>
          </w:p>
          <w:p w14:paraId="5323405C" w14:textId="11F090BA" w:rsidR="00E87D52" w:rsidRPr="003912C6" w:rsidRDefault="003B0FAE" w:rsidP="00E87D52">
            <w:pPr>
              <w:rPr>
                <w:sz w:val="12"/>
                <w:szCs w:val="12"/>
              </w:rPr>
            </w:pPr>
            <w:r w:rsidRPr="003B0FAE">
              <w:rPr>
                <w:b/>
                <w:bCs/>
                <w:noProof/>
              </w:rPr>
              <mc:AlternateContent>
                <mc:Choice Requires="wps">
                  <w:drawing>
                    <wp:anchor distT="45720" distB="45720" distL="114300" distR="114300" simplePos="0" relativeHeight="251579904" behindDoc="0" locked="0" layoutInCell="1" allowOverlap="1" wp14:anchorId="1958641D" wp14:editId="5C62ECD7">
                      <wp:simplePos x="0" y="0"/>
                      <wp:positionH relativeFrom="column">
                        <wp:posOffset>5740400</wp:posOffset>
                      </wp:positionH>
                      <wp:positionV relativeFrom="page">
                        <wp:posOffset>476250</wp:posOffset>
                      </wp:positionV>
                      <wp:extent cx="791845" cy="233680"/>
                      <wp:effectExtent l="0" t="0" r="2730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33680"/>
                              </a:xfrm>
                              <a:prstGeom prst="rect">
                                <a:avLst/>
                              </a:prstGeom>
                              <a:solidFill>
                                <a:srgbClr val="FFFFFF"/>
                              </a:solidFill>
                              <a:ln w="9525">
                                <a:solidFill>
                                  <a:srgbClr val="000000"/>
                                </a:solidFill>
                                <a:miter lim="800000"/>
                                <a:headEnd/>
                                <a:tailEnd/>
                              </a:ln>
                            </wps:spPr>
                            <wps:txbx>
                              <w:txbxContent>
                                <w:p w14:paraId="41A3FB63" w14:textId="03A3221A" w:rsidR="003B0FAE" w:rsidRDefault="003B0FAE" w:rsidP="003B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8641D" id="_x0000_s1027" type="#_x0000_t202" style="position:absolute;margin-left:452pt;margin-top:37.5pt;width:62.35pt;height:18.4pt;z-index:25157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rQEwIAACUEAAAOAAAAZHJzL2Uyb0RvYy54bWysU9tu2zAMfR+wfxD0vjhJkzYx4hRdugwD&#10;ugvQ7QNoWY6FyaImKbGzrx+luGnQbS/D9CCIInV0eEiubvtWs4N0XqEp+GQ05kwagZUyu4J/+7p9&#10;s+DMBzAVaDSy4Efp+e369atVZ3M5xQZ1JR0jEOPzzha8CcHmWeZFI1vwI7TSkLNG10Ig0+2yykFH&#10;6K3OpuPxddahq6xDIb2n2/uTk68Tfl1LET7XtZeB6YITt5B2l/Yy7tl6BfnOgW2UGGjAP7BoQRn6&#10;9Ax1DwHY3qnfoFolHHqsw0hgm2FdKyFTDpTNZPwim8cGrEy5kDjenmXy/w9WfDo82i+Ohf4t9lTA&#10;lIS3Dyi+e2Zw04DZyTvnsGskVPTxJEqWddbnw9Motc99BCm7j1hRkWEfMAH1tWujKpQnI3QqwPEs&#10;uuwDE3R5s5wsZnPOBLmmV1fXi1SUDPKnx9b58F5iy+Kh4I5qmsDh8OBDJAP5U0j8y6NW1VZpnQy3&#10;KzfasQNQ/bdpJf4vwrRhXcGX8+n8lP9fIcZp/QmiVYEaWau24ItzEORRtXemSm0WQOnTmShrM8gY&#10;lTtpGPqyZ6oaNI6qllgdSVeHp76lOaNDg+4nZx31bMH9jz04yZn+YKg2y8lsFps8GbP5zZQMd+kp&#10;Lz1gBEEVPHB2Om5CGoyom8E7qmGtkr7PTAbK1ItJ9mFuYrNf2inqebrXvwAAAP//AwBQSwMEFAAG&#10;AAgAAAAhAGwAqynhAAAACwEAAA8AAABkcnMvZG93bnJldi54bWxMj8FOwzAQRO9I/IO1SFwQtVNK&#10;k4Y4FUIC0RsUBFc33iYR9jrYbhr+HvcEp93VjGbfVOvJGjaiD70jCdlMAENqnO6plfD+9nhdAAtR&#10;kVbGEUr4wQDr+vysUqV2R3rFcRtblkIolEpCF+NQch6aDq0KMzcgJW3vvFUxnb7l2qtjCreGz4VY&#10;cqt6Sh86NeBDh83X9mAlFIvn8TNsbl4+muXerOJVPj59eykvL6b7O2ARp/hnhhN+Qoc6Me3cgXRg&#10;RsJKLFKXKCG/TfNkEPMiB7ZLW5YVwOuK/+9Q/wIAAP//AwBQSwECLQAUAAYACAAAACEAtoM4kv4A&#10;AADhAQAAEwAAAAAAAAAAAAAAAAAAAAAAW0NvbnRlbnRfVHlwZXNdLnhtbFBLAQItABQABgAIAAAA&#10;IQA4/SH/1gAAAJQBAAALAAAAAAAAAAAAAAAAAC8BAABfcmVscy8ucmVsc1BLAQItABQABgAIAAAA&#10;IQDQl6rQEwIAACUEAAAOAAAAAAAAAAAAAAAAAC4CAABkcnMvZTJvRG9jLnhtbFBLAQItABQABgAI&#10;AAAAIQBsAKsp4QAAAAsBAAAPAAAAAAAAAAAAAAAAAG0EAABkcnMvZG93bnJldi54bWxQSwUGAAAA&#10;AAQABADzAAAAewUAAAAA&#10;">
                      <v:textbox>
                        <w:txbxContent>
                          <w:p w14:paraId="41A3FB63" w14:textId="03A3221A" w:rsidR="003B0FAE" w:rsidRDefault="003B0FAE" w:rsidP="003B0FAE"/>
                        </w:txbxContent>
                      </v:textbox>
                      <w10:wrap type="square" anchory="page"/>
                    </v:shape>
                  </w:pict>
                </mc:Fallback>
              </mc:AlternateContent>
            </w:r>
            <w:r w:rsidRPr="003B0FAE">
              <w:rPr>
                <w:b/>
                <w:bCs/>
                <w:noProof/>
              </w:rPr>
              <mc:AlternateContent>
                <mc:Choice Requires="wps">
                  <w:drawing>
                    <wp:anchor distT="45720" distB="45720" distL="114300" distR="114300" simplePos="0" relativeHeight="251575808" behindDoc="0" locked="0" layoutInCell="1" allowOverlap="1" wp14:anchorId="6F3EB944" wp14:editId="024A87C8">
                      <wp:simplePos x="0" y="0"/>
                      <wp:positionH relativeFrom="column">
                        <wp:posOffset>1206500</wp:posOffset>
                      </wp:positionH>
                      <wp:positionV relativeFrom="page">
                        <wp:posOffset>485775</wp:posOffset>
                      </wp:positionV>
                      <wp:extent cx="3707765" cy="233680"/>
                      <wp:effectExtent l="0" t="0" r="2603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233680"/>
                              </a:xfrm>
                              <a:prstGeom prst="rect">
                                <a:avLst/>
                              </a:prstGeom>
                              <a:solidFill>
                                <a:srgbClr val="FFFFFF"/>
                              </a:solidFill>
                              <a:ln w="9525">
                                <a:solidFill>
                                  <a:srgbClr val="000000"/>
                                </a:solidFill>
                                <a:miter lim="800000"/>
                                <a:headEnd/>
                                <a:tailEnd/>
                              </a:ln>
                            </wps:spPr>
                            <wps:txbx>
                              <w:txbxContent>
                                <w:p w14:paraId="7D1EA058" w14:textId="0BF2EF28" w:rsidR="003B0FAE" w:rsidRDefault="003B0FAE" w:rsidP="003B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EB944" id="_x0000_s1028" type="#_x0000_t202" style="position:absolute;margin-left:95pt;margin-top:38.25pt;width:291.95pt;height:18.4pt;z-index:25157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cNFAIAACYEAAAOAAAAZHJzL2Uyb0RvYy54bWysk9uO2yAQhu8r9R0Q942dc9aKs9pmm6rS&#10;9iBt+wAYcIyKGQokdvr0HXA2G23bm6pcIIaBn5lvhvVt32pylM4rMCUdj3JKpOEglNmX9NvX3ZsV&#10;JT4wI5gGI0t6kp7ebl6/Wne2kBNoQAvpCIoYX3S2pE0ItsgyzxvZMj8CKw06a3AtC2i6fSYc61C9&#10;1dkkzxdZB05YB1x6j7v3g5Nukn5dSx4+17WXgeiSYmwhzS7NVZyzzZoVe8dso/g5DPYPUbRMGXz0&#10;InXPAiMHp36TahV34KEOIw5tBnWtuEw5YDbj/EU2jw2zMuWCcLy9YPL/T5Z/Oj7aL46E/i30WMCU&#10;hLcPwL97YmDbMLOXd85B10gm8OFxRJZ11hfnqxG1L3wUqbqPILDI7BAgCfW1ayMVzJOgOhbgdIEu&#10;+0A4bk6X+XK5mFPC0TeZTherVJWMFU+3rfPhvYSWxEVJHRY1qbPjgw8xGlY8HYmPedBK7JTWyXD7&#10;aqsdOTJsgF0aKYEXx7QhXUlv5pP5AOCvEnkaf5JoVcBO1qot6epyiBUR2zsjUp8FpvSwxpC1OXOM&#10;6AaIoa96ogRiiA9ErBWIE4J1MDQufjRcNOB+UtJh05bU/zgwJynRHwwW52Y8m8UuT8Zsvpyg4a49&#10;1bWHGY5SJQ2UDMttSD8jcjNwh0WsVeL7HMk5ZGzGhP38cWK3X9vp1PP33vwCAAD//wMAUEsDBBQA&#10;BgAIAAAAIQCCLMHV3wAAAAoBAAAPAAAAZHJzL2Rvd25yZXYueG1sTI/BTsMwEETvSPyDtUhcEHVK&#10;IGlCnAohgegNCoKrG2+TiHgdbDcNf89yguNoRjNvqvVsBzGhD70jBctFAgKpcaanVsHb68PlCkSI&#10;moweHKGCbwywrk9PKl0ad6QXnLaxFVxCodQKuhjHUsrQdGh1WLgRib2981ZHlr6Vxusjl9tBXiVJ&#10;Jq3uiRc6PeJ9h83n9mAVrK6fpo+wSZ/fm2w/FPEinx6/vFLnZ/PdLYiIc/wLwy8+o0PNTDt3IBPE&#10;wLpI+EtUkGc3IDiQ52kBYsfOMk1B1pX8f6H+AQAA//8DAFBLAQItABQABgAIAAAAIQC2gziS/gAA&#10;AOEBAAATAAAAAAAAAAAAAAAAAAAAAABbQ29udGVudF9UeXBlc10ueG1sUEsBAi0AFAAGAAgAAAAh&#10;ADj9If/WAAAAlAEAAAsAAAAAAAAAAAAAAAAALwEAAF9yZWxzLy5yZWxzUEsBAi0AFAAGAAgAAAAh&#10;AMl8Bw0UAgAAJgQAAA4AAAAAAAAAAAAAAAAALgIAAGRycy9lMm9Eb2MueG1sUEsBAi0AFAAGAAgA&#10;AAAhAIIswdXfAAAACgEAAA8AAAAAAAAAAAAAAAAAbgQAAGRycy9kb3ducmV2LnhtbFBLBQYAAAAA&#10;BAAEAPMAAAB6BQAAAAA=&#10;">
                      <v:textbox>
                        <w:txbxContent>
                          <w:p w14:paraId="7D1EA058" w14:textId="0BF2EF28" w:rsidR="003B0FAE" w:rsidRDefault="003B0FAE" w:rsidP="003B0FAE"/>
                        </w:txbxContent>
                      </v:textbox>
                      <w10:wrap type="square" anchory="page"/>
                    </v:shape>
                  </w:pict>
                </mc:Fallback>
              </mc:AlternateContent>
            </w:r>
          </w:p>
          <w:p w14:paraId="74A8E3AD" w14:textId="094AB438" w:rsidR="00E87D52" w:rsidRDefault="00E87D52" w:rsidP="00E87D52">
            <w:r w:rsidRPr="004D7CDA">
              <w:rPr>
                <w:b/>
                <w:bCs/>
              </w:rPr>
              <w:t>Current address:                                                                                                                            Postcode:</w:t>
            </w:r>
            <w:r w:rsidR="003B0FAE">
              <w:rPr>
                <w:b/>
                <w:bCs/>
              </w:rPr>
              <w:t xml:space="preserve"> </w:t>
            </w:r>
          </w:p>
          <w:p w14:paraId="2672EC3C" w14:textId="3676CF1F" w:rsidR="0029490E" w:rsidRPr="003912C6" w:rsidRDefault="0029490E">
            <w:pPr>
              <w:rPr>
                <w:sz w:val="20"/>
                <w:szCs w:val="20"/>
              </w:rPr>
            </w:pPr>
          </w:p>
        </w:tc>
      </w:tr>
      <w:tr w:rsidR="0029490E" w14:paraId="7A15341D" w14:textId="77777777" w:rsidTr="009C7DB8">
        <w:tc>
          <w:tcPr>
            <w:tcW w:w="10456" w:type="dxa"/>
          </w:tcPr>
          <w:p w14:paraId="6C5CF7D6" w14:textId="339A05A0" w:rsidR="0029490E" w:rsidRPr="00E87D52" w:rsidRDefault="00E87D52" w:rsidP="00E87D52">
            <w:pPr>
              <w:pStyle w:val="ListParagraph"/>
              <w:numPr>
                <w:ilvl w:val="0"/>
                <w:numId w:val="1"/>
              </w:numPr>
              <w:rPr>
                <w:color w:val="2F5496" w:themeColor="accent1" w:themeShade="BF"/>
              </w:rPr>
            </w:pPr>
            <w:r w:rsidRPr="00E87D52">
              <w:rPr>
                <w:color w:val="2F5496" w:themeColor="accent1" w:themeShade="BF"/>
              </w:rPr>
              <w:t xml:space="preserve">Childcare provider details </w:t>
            </w:r>
          </w:p>
          <w:p w14:paraId="4A1D0140" w14:textId="510C1B24" w:rsidR="00E87D52" w:rsidRPr="003912C6" w:rsidRDefault="003B0FAE" w:rsidP="00E87D52">
            <w:pPr>
              <w:rPr>
                <w:sz w:val="12"/>
                <w:szCs w:val="12"/>
              </w:rPr>
            </w:pPr>
            <w:r w:rsidRPr="003B0FAE">
              <w:rPr>
                <w:b/>
                <w:bCs/>
                <w:noProof/>
              </w:rPr>
              <mc:AlternateContent>
                <mc:Choice Requires="wps">
                  <w:drawing>
                    <wp:anchor distT="45720" distB="45720" distL="114300" distR="114300" simplePos="0" relativeHeight="251582976" behindDoc="0" locked="0" layoutInCell="1" allowOverlap="1" wp14:anchorId="387D3DF5" wp14:editId="53DD36DB">
                      <wp:simplePos x="0" y="0"/>
                      <wp:positionH relativeFrom="column">
                        <wp:posOffset>1597025</wp:posOffset>
                      </wp:positionH>
                      <wp:positionV relativeFrom="page">
                        <wp:posOffset>217170</wp:posOffset>
                      </wp:positionV>
                      <wp:extent cx="3431540" cy="233680"/>
                      <wp:effectExtent l="0" t="0" r="1651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233680"/>
                              </a:xfrm>
                              <a:prstGeom prst="rect">
                                <a:avLst/>
                              </a:prstGeom>
                              <a:solidFill>
                                <a:srgbClr val="FFFFFF"/>
                              </a:solidFill>
                              <a:ln w="9525">
                                <a:solidFill>
                                  <a:srgbClr val="000000"/>
                                </a:solidFill>
                                <a:miter lim="800000"/>
                                <a:headEnd/>
                                <a:tailEnd/>
                              </a:ln>
                            </wps:spPr>
                            <wps:txbx>
                              <w:txbxContent>
                                <w:p w14:paraId="0F73D8E9" w14:textId="77777777" w:rsidR="003B0FAE" w:rsidRDefault="003B0FAE" w:rsidP="003B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D3DF5" id="_x0000_s1029" type="#_x0000_t202" style="position:absolute;margin-left:125.75pt;margin-top:17.1pt;width:270.2pt;height:18.4pt;z-index:25158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uEwIAACYEAAAOAAAAZHJzL2Uyb0RvYy54bWysk9tuGyEQhu8r9R0Q9/X6mDorr6PUqatK&#10;6UFK+wAsy3pRWYYO2Lvu02dgHcdK25uqXCCGgZ+Zb4bVTd8adlDoNdiCT0ZjzpSVUGm7K/j3b9s3&#10;S858ELYSBqwq+FF5frN+/WrVuVxNoQFTKWQkYn3euYI3Ibg8y7xsVCv8CJyy5KwBWxHIxF1WoehI&#10;vTXZdDy+yjrAyiFI5T3t3g1Ovk76da1k+FLXXgVmCk6xhTRjmss4Z+uVyHcoXKPlKQzxD1G0Qlt6&#10;9Cx1J4Jge9S/SbVaIniow0hCm0Fda6lSDpTNZPwim4dGOJVyITjenTH5/ycrPx8e3FdkoX8HPRUw&#10;JeHdPcgfnlnYNMLu1C0idI0SFT08iciyzvn8dDWi9rmPImX3CSoqstgHSEJ9jW2kQnkyUqcCHM/Q&#10;VR+YpM3ZfDZZzMklyTedza6WqSqZyJ9uO/Thg4KWxUXBkYqa1MXh3ocYjcifjsTHPBhdbbUxycBd&#10;uTHIDoIaYJtGSuDFMWNZV/DrxXQxAPirxDiNP0m0OlAnG90WfHk+JPKI7b2tUp8Foc2wppCNPXGM&#10;6AaIoS97pitiEh+IWEuojgQWYWhc+mi0aAB/cdZR0xbc/9wLVJyZj5aKcz2ZR5IhGfPF2ykZeOkp&#10;Lz3CSpIqeOBsWG5C+hmRm4VbKmKtE9/nSE4hUzMm7KePE7v90k6nnr/3+hEAAP//AwBQSwMEFAAG&#10;AAgAAAAhALqAHuHfAAAACQEAAA8AAABkcnMvZG93bnJldi54bWxMj01PwzAMhu9I/IfISFwQS9t9&#10;tjSdEBIIbjAQXLPGaysSpzRZV/495gQ3W370+nnL7eSsGHEInScF6SwBgVR701Gj4O31/noDIkRN&#10;RltPqOAbA2yr87NSF8af6AXHXWwEh1AotII2xr6QMtQtOh1mvkfi28EPTkdeh0aaQZ843FmZJclK&#10;Ot0Rf2h1j3ct1p+7o1OwWTyOH+Fp/vxerw42j1fr8eFrUOryYrq9ARFxin8w/OqzOlTstPdHMkFY&#10;BdkyXTKqYL7IQDCwztMcxJ6HNAFZlfJ/g+oHAAD//wMAUEsBAi0AFAAGAAgAAAAhALaDOJL+AAAA&#10;4QEAABMAAAAAAAAAAAAAAAAAAAAAAFtDb250ZW50X1R5cGVzXS54bWxQSwECLQAUAAYACAAAACEA&#10;OP0h/9YAAACUAQAACwAAAAAAAAAAAAAAAAAvAQAAX3JlbHMvLnJlbHNQSwECLQAUAAYACAAAACEA&#10;806v7hMCAAAmBAAADgAAAAAAAAAAAAAAAAAuAgAAZHJzL2Uyb0RvYy54bWxQSwECLQAUAAYACAAA&#10;ACEAuoAe4d8AAAAJAQAADwAAAAAAAAAAAAAAAABtBAAAZHJzL2Rvd25yZXYueG1sUEsFBgAAAAAE&#10;AAQA8wAAAHkFAAAAAA==&#10;">
                      <v:textbox>
                        <w:txbxContent>
                          <w:p w14:paraId="0F73D8E9" w14:textId="77777777" w:rsidR="003B0FAE" w:rsidRDefault="003B0FAE" w:rsidP="003B0FAE"/>
                        </w:txbxContent>
                      </v:textbox>
                      <w10:wrap type="square" anchory="page"/>
                    </v:shape>
                  </w:pict>
                </mc:Fallback>
              </mc:AlternateContent>
            </w:r>
          </w:p>
          <w:p w14:paraId="417CFFA0" w14:textId="733E93C2" w:rsidR="00E87D52" w:rsidRPr="004D7CDA" w:rsidRDefault="00E87D52" w:rsidP="00E87D52">
            <w:pPr>
              <w:rPr>
                <w:b/>
                <w:bCs/>
              </w:rPr>
            </w:pPr>
            <w:r w:rsidRPr="004D7CDA">
              <w:rPr>
                <w:b/>
                <w:bCs/>
              </w:rPr>
              <w:t xml:space="preserve">Name of </w:t>
            </w:r>
            <w:r w:rsidR="007A3E03">
              <w:rPr>
                <w:b/>
                <w:bCs/>
              </w:rPr>
              <w:t>provider</w:t>
            </w:r>
            <w:r w:rsidRPr="004D7CDA">
              <w:rPr>
                <w:b/>
                <w:bCs/>
              </w:rPr>
              <w:t xml:space="preserve">: </w:t>
            </w:r>
          </w:p>
          <w:p w14:paraId="4B4D9335" w14:textId="5B82885B" w:rsidR="0029490E" w:rsidRPr="003912C6" w:rsidRDefault="0029490E">
            <w:pPr>
              <w:rPr>
                <w:sz w:val="20"/>
                <w:szCs w:val="20"/>
              </w:rPr>
            </w:pPr>
          </w:p>
        </w:tc>
      </w:tr>
      <w:tr w:rsidR="0029490E" w14:paraId="4FC9C4D7" w14:textId="77777777" w:rsidTr="009C7DB8">
        <w:tc>
          <w:tcPr>
            <w:tcW w:w="10456" w:type="dxa"/>
          </w:tcPr>
          <w:p w14:paraId="2F7FD8CF" w14:textId="405E808D" w:rsidR="0029490E" w:rsidRPr="00E87D52" w:rsidRDefault="00E87D52" w:rsidP="00E87D52">
            <w:pPr>
              <w:pStyle w:val="ListParagraph"/>
              <w:numPr>
                <w:ilvl w:val="0"/>
                <w:numId w:val="1"/>
              </w:numPr>
              <w:rPr>
                <w:color w:val="2F5496" w:themeColor="accent1" w:themeShade="BF"/>
              </w:rPr>
            </w:pPr>
            <w:r w:rsidRPr="00E87D52">
              <w:rPr>
                <w:color w:val="2F5496" w:themeColor="accent1" w:themeShade="BF"/>
              </w:rPr>
              <w:t xml:space="preserve">Child’s details – legal name </w:t>
            </w:r>
          </w:p>
          <w:p w14:paraId="40A83BD4" w14:textId="35D9D21A" w:rsidR="00E87D52" w:rsidRPr="003912C6" w:rsidRDefault="003B0FAE" w:rsidP="00E87D52">
            <w:pPr>
              <w:rPr>
                <w:sz w:val="12"/>
                <w:szCs w:val="12"/>
              </w:rPr>
            </w:pPr>
            <w:r w:rsidRPr="003B0FAE">
              <w:rPr>
                <w:b/>
                <w:bCs/>
                <w:noProof/>
              </w:rPr>
              <mc:AlternateContent>
                <mc:Choice Requires="wps">
                  <w:drawing>
                    <wp:anchor distT="45720" distB="45720" distL="114300" distR="114300" simplePos="0" relativeHeight="251591168" behindDoc="0" locked="0" layoutInCell="1" allowOverlap="1" wp14:anchorId="128BA406" wp14:editId="5F8FEC1B">
                      <wp:simplePos x="0" y="0"/>
                      <wp:positionH relativeFrom="column">
                        <wp:posOffset>3397250</wp:posOffset>
                      </wp:positionH>
                      <wp:positionV relativeFrom="page">
                        <wp:posOffset>231775</wp:posOffset>
                      </wp:positionV>
                      <wp:extent cx="2232000" cy="233680"/>
                      <wp:effectExtent l="0" t="0" r="1651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233680"/>
                              </a:xfrm>
                              <a:prstGeom prst="rect">
                                <a:avLst/>
                              </a:prstGeom>
                              <a:solidFill>
                                <a:srgbClr val="FFFFFF"/>
                              </a:solidFill>
                              <a:ln w="9525">
                                <a:solidFill>
                                  <a:srgbClr val="000000"/>
                                </a:solidFill>
                                <a:miter lim="800000"/>
                                <a:headEnd/>
                                <a:tailEnd/>
                              </a:ln>
                            </wps:spPr>
                            <wps:txbx>
                              <w:txbxContent>
                                <w:p w14:paraId="102CE32C" w14:textId="77777777" w:rsidR="003B0FAE" w:rsidRDefault="003B0FAE" w:rsidP="003B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BA406" id="_x0000_s1030" type="#_x0000_t202" style="position:absolute;margin-left:267.5pt;margin-top:18.25pt;width:175.75pt;height:18.4pt;z-index:25159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6hFwIAACYEAAAOAAAAZHJzL2Uyb0RvYy54bWysU9tu2zAMfR+wfxD0vjhxki414hRdugwD&#10;ugvQ7QMYWY6FyaImKbGzry8lp2nWYS/D/CCIJnV4eEgub/pWs4N0XqEp+WQ05kwagZUyu5J//7Z5&#10;s+DMBzAVaDSy5Efp+c3q9atlZwuZY4O6ko4RiPFFZ0vehGCLLPOikS34EVppyFmjayGQ6XZZ5aAj&#10;9FZn+Xh8lXXoKutQSO/p793g5KuEX9dShC917WVguuTELaTTpXMbz2y1hGLnwDZKnGjAP7BoQRlK&#10;eoa6gwBs79QfUK0SDj3WYSSwzbCulZCpBqpmMn5RzUMDVqZaSBxvzzL5/wcrPh8e7FfHQv8Oe2pg&#10;KsLbexQ/PDO4bsDs5K1z2DUSKko8iZJlnfXF6WmU2hc+gmy7T1hRk2EfMAH1tWujKlQnI3RqwPEs&#10;uuwDE/Qzz6fUSHIJ8uXT6dUidSWD4um1dT58kNiyeCm5o6YmdDjc+xDZQPEUEpN51KraKK2T4Xbb&#10;tXbsADQAm/SlAl6EacO6kl/P8/kgwF8hiGkkO2T9LVOrAk2yVm3JF+cgKKJs702V5iyA0sOdKGtz&#10;0jFKN4gY+m3PVFXyWUwQZd1idSRhHQ6DS4tGlwbdL846GtqS+597cJIz/dFQc64ns1mc8mTM5m9z&#10;MtylZ3vpASMIquSBs+G6Dmkzom4Gb6mJtUr6PjM5UaZhTLKfFidO+6Wdop7Xe/UIAAD//wMAUEsD&#10;BBQABgAIAAAAIQBAQKc43wAAAAkBAAAPAAAAZHJzL2Rvd25yZXYueG1sTI/BTsMwEETvSPyDtUhc&#10;EHXAJA0hToWQQPQGBcHVjbdJhL0OtpuGv8c9wW1WM5p9U69ma9iEPgyOJFwtMmBIrdMDdRLe3x4v&#10;S2AhKtLKOEIJPxhg1Zye1KrS7kCvOG1ix1IJhUpJ6GMcK85D26NVYeFGpOTtnLcqptN3XHt1SOXW&#10;8OssK7hVA6UPvRrxocf2a7O3Esqb5+kzrMXLR1vszG28WE5P317K87P5/g5YxDn+heGIn9ChSUxb&#10;tycdmJGQizxtiRJEkQNLgbI8iq2EpRDAm5r/X9D8AgAA//8DAFBLAQItABQABgAIAAAAIQC2gziS&#10;/gAAAOEBAAATAAAAAAAAAAAAAAAAAAAAAABbQ29udGVudF9UeXBlc10ueG1sUEsBAi0AFAAGAAgA&#10;AAAhADj9If/WAAAAlAEAAAsAAAAAAAAAAAAAAAAALwEAAF9yZWxzLy5yZWxzUEsBAi0AFAAGAAgA&#10;AAAhADp7XqEXAgAAJgQAAA4AAAAAAAAAAAAAAAAALgIAAGRycy9lMm9Eb2MueG1sUEsBAi0AFAAG&#10;AAgAAAAhAEBApzjfAAAACQEAAA8AAAAAAAAAAAAAAAAAcQQAAGRycy9kb3ducmV2LnhtbFBLBQYA&#10;AAAABAAEAPMAAAB9BQAAAAA=&#10;">
                      <v:textbox>
                        <w:txbxContent>
                          <w:p w14:paraId="102CE32C" w14:textId="77777777" w:rsidR="003B0FAE" w:rsidRDefault="003B0FAE" w:rsidP="003B0FAE"/>
                        </w:txbxContent>
                      </v:textbox>
                      <w10:wrap type="square" anchory="page"/>
                    </v:shape>
                  </w:pict>
                </mc:Fallback>
              </mc:AlternateContent>
            </w:r>
            <w:r w:rsidRPr="003B0FAE">
              <w:rPr>
                <w:b/>
                <w:bCs/>
                <w:noProof/>
              </w:rPr>
              <mc:AlternateContent>
                <mc:Choice Requires="wps">
                  <w:drawing>
                    <wp:anchor distT="45720" distB="45720" distL="114300" distR="114300" simplePos="0" relativeHeight="251588096" behindDoc="0" locked="0" layoutInCell="1" allowOverlap="1" wp14:anchorId="58619C24" wp14:editId="360CFAF1">
                      <wp:simplePos x="0" y="0"/>
                      <wp:positionH relativeFrom="column">
                        <wp:posOffset>825500</wp:posOffset>
                      </wp:positionH>
                      <wp:positionV relativeFrom="page">
                        <wp:posOffset>231775</wp:posOffset>
                      </wp:positionV>
                      <wp:extent cx="1504950" cy="233680"/>
                      <wp:effectExtent l="0" t="0" r="1905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3680"/>
                              </a:xfrm>
                              <a:prstGeom prst="rect">
                                <a:avLst/>
                              </a:prstGeom>
                              <a:solidFill>
                                <a:srgbClr val="FFFFFF"/>
                              </a:solidFill>
                              <a:ln w="9525">
                                <a:solidFill>
                                  <a:srgbClr val="000000"/>
                                </a:solidFill>
                                <a:miter lim="800000"/>
                                <a:headEnd/>
                                <a:tailEnd/>
                              </a:ln>
                            </wps:spPr>
                            <wps:txbx>
                              <w:txbxContent>
                                <w:p w14:paraId="0D090312" w14:textId="77777777" w:rsidR="003B0FAE" w:rsidRDefault="003B0FAE" w:rsidP="003B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19C24" id="_x0000_s1031" type="#_x0000_t202" style="position:absolute;margin-left:65pt;margin-top:18.25pt;width:118.5pt;height:18.4pt;z-index:25158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aeFAIAACYEAAAOAAAAZHJzL2Uyb0RvYy54bWysU9tu2zAMfR+wfxD0vthJ4y4xohRdugwD&#10;ugvQ7QNkWY6FyaImKbGzry8lp2nQbS/D/CCIJnVIHh6uboZOk4N0XoFhdDrJKZFGQK3MjtHv37Zv&#10;FpT4wE3NNRjJ6FF6erN+/WrV21LOoAVdS0cQxPiyt4y2Idgyy7xoZcf9BKw06GzAdTyg6XZZ7XiP&#10;6J3OZnl+nfXgautASO/x793opOuE3zRShC9N42UgmlGsLaTTpbOKZ7Ze8XLnuG2VOJXB/6GKjiuD&#10;Sc9QdzxwsnfqN6hOCQcemjAR0GXQNErI1AN2M81fdPPQcitTL0iOt2ea/P+DFZ8PD/arI2F4BwMO&#10;MDXh7T2IH54Y2LTc7OStc9C3kteYeBopy3rry9PTSLUvfQSp+k9Q45D5PkACGhrXRVawT4LoOIDj&#10;mXQ5BCJiyiKfLwt0CfTNrq6uF2kqGS+fXlvnwwcJHYkXRh0ONaHzw70PsRpePoXEZB60qrdK62S4&#10;XbXRjhw4CmCbvtTAizBtSM/ospgVIwF/hcjT9yeITgVUslYdo4tzEC8jbe9NnXQWuNLjHUvW5sRj&#10;pG4kMQzVQFTNaBETRForqI9IrINRuLhoeGnB/aKkR9Ey6n/uuZOU6I8Gh7OczudR5cmYF29naLhL&#10;T3Xp4UYgFKOBkvG6CWkzIm8GbnGIjUr8PldyKhnFmGg/LU5U+6Wdop7Xe/0IAAD//wMAUEsDBBQA&#10;BgAIAAAAIQARS31L3gAAAAkBAAAPAAAAZHJzL2Rvd25yZXYueG1sTI/BTsMwEETvSPyDtUhcEHXA&#10;kJQQp0JIIHqDguDqxtskIl4H203D37Oc4Dizo9k31Wp2g5gwxN6ThotFBgKp8banVsPb68P5EkRM&#10;hqwZPKGGb4ywqo+PKlNaf6AXnDapFVxCsTQaupTGUsrYdOhMXPgRiW87H5xJLEMrbTAHLneDvMyy&#10;XDrTE3/ozIj3HTafm73TsLx6mj7iWj2/N/luuElnxfT4FbQ+PZnvbkEknNNfGH7xGR1qZtr6Pdko&#10;BtYq4y1Jg8qvQXBA5QUbWw2FUiDrSv5fUP8AAAD//wMAUEsBAi0AFAAGAAgAAAAhALaDOJL+AAAA&#10;4QEAABMAAAAAAAAAAAAAAAAAAAAAAFtDb250ZW50X1R5cGVzXS54bWxQSwECLQAUAAYACAAAACEA&#10;OP0h/9YAAACUAQAACwAAAAAAAAAAAAAAAAAvAQAAX3JlbHMvLnJlbHNQSwECLQAUAAYACAAAACEA&#10;y1MWnhQCAAAmBAAADgAAAAAAAAAAAAAAAAAuAgAAZHJzL2Uyb0RvYy54bWxQSwECLQAUAAYACAAA&#10;ACEAEUt9S94AAAAJAQAADwAAAAAAAAAAAAAAAABuBAAAZHJzL2Rvd25yZXYueG1sUEsFBgAAAAAE&#10;AAQA8wAAAHkFAAAAAA==&#10;">
                      <v:textbox>
                        <w:txbxContent>
                          <w:p w14:paraId="0D090312" w14:textId="77777777" w:rsidR="003B0FAE" w:rsidRDefault="003B0FAE" w:rsidP="003B0FAE"/>
                        </w:txbxContent>
                      </v:textbox>
                      <w10:wrap type="square" anchory="page"/>
                    </v:shape>
                  </w:pict>
                </mc:Fallback>
              </mc:AlternateContent>
            </w:r>
          </w:p>
          <w:p w14:paraId="3A85D38F" w14:textId="65A2E937" w:rsidR="00E87D52" w:rsidRDefault="00E87D52" w:rsidP="00E87D52">
            <w:r w:rsidRPr="004D7CDA">
              <w:rPr>
                <w:b/>
                <w:bCs/>
              </w:rPr>
              <w:t>Forename:                                                                                                       Surname:</w:t>
            </w:r>
            <w:r>
              <w:t xml:space="preserve"> </w:t>
            </w:r>
          </w:p>
          <w:p w14:paraId="2957296E" w14:textId="3A2911A5" w:rsidR="00E87D52" w:rsidRPr="003912C6" w:rsidRDefault="006F0B0E" w:rsidP="00E87D52">
            <w:pPr>
              <w:rPr>
                <w:sz w:val="12"/>
                <w:szCs w:val="12"/>
              </w:rPr>
            </w:pPr>
            <w:r w:rsidRPr="003B0FAE">
              <w:rPr>
                <w:b/>
                <w:bCs/>
                <w:noProof/>
              </w:rPr>
              <mc:AlternateContent>
                <mc:Choice Requires="wps">
                  <w:drawing>
                    <wp:anchor distT="45720" distB="45720" distL="114300" distR="114300" simplePos="0" relativeHeight="251609600" behindDoc="0" locked="0" layoutInCell="1" allowOverlap="1" wp14:anchorId="3DC31A7B" wp14:editId="6E94346A">
                      <wp:simplePos x="0" y="0"/>
                      <wp:positionH relativeFrom="column">
                        <wp:posOffset>3968750</wp:posOffset>
                      </wp:positionH>
                      <wp:positionV relativeFrom="page">
                        <wp:posOffset>517525</wp:posOffset>
                      </wp:positionV>
                      <wp:extent cx="285750" cy="23368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3680"/>
                              </a:xfrm>
                              <a:prstGeom prst="rect">
                                <a:avLst/>
                              </a:prstGeom>
                              <a:solidFill>
                                <a:srgbClr val="FFFFFF"/>
                              </a:solidFill>
                              <a:ln w="9525">
                                <a:solidFill>
                                  <a:srgbClr val="000000"/>
                                </a:solidFill>
                                <a:miter lim="800000"/>
                                <a:headEnd/>
                                <a:tailEnd/>
                              </a:ln>
                            </wps:spPr>
                            <wps:txbx>
                              <w:txbxContent>
                                <w:p w14:paraId="6334ECCF"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31A7B" id="_x0000_s1032" type="#_x0000_t202" style="position:absolute;margin-left:312.5pt;margin-top:40.75pt;width:22.5pt;height:18.4pt;z-index:25160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DMFAIAACUEAAAOAAAAZHJzL2Uyb0RvYy54bWysU81u2zAMvg/YOwi6L07SJE2NOEWXLsOA&#10;7gfo9gC0LMfCZFGTlNjZ04+S0zTotsswHQRSpD6SH8nVbd9qdpDOKzQFn4zGnEkjsFJmV/BvX7dv&#10;lpz5AKYCjUYW/Cg9v12/frXqbC6n2KCupGMEYnze2YI3Idg8y7xoZAt+hFYaMtboWgikul1WOegI&#10;vdXZdDxeZB26yjoU0nt6vR+MfJ3w61qK8LmuvQxMF5xyC+l26S7jna1XkO8c2EaJUxrwD1m0oAwF&#10;PUPdQwC2d+o3qFYJhx7rMBLYZljXSshUA1UzGb+o5rEBK1MtRI63Z5r8/4MVnw6P9otjoX+LPTUw&#10;FeHtA4rvnhncNGB28s457BoJFQWeRMqyzvr89DVS7XMfQcruI1bUZNgHTEB97drICtXJCJ0acDyT&#10;LvvABD1Ol/PrOVkEmaZXV4tlakoG+dNn63x4L7FlUSi4o54mcDg8+BCTgfzJJcbyqFW1VVonxe3K&#10;jXbsANT/bTop/xdu2rCu4Dfz6Xyo/68Q43T+BNGqQIOsVVvw5dkJ8sjaO1OlMQug9CBTytqcaIzM&#10;DRyGvuyZqgq+iAEiqyVWR+LV4TC3tGckNOh+ctbRzBbc/9iDk5zpD4Z6czOZzeKQJ2U2v56S4i4t&#10;5aUFjCCoggfOBnET0mJE3gzeUQ9rlfh9zuSUMs1iov20N3HYL/Xk9bzd618AAAD//wMAUEsDBBQA&#10;BgAIAAAAIQCEgCHQ4AAAAAoBAAAPAAAAZHJzL2Rvd25yZXYueG1sTI/BTsMwDIbvSLxDZCQuiKXd&#10;WFdK0wkhgeAG2wTXrPHaisYpSdaVt8ec4Gj71+fvL9eT7cWIPnSOFKSzBARS7UxHjYLd9vE6BxGi&#10;JqN7R6jgGwOsq/OzUhfGnegNx01sBEMoFFpBG+NQSBnqFq0OMzcg8e3gvNWRR99I4/WJ4baX8yTJ&#10;pNUd8YdWD/jQYv25OVoF+c3z+BFeFq/vdXbob+PVanz68kpdXkz3dyAiTvEvDL/6rA4VO+3dkUwQ&#10;vYJsvuQukWHpEgQHslXCiz0n03wBsirl/wrVDwAAAP//AwBQSwECLQAUAAYACAAAACEAtoM4kv4A&#10;AADhAQAAEwAAAAAAAAAAAAAAAAAAAAAAW0NvbnRlbnRfVHlwZXNdLnhtbFBLAQItABQABgAIAAAA&#10;IQA4/SH/1gAAAJQBAAALAAAAAAAAAAAAAAAAAC8BAABfcmVscy8ucmVsc1BLAQItABQABgAIAAAA&#10;IQA1OmDMFAIAACUEAAAOAAAAAAAAAAAAAAAAAC4CAABkcnMvZTJvRG9jLnhtbFBLAQItABQABgAI&#10;AAAAIQCEgCHQ4AAAAAoBAAAPAAAAAAAAAAAAAAAAAG4EAABkcnMvZG93bnJldi54bWxQSwUGAAAA&#10;AAQABADzAAAAewUAAAAA&#10;">
                      <v:textbox>
                        <w:txbxContent>
                          <w:p w14:paraId="6334ECCF" w14:textId="77777777" w:rsidR="006F0B0E" w:rsidRDefault="006F0B0E" w:rsidP="006F0B0E"/>
                        </w:txbxContent>
                      </v:textbox>
                      <w10:wrap type="square" anchory="page"/>
                    </v:shape>
                  </w:pict>
                </mc:Fallback>
              </mc:AlternateContent>
            </w:r>
            <w:r w:rsidRPr="003B0FAE">
              <w:rPr>
                <w:b/>
                <w:bCs/>
                <w:noProof/>
              </w:rPr>
              <mc:AlternateContent>
                <mc:Choice Requires="wps">
                  <w:drawing>
                    <wp:anchor distT="45720" distB="45720" distL="114300" distR="114300" simplePos="0" relativeHeight="251605504" behindDoc="0" locked="0" layoutInCell="1" allowOverlap="1" wp14:anchorId="181FDB63" wp14:editId="3886AAEE">
                      <wp:simplePos x="0" y="0"/>
                      <wp:positionH relativeFrom="column">
                        <wp:posOffset>2806700</wp:posOffset>
                      </wp:positionH>
                      <wp:positionV relativeFrom="page">
                        <wp:posOffset>498475</wp:posOffset>
                      </wp:positionV>
                      <wp:extent cx="352425" cy="233680"/>
                      <wp:effectExtent l="0" t="0" r="28575"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3680"/>
                              </a:xfrm>
                              <a:prstGeom prst="rect">
                                <a:avLst/>
                              </a:prstGeom>
                              <a:solidFill>
                                <a:srgbClr val="FFFFFF"/>
                              </a:solidFill>
                              <a:ln w="9525">
                                <a:solidFill>
                                  <a:srgbClr val="000000"/>
                                </a:solidFill>
                                <a:miter lim="800000"/>
                                <a:headEnd/>
                                <a:tailEnd/>
                              </a:ln>
                            </wps:spPr>
                            <wps:txbx>
                              <w:txbxContent>
                                <w:p w14:paraId="71FB86DC"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DB63" id="_x0000_s1033" type="#_x0000_t202" style="position:absolute;margin-left:221pt;margin-top:39.25pt;width:27.75pt;height:18.4pt;z-index:25160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gvEwIAACUEAAAOAAAAZHJzL2Uyb0RvYy54bWysU9tu2zAMfR+wfxD0vjhxkjY14hRdugwD&#10;ugvQ7QNkWY6FyaJGKbGzrx+lpGnQDXsYpgeBFKmjw0NqeTt0hu0Veg225JPRmDNlJdTabkv+7evm&#10;zYIzH4SthQGrSn5Qnt+uXr9a9q5QObRgaoWMQKwvelfyNgRXZJmXreqEH4FTloINYCcCubjNahQ9&#10;oXcmy8fjq6wHrB2CVN7T6f0xyFcJv2mUDJ+bxqvATMmJW0g7pr2Ke7ZaimKLwrVanmiIf2DRCW3p&#10;0TPUvQiC7VD/BtVpieChCSMJXQZNo6VKNVA1k/GLah5b4VSqhcTx7iyT/3+w8tP+0X1BFoa3MFAD&#10;UxHePYD87pmFdSvsVt0hQt8qUdPDkyhZ1jtfnK5GqX3hI0jVf4Samix2ARLQ0GAXVaE6GaFTAw5n&#10;0dUQmKTD6Tyf5XPOJIXy6fRqkZqSieLpskMf3ivoWDRKjtTTBC72Dz5EMqJ4SolveTC63mhjkoPb&#10;am2Q7QX1f5NW4v8izVjWl/xmTjz+DjFO608QnQ40yEZ3JV+ck0QRVXtn6zRmQWhztImysScZo3JH&#10;DcNQDUzXJb+OD0RVK6gPpCvCcW7pn5HRAv7krKeZLbn/sROoODMfLPXmZjKbxSFPzmx+nZODl5Hq&#10;MiKsJKiSB86O5jqkjxEVsHBHPWx00veZyYkyzWKS/fRv4rBf+inr+XevfgEAAP//AwBQSwMEFAAG&#10;AAgAAAAhAJBHel3gAAAACgEAAA8AAABkcnMvZG93bnJldi54bWxMj8FOwzAMhu9IvENkJC6Ipdu6&#10;tStNJ4QEghsMBNes9dqKxClJ1pW3x5zgZsuffn9/uZ2sESP60DtSMJ8lIJBq1/TUKnh7vb/OQYSo&#10;qdHGESr4xgDb6vys1EXjTvSC4y62gkMoFFpBF+NQSBnqDq0OMzcg8e3gvNWRV9/KxusTh1sjF0my&#10;llb3xB86PeBdh/Xn7mgV5Onj+BGels/v9fpgNvEqGx++vFKXF9PtDYiIU/yD4Vef1aFip707UhOE&#10;UZCmC+4SFWT5CgQD6SbjYc/kfLUEWZXyf4XqBwAA//8DAFBLAQItABQABgAIAAAAIQC2gziS/gAA&#10;AOEBAAATAAAAAAAAAAAAAAAAAAAAAABbQ29udGVudF9UeXBlc10ueG1sUEsBAi0AFAAGAAgAAAAh&#10;ADj9If/WAAAAlAEAAAsAAAAAAAAAAAAAAAAALwEAAF9yZWxzLy5yZWxzUEsBAi0AFAAGAAgAAAAh&#10;ADI6SC8TAgAAJQQAAA4AAAAAAAAAAAAAAAAALgIAAGRycy9lMm9Eb2MueG1sUEsBAi0AFAAGAAgA&#10;AAAhAJBHel3gAAAACgEAAA8AAAAAAAAAAAAAAAAAbQQAAGRycy9kb3ducmV2LnhtbFBLBQYAAAAA&#10;BAAEAPMAAAB6BQAAAAA=&#10;">
                      <v:textbox>
                        <w:txbxContent>
                          <w:p w14:paraId="71FB86DC" w14:textId="77777777" w:rsidR="006F0B0E" w:rsidRDefault="006F0B0E" w:rsidP="006F0B0E"/>
                        </w:txbxContent>
                      </v:textbox>
                      <w10:wrap type="square" anchory="page"/>
                    </v:shape>
                  </w:pict>
                </mc:Fallback>
              </mc:AlternateContent>
            </w:r>
            <w:r w:rsidRPr="003B0FAE">
              <w:rPr>
                <w:b/>
                <w:bCs/>
                <w:noProof/>
              </w:rPr>
              <mc:AlternateContent>
                <mc:Choice Requires="wps">
                  <w:drawing>
                    <wp:anchor distT="45720" distB="45720" distL="114300" distR="114300" simplePos="0" relativeHeight="251600384" behindDoc="0" locked="0" layoutInCell="1" allowOverlap="1" wp14:anchorId="1FDB738B" wp14:editId="67187BF8">
                      <wp:simplePos x="0" y="0"/>
                      <wp:positionH relativeFrom="column">
                        <wp:posOffset>968375</wp:posOffset>
                      </wp:positionH>
                      <wp:positionV relativeFrom="page">
                        <wp:posOffset>508000</wp:posOffset>
                      </wp:positionV>
                      <wp:extent cx="1209675" cy="233680"/>
                      <wp:effectExtent l="0" t="0" r="2857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33680"/>
                              </a:xfrm>
                              <a:prstGeom prst="rect">
                                <a:avLst/>
                              </a:prstGeom>
                              <a:solidFill>
                                <a:srgbClr val="FFFFFF"/>
                              </a:solidFill>
                              <a:ln w="9525">
                                <a:solidFill>
                                  <a:srgbClr val="000000"/>
                                </a:solidFill>
                                <a:miter lim="800000"/>
                                <a:headEnd/>
                                <a:tailEnd/>
                              </a:ln>
                            </wps:spPr>
                            <wps:txbx>
                              <w:txbxContent>
                                <w:p w14:paraId="5B4EC71C" w14:textId="4249C478"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B738B" id="_x0000_s1034" type="#_x0000_t202" style="position:absolute;margin-left:76.25pt;margin-top:40pt;width:95.25pt;height:18.4pt;z-index:25160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CXFQIAACYEAAAOAAAAZHJzL2Uyb0RvYy54bWysU9tu2zAMfR+wfxD0vthxkzQx4hRdugwD&#10;ugvQ7QNkSY6FyaImKbG7rx8lp2nQbS/D/CCIJnVIHh6ub4ZOk6N0XoGp6HSSUyINB6HMvqLfvu7e&#10;LCnxgRnBNBhZ0Ufp6c3m9at1b0tZQAtaSEcQxPiytxVtQ7Bllnneyo75CVhp0NmA61hA0+0z4ViP&#10;6J3OijxfZD04YR1w6T3+vRuddJPwm0by8LlpvAxEVxRrC+l06azjmW3WrNw7ZlvFT2Wwf6iiY8pg&#10;0jPUHQuMHJz6DapT3IGHJkw4dBk0jeIy9YDdTPMX3Ty0zMrUC5Lj7Zkm//9g+afjg/3iSBjewoAD&#10;TE14ew/8uycGti0ze3nrHPStZAITTyNlWW99eXoaqfaljyB1/xEEDpkdAiSgoXFdZAX7JIiOA3g8&#10;ky6HQHhMWeSrxfWcEo6+4upqsUxTyVj59No6H95L6Ei8VNThUBM6O977EKth5VNITOZBK7FTWifD&#10;7eutduTIUAC79KUGXoRpQ/qKrubFfCTgrxB5+v4E0amAStaqq+jyHMTKSNs7I5LOAlN6vGPJ2px4&#10;jNSNJIahHogSCBATRFprEI9IrINRuLhoeGnB/aSkR9FW1P84MCcp0R8MDmc1nc2iypMxm18XaLhL&#10;T33pYYYjVEUDJeN1G9JmRN4M3OIQG5X4fa7kVDKKMdF+Wpyo9ks7RT2v9+YXAAAA//8DAFBLAwQU&#10;AAYACAAAACEABR6PRd8AAAAKAQAADwAAAGRycy9kb3ducmV2LnhtbEyPwU7DMBBE70j8g7VIXBB1&#10;2rQhhDgVQgLBDdoKrm68TSLidbDdNPw9ywluO5rR7JtyPdlejOhD50jBfJaAQKqd6ahRsNs+Xucg&#10;QtRkdO8IFXxjgHV1flbqwrgTveG4iY3gEgqFVtDGOBRShrpFq8PMDUjsHZy3OrL0jTRen7jc9nKR&#10;JJm0uiP+0OoBH1qsPzdHqyBfPo8f4SV9fa+zQ38br27Gpy+v1OXFdH8HIuIU/8Lwi8/oUDHT3h3J&#10;BNGzXi1WHOWyhDdxIF2mfOzZmWc5yKqU/ydUPwAAAP//AwBQSwECLQAUAAYACAAAACEAtoM4kv4A&#10;AADhAQAAEwAAAAAAAAAAAAAAAAAAAAAAW0NvbnRlbnRfVHlwZXNdLnhtbFBLAQItABQABgAIAAAA&#10;IQA4/SH/1gAAAJQBAAALAAAAAAAAAAAAAAAAAC8BAABfcmVscy8ucmVsc1BLAQItABQABgAIAAAA&#10;IQABNBCXFQIAACYEAAAOAAAAAAAAAAAAAAAAAC4CAABkcnMvZTJvRG9jLnhtbFBLAQItABQABgAI&#10;AAAAIQAFHo9F3wAAAAoBAAAPAAAAAAAAAAAAAAAAAG8EAABkcnMvZG93bnJldi54bWxQSwUGAAAA&#10;AAQABADzAAAAewUAAAAA&#10;">
                      <v:textbox>
                        <w:txbxContent>
                          <w:p w14:paraId="5B4EC71C" w14:textId="4249C478" w:rsidR="006F0B0E" w:rsidRDefault="006F0B0E" w:rsidP="006F0B0E"/>
                        </w:txbxContent>
                      </v:textbox>
                      <w10:wrap type="square" anchory="page"/>
                    </v:shape>
                  </w:pict>
                </mc:Fallback>
              </mc:AlternateContent>
            </w:r>
          </w:p>
          <w:p w14:paraId="673FCAEF" w14:textId="358DDBFB" w:rsidR="006F0B0E" w:rsidRDefault="00E87D52" w:rsidP="00E87D52">
            <w:pPr>
              <w:rPr>
                <w:b/>
                <w:bCs/>
              </w:rPr>
            </w:pPr>
            <w:r w:rsidRPr="004D7CDA">
              <w:rPr>
                <w:b/>
                <w:bCs/>
              </w:rPr>
              <w:t>Date of birth:</w:t>
            </w:r>
            <w:r>
              <w:t xml:space="preserve">                                             </w:t>
            </w:r>
            <w:r w:rsidR="006F0B0E">
              <w:t xml:space="preserve">        </w:t>
            </w:r>
            <w:r w:rsidR="00A7221C">
              <w:t xml:space="preserve"> </w:t>
            </w:r>
            <w:r w:rsidRPr="004D7CDA">
              <w:rPr>
                <w:b/>
                <w:bCs/>
              </w:rPr>
              <w:t>Male</w:t>
            </w:r>
            <w:r w:rsidR="006F0B0E">
              <w:rPr>
                <w:b/>
                <w:bCs/>
              </w:rPr>
              <w:t xml:space="preserve"> </w:t>
            </w:r>
            <w:r w:rsidRPr="004D7CDA">
              <w:rPr>
                <w:b/>
                <w:bCs/>
              </w:rPr>
              <w:t xml:space="preserve">Female:               </w:t>
            </w:r>
          </w:p>
          <w:p w14:paraId="0FB6C6F6" w14:textId="39DBC52D" w:rsidR="006F0B0E" w:rsidRDefault="006F0B0E" w:rsidP="00E87D52">
            <w:pPr>
              <w:rPr>
                <w:b/>
                <w:bCs/>
              </w:rPr>
            </w:pPr>
            <w:r w:rsidRPr="003B0FAE">
              <w:rPr>
                <w:b/>
                <w:bCs/>
                <w:noProof/>
              </w:rPr>
              <mc:AlternateContent>
                <mc:Choice Requires="wps">
                  <w:drawing>
                    <wp:anchor distT="45720" distB="45720" distL="114300" distR="114300" simplePos="0" relativeHeight="251612672" behindDoc="0" locked="0" layoutInCell="1" allowOverlap="1" wp14:anchorId="2DE0C365" wp14:editId="5FD9A1D5">
                      <wp:simplePos x="0" y="0"/>
                      <wp:positionH relativeFrom="column">
                        <wp:posOffset>2073275</wp:posOffset>
                      </wp:positionH>
                      <wp:positionV relativeFrom="page">
                        <wp:posOffset>831850</wp:posOffset>
                      </wp:positionV>
                      <wp:extent cx="1504950" cy="233680"/>
                      <wp:effectExtent l="0" t="0" r="1905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3680"/>
                              </a:xfrm>
                              <a:prstGeom prst="rect">
                                <a:avLst/>
                              </a:prstGeom>
                              <a:solidFill>
                                <a:srgbClr val="FFFFFF"/>
                              </a:solidFill>
                              <a:ln w="9525">
                                <a:solidFill>
                                  <a:srgbClr val="000000"/>
                                </a:solidFill>
                                <a:miter lim="800000"/>
                                <a:headEnd/>
                                <a:tailEnd/>
                              </a:ln>
                            </wps:spPr>
                            <wps:txbx>
                              <w:txbxContent>
                                <w:p w14:paraId="237BC6E8"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0C365" id="_x0000_s1035" type="#_x0000_t202" style="position:absolute;margin-left:163.25pt;margin-top:65.5pt;width:118.5pt;height:18.4pt;z-index:25161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8vFAIAACYEAAAOAAAAZHJzL2Uyb0RvYy54bWysU9tu2zAMfR+wfxD0vthJky4x4hRdugwD&#10;ugvQ7QMUWY6FyaJGKbGzry8lp2nQbS/D/CCIJnV4eEgub/rWsINCr8GWfDzKOVNWQqXtruTfv23e&#10;zDnzQdhKGLCq5Efl+c3q9atl5wo1gQZMpZARiPVF50rehOCKLPOyUa3wI3DKkrMGbEUgE3dZhaIj&#10;9NZkkzy/zjrAyiFI5T39vRucfJXw61rJ8KWuvQrMlJy4hXRiOrfxzFZLUexQuEbLEw3xDyxaoS0l&#10;PUPdiSDYHvVvUK2WCB7qMJLQZlDXWqpUA1Uzzl9U89AIp1ItJI53Z5n8/4OVnw8P7iuy0L+DnhqY&#10;ivDuHuQPzyysG2F36hYRukaJihKPo2RZ53xxehql9oWPINvuE1TUZLEPkID6GtuoCtXJCJ0acDyL&#10;rvrAZEw5y6eLGbkk+SZXV9fz1JVMFE+vHfrwQUHL4qXkSE1N6OJw70NkI4qnkJjMg9HVRhuTDNxt&#10;1wbZQdAAbNKXCngRZizrSr6YTWaDAH+FyNP3J4hWB5pko9uSz89BooiyvbdVmrMgtBnuRNnYk45R&#10;ukHE0G97pisiEhNEWbdQHUlYhGFwadHo0gD+4qyjoS25/7kXqDgzHy01ZzGeTuOUJ2M6ezshAy89&#10;20uPsJKgSh44G67rkDYj6mbhlppY66TvM5MTZRrGJPtpceK0X9op6nm9V48AAAD//wMAUEsDBBQA&#10;BgAIAAAAIQA1yyfr4AAAAAsBAAAPAAAAZHJzL2Rvd25yZXYueG1sTI/BTsMwEETvSPyDtUhcEHXa&#10;UDeEOBVCAsEN2gqubuwmEfY62G4a/p7lBMedeZqdqdaTs2w0IfYeJcxnGTCDjdc9thJ228frAlhM&#10;CrWyHo2EbxNhXZ+fVarU/oRvZtykllEIxlJJ6FIaSs5j0xmn4swPBsk7+OBUojO0XAd1onBn+SLL&#10;BHeqR/rQqcE8dKb53BydhOLmefyIL/nreyMO9jZdrcanryDl5cV0fwcsmSn9wfBbn6pDTZ32/og6&#10;MishX4gloWTkcxpFxFLkpOxJEasCeF3x/xvqHwAAAP//AwBQSwECLQAUAAYACAAAACEAtoM4kv4A&#10;AADhAQAAEwAAAAAAAAAAAAAAAAAAAAAAW0NvbnRlbnRfVHlwZXNdLnhtbFBLAQItABQABgAIAAAA&#10;IQA4/SH/1gAAAJQBAAALAAAAAAAAAAAAAAAAAC8BAABfcmVscy8ucmVsc1BLAQItABQABgAIAAAA&#10;IQCVJ/8vFAIAACYEAAAOAAAAAAAAAAAAAAAAAC4CAABkcnMvZTJvRG9jLnhtbFBLAQItABQABgAI&#10;AAAAIQA1yyfr4AAAAAsBAAAPAAAAAAAAAAAAAAAAAG4EAABkcnMvZG93bnJldi54bWxQSwUGAAAA&#10;AAQABADzAAAAewUAAAAA&#10;">
                      <v:textbox>
                        <w:txbxContent>
                          <w:p w14:paraId="237BC6E8" w14:textId="77777777" w:rsidR="006F0B0E" w:rsidRDefault="006F0B0E" w:rsidP="006F0B0E"/>
                        </w:txbxContent>
                      </v:textbox>
                      <w10:wrap type="square" anchory="page"/>
                    </v:shape>
                  </w:pict>
                </mc:Fallback>
              </mc:AlternateContent>
            </w:r>
          </w:p>
          <w:p w14:paraId="31DE41E9" w14:textId="1F16698B" w:rsidR="00E87D52" w:rsidRDefault="00E87D52" w:rsidP="00E87D52">
            <w:r w:rsidRPr="004D7CDA">
              <w:rPr>
                <w:b/>
                <w:bCs/>
              </w:rPr>
              <w:t>Ethnicity</w:t>
            </w:r>
            <w:r w:rsidR="004D7CDA" w:rsidRPr="004D7CDA">
              <w:rPr>
                <w:b/>
                <w:bCs/>
              </w:rPr>
              <w:t xml:space="preserve"> code (see appendix 1)</w:t>
            </w:r>
            <w:r w:rsidRPr="004D7CDA">
              <w:rPr>
                <w:b/>
                <w:bCs/>
              </w:rPr>
              <w:t>:</w:t>
            </w:r>
            <w:r>
              <w:t xml:space="preserve"> </w:t>
            </w:r>
          </w:p>
          <w:p w14:paraId="13BD12C8" w14:textId="026550BA" w:rsidR="004D7CDA" w:rsidRPr="003912C6" w:rsidRDefault="006F0B0E" w:rsidP="00E87D52">
            <w:pPr>
              <w:rPr>
                <w:sz w:val="12"/>
                <w:szCs w:val="12"/>
              </w:rPr>
            </w:pPr>
            <w:r w:rsidRPr="003B0FAE">
              <w:rPr>
                <w:b/>
                <w:bCs/>
                <w:noProof/>
              </w:rPr>
              <mc:AlternateContent>
                <mc:Choice Requires="wps">
                  <w:drawing>
                    <wp:anchor distT="45720" distB="45720" distL="114300" distR="114300" simplePos="0" relativeHeight="251615744" behindDoc="0" locked="0" layoutInCell="1" allowOverlap="1" wp14:anchorId="0FD4713F" wp14:editId="2BFCF3E6">
                      <wp:simplePos x="0" y="0"/>
                      <wp:positionH relativeFrom="column">
                        <wp:posOffset>2987675</wp:posOffset>
                      </wp:positionH>
                      <wp:positionV relativeFrom="page">
                        <wp:posOffset>1098550</wp:posOffset>
                      </wp:positionV>
                      <wp:extent cx="1763395" cy="233680"/>
                      <wp:effectExtent l="0" t="0" r="27305"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233680"/>
                              </a:xfrm>
                              <a:prstGeom prst="rect">
                                <a:avLst/>
                              </a:prstGeom>
                              <a:solidFill>
                                <a:srgbClr val="FFFFFF"/>
                              </a:solidFill>
                              <a:ln w="9525">
                                <a:solidFill>
                                  <a:srgbClr val="000000"/>
                                </a:solidFill>
                                <a:miter lim="800000"/>
                                <a:headEnd/>
                                <a:tailEnd/>
                              </a:ln>
                            </wps:spPr>
                            <wps:txbx>
                              <w:txbxContent>
                                <w:p w14:paraId="3F28145B"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4713F" id="_x0000_s1036" type="#_x0000_t202" style="position:absolute;margin-left:235.25pt;margin-top:86.5pt;width:138.85pt;height:18.4pt;z-index:25161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OuFAIAACcEAAAOAAAAZHJzL2Uyb0RvYy54bWysk9tu2zAMhu8H7B0E3S/OuYkRp+jSZRjQ&#10;HYBuD6DIcixMFjVKiZ09/Sg5TYNuuxnmC0E0pV/kR3J12zWGHRV6Dbbgo8GQM2UllNruC/7t6/bN&#10;gjMfhC2FAasKflKe365fv1q1LldjqMGUChmJWJ+3ruB1CC7PMi9r1Qg/AKcsOSvARgQycZ+VKFpS&#10;b0w2Hg7nWQtYOgSpvKe/972Tr5N+VSkZPleVV4GZglNsIa2Y1l1cs/VK5HsUrtbyHIb4hygaoS09&#10;epG6F0GwA+rfpBotETxUYSChyaCqtFQpB8pmNHyRzWMtnEq5EBzvLpj8/5OVn46P7guy0L2FjgqY&#10;kvDuAeR3zyxsamH36g4R2lqJkh4eRWRZ63x+vhpR+9xHkV37EUoqsjgESEJdhU2kQnkyUqcCnC7Q&#10;VReYjE/ezCeT5YwzSb7xZDJfpKpkIn+67dCH9woaFjcFRypqUhfHBx9iNCJ/OhIf82B0udXGJAP3&#10;u41BdhTUANv0pQReHDOWtQVfzsazHsBfJYbp+5NEowN1stFNwReXQyKP2N7ZMvVZENr0ewrZ2DPH&#10;iK6HGLpdx3RJTBKCyHUH5YnIIvSdS5NGmxrwJ2ctdW3B/Y+DQMWZ+WCpOsvRdBrbPBnT2c2YDLz2&#10;7K49wkqSKnjgrN9uQhqNCM7CHVWx0gnwcyTnmKkbE/fz5MR2v7bTqef5Xv8CAAD//wMAUEsDBBQA&#10;BgAIAAAAIQDTFAcL4AAAAAsBAAAPAAAAZHJzL2Rvd25yZXYueG1sTI/BTsMwEETvSPyDtUhcELVJ&#10;Q5OGOBVCAsENCoKrG7tJhL0OtpuGv2c5wXE1T7Nv6s3sLJtMiINHCVcLAcxg6/WAnYS31/vLElhM&#10;CrWyHo2EbxNh05ye1KrS/ogvZtqmjlEJxkpJ6FMaK85j2xun4sKPBinb++BUojN0XAd1pHJneSbE&#10;ijs1IH3o1WjuetN+bg9OQpk/Th/xafn83q72dp0uiunhK0h5fjbf3gBLZk5/MPzqkzo05LTzB9SR&#10;WQl5Ia4JpaBY0igiirzMgO0kZGJdAm9q/n9D8wMAAP//AwBQSwECLQAUAAYACAAAACEAtoM4kv4A&#10;AADhAQAAEwAAAAAAAAAAAAAAAAAAAAAAW0NvbnRlbnRfVHlwZXNdLnhtbFBLAQItABQABgAIAAAA&#10;IQA4/SH/1gAAAJQBAAALAAAAAAAAAAAAAAAAAC8BAABfcmVscy8ucmVsc1BLAQItABQABgAIAAAA&#10;IQBBmpOuFAIAACcEAAAOAAAAAAAAAAAAAAAAAC4CAABkcnMvZTJvRG9jLnhtbFBLAQItABQABgAI&#10;AAAAIQDTFAcL4AAAAAsBAAAPAAAAAAAAAAAAAAAAAG4EAABkcnMvZG93bnJldi54bWxQSwUGAAAA&#10;AAQABADzAAAAewUAAAAA&#10;">
                      <v:textbox>
                        <w:txbxContent>
                          <w:p w14:paraId="3F28145B" w14:textId="77777777" w:rsidR="006F0B0E" w:rsidRDefault="006F0B0E" w:rsidP="006F0B0E"/>
                        </w:txbxContent>
                      </v:textbox>
                      <w10:wrap type="square" anchory="page"/>
                    </v:shape>
                  </w:pict>
                </mc:Fallback>
              </mc:AlternateContent>
            </w:r>
          </w:p>
          <w:p w14:paraId="54BD522B" w14:textId="333B3B79" w:rsidR="004D7CDA" w:rsidRPr="004D7CDA" w:rsidRDefault="004D7CDA" w:rsidP="00E87D52">
            <w:pPr>
              <w:rPr>
                <w:b/>
                <w:bCs/>
              </w:rPr>
            </w:pPr>
            <w:r w:rsidRPr="004D7CDA">
              <w:rPr>
                <w:b/>
                <w:bCs/>
              </w:rPr>
              <w:t xml:space="preserve">Special Educational Needs code (see appendix 2): </w:t>
            </w:r>
          </w:p>
          <w:p w14:paraId="7549A0D7" w14:textId="12485999" w:rsidR="004D7CDA" w:rsidRPr="003912C6" w:rsidRDefault="006F0B0E" w:rsidP="00E87D52">
            <w:pPr>
              <w:rPr>
                <w:sz w:val="12"/>
                <w:szCs w:val="12"/>
              </w:rPr>
            </w:pPr>
            <w:r w:rsidRPr="003B0FAE">
              <w:rPr>
                <w:b/>
                <w:bCs/>
                <w:noProof/>
              </w:rPr>
              <mc:AlternateContent>
                <mc:Choice Requires="wps">
                  <w:drawing>
                    <wp:anchor distT="45720" distB="45720" distL="114300" distR="114300" simplePos="0" relativeHeight="251618816" behindDoc="0" locked="0" layoutInCell="1" allowOverlap="1" wp14:anchorId="4365EB1F" wp14:editId="380743A8">
                      <wp:simplePos x="0" y="0"/>
                      <wp:positionH relativeFrom="column">
                        <wp:posOffset>2816225</wp:posOffset>
                      </wp:positionH>
                      <wp:positionV relativeFrom="page">
                        <wp:posOffset>1365250</wp:posOffset>
                      </wp:positionV>
                      <wp:extent cx="2520000" cy="233680"/>
                      <wp:effectExtent l="0" t="0" r="13970"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233680"/>
                              </a:xfrm>
                              <a:prstGeom prst="rect">
                                <a:avLst/>
                              </a:prstGeom>
                              <a:solidFill>
                                <a:srgbClr val="FFFFFF"/>
                              </a:solidFill>
                              <a:ln w="9525">
                                <a:solidFill>
                                  <a:srgbClr val="000000"/>
                                </a:solidFill>
                                <a:miter lim="800000"/>
                                <a:headEnd/>
                                <a:tailEnd/>
                              </a:ln>
                            </wps:spPr>
                            <wps:txbx>
                              <w:txbxContent>
                                <w:p w14:paraId="03D692CA"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5EB1F" id="_x0000_s1037" type="#_x0000_t202" style="position:absolute;margin-left:221.75pt;margin-top:107.5pt;width:198.45pt;height:18.4pt;z-index:25161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I6FwIAACcEAAAOAAAAZHJzL2Uyb0RvYy54bWysk81u2zAMx+8D9g6C7osTN+lSI07Rpcsw&#10;oPsAuj0ALcuxMFnUJCV29/Sl5DTNOuwyzAdBNKU/yR+p1fXQaXaQzis0JZ9NppxJI7BWZlfy79+2&#10;b5ac+QCmBo1GlvxBen69fv1q1dtC5tiirqVjJGJ80duStyHYIsu8aGUHfoJWGnI26DoIZLpdVjvo&#10;Sb3TWT6dXmY9uto6FNJ7+ns7Ovk66TeNFOFL03gZmC455RbS6tJaxTVbr6DYObCtEsc04B+y6EAZ&#10;CnqSuoUAbO/UH1KdEg49NmEisMuwaZSQqQaqZjZ9Uc19C1amWgiOtydM/v/Jis+He/vVsTC8w4Ea&#10;mIrw9g7FD88MblowO3njHPathJoCzyKyrLe+OF6NqH3ho0jVf8Kamgz7gEloaFwXqVCdjNSpAQ8n&#10;6HIITNDPfEF9nJJLkC+/uLhcpq5kUDzdts6HDxI7Fjcld9TUpA6HOx9iNlA8HYnBPGpVb5XWyXC7&#10;aqMdOwANwDZ9qYAXx7RhfcmvFvliBPBXiZgqJTtG/S1SpwJNslZdyZenQ1BEbO9NneYsgNLjnlLW&#10;5sgxohshhqEamKoJcqIcuVZYPxBZh+Pk0kujTYvuF2c9TW3J/c89OMmZ/mioO1ez+TyOeTLmi7c5&#10;Ge7cU517wAiSKnngbNxuQnoaEZzBG+pioxLg50yOOdM0Ju7HlxPH/dxOp57f9/oRAAD//wMAUEsD&#10;BBQABgAIAAAAIQAt9WXf4QAAAAsBAAAPAAAAZHJzL2Rvd25yZXYueG1sTI/BTsMwDIbvSLxDZCQu&#10;iKXd0lFK0wkhgeAGA8E1a7K2InFKknXl7TEnONr+9Pv7683sLJtMiINHCfkiA2aw9XrATsLb6/1l&#10;CSwmhVpZj0bCt4mwaU5PalVpf8QXM21TxygEY6Uk9CmNFeex7Y1TceFHg3Tb++BUojF0XAd1pHBn&#10;+TLL1typAelDr0Zz15v2c3twEkrxOH3Ep9Xze7ve2+t0cTU9fAUpz8/m2xtgyczpD4ZffVKHhpx2&#10;/oA6MitBiFVBqIRlXlApIkqRCWA72hR5Cbyp+f8OzQ8AAAD//wMAUEsBAi0AFAAGAAgAAAAhALaD&#10;OJL+AAAA4QEAABMAAAAAAAAAAAAAAAAAAAAAAFtDb250ZW50X1R5cGVzXS54bWxQSwECLQAUAAYA&#10;CAAAACEAOP0h/9YAAACUAQAACwAAAAAAAAAAAAAAAAAvAQAAX3JlbHMvLnJlbHNQSwECLQAUAAYA&#10;CAAAACEAnh6COhcCAAAnBAAADgAAAAAAAAAAAAAAAAAuAgAAZHJzL2Uyb0RvYy54bWxQSwECLQAU&#10;AAYACAAAACEALfVl3+EAAAALAQAADwAAAAAAAAAAAAAAAABxBAAAZHJzL2Rvd25yZXYueG1sUEsF&#10;BgAAAAAEAAQA8wAAAH8FAAAAAA==&#10;">
                      <v:textbox>
                        <w:txbxContent>
                          <w:p w14:paraId="03D692CA" w14:textId="77777777" w:rsidR="006F0B0E" w:rsidRDefault="006F0B0E" w:rsidP="006F0B0E"/>
                        </w:txbxContent>
                      </v:textbox>
                      <w10:wrap type="square" anchory="page"/>
                    </v:shape>
                  </w:pict>
                </mc:Fallback>
              </mc:AlternateContent>
            </w:r>
          </w:p>
          <w:p w14:paraId="01E18A98" w14:textId="26D58C4B" w:rsidR="004D7CDA" w:rsidRPr="004D7CDA" w:rsidRDefault="0078514F" w:rsidP="00E87D52">
            <w:pPr>
              <w:rPr>
                <w:b/>
                <w:bCs/>
              </w:rPr>
            </w:pPr>
            <w:r>
              <w:rPr>
                <w:b/>
                <w:bCs/>
              </w:rPr>
              <w:t xml:space="preserve">Child </w:t>
            </w:r>
            <w:r w:rsidR="004D7CDA" w:rsidRPr="004D7CDA">
              <w:rPr>
                <w:b/>
                <w:bCs/>
              </w:rPr>
              <w:t>Name known</w:t>
            </w:r>
            <w:r>
              <w:rPr>
                <w:b/>
                <w:bCs/>
              </w:rPr>
              <w:t xml:space="preserve"> by</w:t>
            </w:r>
            <w:r w:rsidR="004D7CDA" w:rsidRPr="004D7CDA">
              <w:rPr>
                <w:b/>
                <w:bCs/>
              </w:rPr>
              <w:t xml:space="preserve"> </w:t>
            </w:r>
            <w:r w:rsidR="004D7CDA">
              <w:rPr>
                <w:b/>
                <w:bCs/>
              </w:rPr>
              <w:t>if</w:t>
            </w:r>
            <w:r w:rsidR="004D7CDA" w:rsidRPr="004D7CDA">
              <w:rPr>
                <w:b/>
                <w:bCs/>
              </w:rPr>
              <w:t xml:space="preserve"> different from above: </w:t>
            </w:r>
          </w:p>
          <w:p w14:paraId="1028C7A4" w14:textId="5E936CBF" w:rsidR="004D7CDA" w:rsidRPr="003912C6" w:rsidRDefault="004D7CDA" w:rsidP="00E87D52">
            <w:pPr>
              <w:rPr>
                <w:sz w:val="12"/>
                <w:szCs w:val="12"/>
              </w:rPr>
            </w:pPr>
          </w:p>
          <w:p w14:paraId="450469E5" w14:textId="0A42CE53" w:rsidR="004D7CDA" w:rsidRPr="004D7CDA" w:rsidRDefault="004D7CDA" w:rsidP="00E87D52">
            <w:pPr>
              <w:rPr>
                <w:b/>
                <w:bCs/>
              </w:rPr>
            </w:pPr>
            <w:r w:rsidRPr="004D7CDA">
              <w:rPr>
                <w:b/>
                <w:bCs/>
              </w:rPr>
              <w:t>Early Education Funding Type:</w:t>
            </w:r>
          </w:p>
          <w:p w14:paraId="76DF87BD" w14:textId="7DDC6D75" w:rsidR="004D7CDA" w:rsidRPr="003912C6" w:rsidRDefault="006F0B0E" w:rsidP="00E87D52">
            <w:pPr>
              <w:rPr>
                <w:sz w:val="14"/>
                <w:szCs w:val="14"/>
              </w:rPr>
            </w:pPr>
            <w:r w:rsidRPr="003B0FAE">
              <w:rPr>
                <w:b/>
                <w:bCs/>
                <w:noProof/>
              </w:rPr>
              <mc:AlternateContent>
                <mc:Choice Requires="wps">
                  <w:drawing>
                    <wp:anchor distT="45720" distB="45720" distL="114300" distR="114300" simplePos="0" relativeHeight="251621888" behindDoc="0" locked="0" layoutInCell="1" allowOverlap="1" wp14:anchorId="3371D64C" wp14:editId="1084156D">
                      <wp:simplePos x="0" y="0"/>
                      <wp:positionH relativeFrom="column">
                        <wp:posOffset>3111500</wp:posOffset>
                      </wp:positionH>
                      <wp:positionV relativeFrom="page">
                        <wp:posOffset>1889125</wp:posOffset>
                      </wp:positionV>
                      <wp:extent cx="359410" cy="233680"/>
                      <wp:effectExtent l="0" t="0" r="2159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7605B9D7"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1D64C" id="_x0000_s1038" type="#_x0000_t202" style="position:absolute;margin-left:245pt;margin-top:148.75pt;width:28.3pt;height:18.4pt;z-index:25162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IUEwIAACYEAAAOAAAAZHJzL2Uyb0RvYy54bWysU9tu2zAMfR+wfxD0vjjXLjHiFF26DAO6&#10;C9DtA2hZjoXJoiYpsbuvLyWnadBtL8P0IJAidUgekuvrvtXsKJ1XaAo+GY05k0Zgpcy+4N+/7d4s&#10;OfMBTAUajSz4g/T8evP61bqzuZxig7qSjhGI8XlnC96EYPMs86KRLfgRWmnIWKNrIZDq9lnloCP0&#10;VmfT8fgq69BV1qGQ3tPr7WDkm4Rf11KEL3XtZWC64JRbSLdLdxnvbLOGfO/ANkqc0oB/yKIFZSjo&#10;GeoWArCDU79BtUo49FiHkcA2w7pWQqYaqJrJ+EU19w1YmWohcrw90+T/H6z4fLy3Xx0L/TvsqYGp&#10;CG/vUPzwzOC2AbOXN85h10ioKPAkUpZ11uenr5Fqn/sIUnafsKImwyFgAupr10ZWqE5G6NSAhzPp&#10;sg9M0ONssZpPyCLINJ3NrpapKRnkT5+t8+GDxJZFoeCOeprA4XjnQ0wG8ieXGMujVtVOaZ0Uty+3&#10;2rEjUP936aT8X7hpw7qCrxbTxVD/XyHG6fwJolWBBlmrtuDLsxPkkbX3pkpjFkDpQaaUtTnRGJkb&#10;OAx92TNVEcfTGCHSWmL1QMQ6HAaXFo2EBt0vzjoa2oL7nwdwkjP90VBzVpP5PE55UuaLt1NS3KWl&#10;vLSAEQRV8MDZIG5D2oxInMEbamKtEsHPmZxypmFMvJ8WJ077pZ68ntd78wgAAP//AwBQSwMEFAAG&#10;AAgAAAAhADTCxUXiAAAACwEAAA8AAABkcnMvZG93bnJldi54bWxMj8FOwzAQRO9I/IO1SFxQ69Ck&#10;aRPiVAgJRG/QIri68TaJsNfBdtPw95gTHEczmnlTbSaj2YjO95YE3M4TYEiNVT21At72j7M1MB8k&#10;KaktoYBv9LCpLy8qWSp7plccd6FlsYR8KQV0IQwl577p0Eg/twNS9I7WGRmidC1XTp5judF8kSQ5&#10;N7KnuNDJAR86bD53JyNgnT2PH36bvrw3+VEX4WY1Pn05Ia6vpvs7YAGn8BeGX/yIDnVkOtgTKc+0&#10;gKxI4pcgYFGslsBiYpnlObCDgDTNUuB1xf9/qH8AAAD//wMAUEsBAi0AFAAGAAgAAAAhALaDOJL+&#10;AAAA4QEAABMAAAAAAAAAAAAAAAAAAAAAAFtDb250ZW50X1R5cGVzXS54bWxQSwECLQAUAAYACAAA&#10;ACEAOP0h/9YAAACUAQAACwAAAAAAAAAAAAAAAAAvAQAAX3JlbHMvLnJlbHNQSwECLQAUAAYACAAA&#10;ACEAVmJyFBMCAAAmBAAADgAAAAAAAAAAAAAAAAAuAgAAZHJzL2Uyb0RvYy54bWxQSwECLQAUAAYA&#10;CAAAACEANMLFReIAAAALAQAADwAAAAAAAAAAAAAAAABtBAAAZHJzL2Rvd25yZXYueG1sUEsFBgAA&#10;AAAEAAQA8wAAAHwFAAAAAA==&#10;">
                      <v:textbox>
                        <w:txbxContent>
                          <w:p w14:paraId="7605B9D7" w14:textId="77777777" w:rsidR="006F0B0E" w:rsidRDefault="006F0B0E" w:rsidP="006F0B0E"/>
                        </w:txbxContent>
                      </v:textbox>
                      <w10:wrap type="square" anchory="page"/>
                    </v:shape>
                  </w:pict>
                </mc:Fallback>
              </mc:AlternateContent>
            </w:r>
          </w:p>
          <w:p w14:paraId="3AF4D228" w14:textId="795EEBB9" w:rsidR="004D7CDA" w:rsidRDefault="008B17BE" w:rsidP="00E87D52">
            <w:r>
              <w:t>9 month old funding</w:t>
            </w:r>
            <w:r w:rsidR="004D7CDA">
              <w:t xml:space="preserve"> (</w:t>
            </w:r>
            <w:r w:rsidR="009E191C">
              <w:t>Working Families Funding</w:t>
            </w:r>
            <w:r w:rsidR="004D7CDA">
              <w:t xml:space="preserve">)                 </w:t>
            </w:r>
          </w:p>
          <w:p w14:paraId="721021A8" w14:textId="6FFF84DF" w:rsidR="004D7CDA" w:rsidRPr="003912C6" w:rsidRDefault="006F0B0E" w:rsidP="00E87D52">
            <w:pPr>
              <w:rPr>
                <w:sz w:val="12"/>
                <w:szCs w:val="12"/>
              </w:rPr>
            </w:pPr>
            <w:r w:rsidRPr="003B0FAE">
              <w:rPr>
                <w:b/>
                <w:bCs/>
                <w:noProof/>
              </w:rPr>
              <mc:AlternateContent>
                <mc:Choice Requires="wps">
                  <w:drawing>
                    <wp:anchor distT="45720" distB="45720" distL="114300" distR="114300" simplePos="0" relativeHeight="251640320" behindDoc="0" locked="0" layoutInCell="1" allowOverlap="1" wp14:anchorId="1E6F70CD" wp14:editId="0C112AA5">
                      <wp:simplePos x="0" y="0"/>
                      <wp:positionH relativeFrom="column">
                        <wp:posOffset>5483225</wp:posOffset>
                      </wp:positionH>
                      <wp:positionV relativeFrom="page">
                        <wp:posOffset>2165350</wp:posOffset>
                      </wp:positionV>
                      <wp:extent cx="359410" cy="233680"/>
                      <wp:effectExtent l="0" t="0" r="21590"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3205BB11"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F70CD" id="_x0000_s1039" type="#_x0000_t202" style="position:absolute;margin-left:431.75pt;margin-top:170.5pt;width:28.3pt;height:18.4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ziEwIAACYEAAAOAAAAZHJzL2Uyb0RvYy54bWysU9tu2zAMfR+wfxD0vjjXLjHiFF26DAO6&#10;C9DtA2hZjoXJoiYpsbuvLyWnadBtL8P0IJAidUgekuvrvtXsKJ1XaAo+GY05k0Zgpcy+4N+/7d4s&#10;OfMBTAUajSz4g/T8evP61bqzuZxig7qSjhGI8XlnC96EYPMs86KRLfgRWmnIWKNrIZDq9lnloCP0&#10;VmfT8fgq69BV1qGQ3tPr7WDkm4Rf11KEL3XtZWC64JRbSLdLdxnvbLOGfO/ANkqc0oB/yKIFZSjo&#10;GeoWArCDU79BtUo49FiHkcA2w7pWQqYaqJrJ+EU19w1YmWohcrw90+T/H6z4fLy3Xx0L/TvsqYGp&#10;CG/vUPzwzOC2AbOXN85h10ioKPAkUpZ11uenr5Fqn/sIUnafsKImwyFgAupr10ZWqE5G6NSAhzPp&#10;sg9M0ONssZpPyCLINJ3NrpapKRnkT5+t8+GDxJZFoeCOeprA4XjnQ0wG8ieXGMujVtVOaZ0Uty+3&#10;2rEjUP936aT8X7hpw7qCrxbTxVD/XyHG6fwJolWBBlmrtuDLsxPkkbX3pkpjFkDpQaaUtTnRGJkb&#10;OAx92TNVEcezGCHSWmL1QMQ6HAaXFo2EBt0vzjoa2oL7nwdwkjP90VBzVpP5PE55UuaLt1NS3KWl&#10;vLSAEQRV8MDZIG5D2oxInMEbamKtEsHPmZxypmFMvJ8WJ077pZ68ntd78wgAAP//AwBQSwMEFAAG&#10;AAgAAAAhAKToMvnhAAAACwEAAA8AAABkcnMvZG93bnJldi54bWxMj8FOwzAMhu9IvENkJC6IpV1H&#10;25WmE0ICsRsMBNesydqKxClJ1pW3x5zgaPvX5++vN7M1bNI+DA4FpIsEmMbWqQE7AW+vD9clsBAl&#10;KmkcagHfOsCmOT+rZaXcCV/0tIsdIwiGSgroYxwrzkPbayvDwo0a6XZw3spIo++48vJEcGv4Mkly&#10;buWA9KGXo77vdfu5O1oB5epp+gjb7Pm9zQ9mHa+K6fHLC3F5Md/dAot6jn9h+NUndWjIae+OqAIz&#10;xMizG4oKyFYplaLEepmkwPa0KYoSeFPz/x2aHwAAAP//AwBQSwECLQAUAAYACAAAACEAtoM4kv4A&#10;AADhAQAAEwAAAAAAAAAAAAAAAAAAAAAAW0NvbnRlbnRfVHlwZXNdLnhtbFBLAQItABQABgAIAAAA&#10;IQA4/SH/1gAAAJQBAAALAAAAAAAAAAAAAAAAAC8BAABfcmVscy8ucmVsc1BLAQItABQABgAIAAAA&#10;IQCE1RziEwIAACYEAAAOAAAAAAAAAAAAAAAAAC4CAABkcnMvZTJvRG9jLnhtbFBLAQItABQABgAI&#10;AAAAIQCk6DL54QAAAAsBAAAPAAAAAAAAAAAAAAAAAG0EAABkcnMvZG93bnJldi54bWxQSwUGAAAA&#10;AAQABADzAAAAewUAAAAA&#10;">
                      <v:textbox>
                        <w:txbxContent>
                          <w:p w14:paraId="3205BB11" w14:textId="77777777" w:rsidR="006F0B0E" w:rsidRDefault="006F0B0E" w:rsidP="006F0B0E"/>
                        </w:txbxContent>
                      </v:textbox>
                      <w10:wrap type="square" anchory="page"/>
                    </v:shape>
                  </w:pict>
                </mc:Fallback>
              </mc:AlternateContent>
            </w:r>
          </w:p>
          <w:p w14:paraId="4AF9913A" w14:textId="77777777" w:rsidR="009E191C" w:rsidRDefault="009E191C" w:rsidP="00E87D52">
            <w:r w:rsidRPr="003B0FAE">
              <w:rPr>
                <w:b/>
                <w:bCs/>
                <w:noProof/>
              </w:rPr>
              <mc:AlternateContent>
                <mc:Choice Requires="wps">
                  <w:drawing>
                    <wp:anchor distT="45720" distB="45720" distL="114300" distR="114300" simplePos="0" relativeHeight="251631104" behindDoc="0" locked="0" layoutInCell="1" allowOverlap="1" wp14:anchorId="236260C0" wp14:editId="0CACDEAB">
                      <wp:simplePos x="0" y="0"/>
                      <wp:positionH relativeFrom="column">
                        <wp:posOffset>3111500</wp:posOffset>
                      </wp:positionH>
                      <wp:positionV relativeFrom="page">
                        <wp:posOffset>2212975</wp:posOffset>
                      </wp:positionV>
                      <wp:extent cx="359410" cy="233680"/>
                      <wp:effectExtent l="0" t="0" r="21590"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673B16B4"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260C0" id="_x0000_s1040" type="#_x0000_t202" style="position:absolute;margin-left:245pt;margin-top:174.25pt;width:28.3pt;height:18.4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IZMEwIAACYEAAAOAAAAZHJzL2Uyb0RvYy54bWysU9tu2zAMfR+wfxD0vjjXLjHiFF26DAO6&#10;C9DtA2RZjoXJokYpsbuvLyWnadBtL8P0IJAidUgekuvrvjXsqNBrsAWfjMacKSuh0nZf8O/fdm+W&#10;nPkgbCUMWFXwB+X59eb1q3XncjWFBkylkBGI9XnnCt6E4PIs87JRrfAjcMqSsQZsRSAV91mFoiP0&#10;1mTT8fgq6wArhyCV9/R6Oxj5JuHXtZLhS117FZgpOOUW0o3pLuOdbdYi36NwjZanNMQ/ZNEKbSno&#10;GepWBMEOqH+DarVE8FCHkYQ2g7rWUqUaqJrJ+EU1941wKtVC5Hh3psn/P1j5+XjvviIL/TvoqYGp&#10;CO/uQP7wzMK2EXavbhCha5SoKPAkUpZ1zuenr5Fqn/sIUnafoKImi0OABNTX2EZWqE5G6NSAhzPp&#10;qg9M0uNssZpPyCLJNJ3NrpapKZnInz479OGDgpZFoeBIPU3g4njnQ0xG5E8uMZYHo6udNiYpuC+3&#10;BtlRUP936aT8X7gZy7qCrxbTxVD/XyHG6fwJotWBBtnotuDLs5PII2vvbZXGLAhtBplSNvZEY2Ru&#10;4DD0Zc90RRzPY4RIawnVAxGLMAwuLRoJDeAvzjoa2oL7nweBijPz0VJzVpP5PE55UuaLt1NS8NJS&#10;XlqElQRV8MDZIG5D2oxInIUbamKtE8HPmZxypmFMvJ8WJ077pZ68ntd78wgAAP//AwBQSwMEFAAG&#10;AAgAAAAhAN2TNMbhAAAACwEAAA8AAABkcnMvZG93bnJldi54bWxMj81OwzAQhO9IvIO1SFxQ60B+&#10;SEOcCiGB6A1aBFc33iYR9jrYbhreHnOC4+yMZr+p17PRbELnB0sCrpcJMKTWqoE6AW+7x0UJzAdJ&#10;SmpLKOAbPayb87NaVsqe6BWnbehYLCFfSQF9CGPFuW97NNIv7YgUvYN1RoYoXceVk6dYbjS/SZKC&#10;GzlQ/NDLER96bD+3RyOgzJ6nD79JX97b4qBX4ep2evpyQlxezPd3wALO4S8Mv/gRHZrItLdHUp5p&#10;AdkqiVuCgDQrc2AxkWdFAWwfL2WeAm9q/n9D8wMAAP//AwBQSwECLQAUAAYACAAAACEAtoM4kv4A&#10;AADhAQAAEwAAAAAAAAAAAAAAAAAAAAAAW0NvbnRlbnRfVHlwZXNdLnhtbFBLAQItABQABgAIAAAA&#10;IQA4/SH/1gAAAJQBAAALAAAAAAAAAAAAAAAAAC8BAABfcmVscy8ucmVsc1BLAQItABQABgAIAAAA&#10;IQB52IZMEwIAACYEAAAOAAAAAAAAAAAAAAAAAC4CAABkcnMvZTJvRG9jLnhtbFBLAQItABQABgAI&#10;AAAAIQDdkzTG4QAAAAsBAAAPAAAAAAAAAAAAAAAAAG0EAABkcnMvZG93bnJldi54bWxQSwUGAAAA&#10;AAQABADzAAAAewUAAAAA&#10;">
                      <v:textbox>
                        <w:txbxContent>
                          <w:p w14:paraId="673B16B4" w14:textId="77777777" w:rsidR="006F0B0E" w:rsidRDefault="006F0B0E" w:rsidP="006F0B0E"/>
                        </w:txbxContent>
                      </v:textbox>
                      <w10:wrap type="square" anchory="page"/>
                    </v:shape>
                  </w:pict>
                </mc:Fallback>
              </mc:AlternateContent>
            </w:r>
            <w:r w:rsidR="004D7CDA">
              <w:t xml:space="preserve">2 </w:t>
            </w:r>
            <w:proofErr w:type="spellStart"/>
            <w:r w:rsidR="004D7CDA">
              <w:t>yr</w:t>
            </w:r>
            <w:proofErr w:type="spellEnd"/>
            <w:r w:rsidR="004D7CDA">
              <w:t xml:space="preserve"> old funding  (</w:t>
            </w:r>
            <w:r>
              <w:t xml:space="preserve">Disadvantaged </w:t>
            </w:r>
            <w:r w:rsidR="00636058">
              <w:t>Fund</w:t>
            </w:r>
            <w:r>
              <w:t xml:space="preserve">ing </w:t>
            </w:r>
            <w:r w:rsidR="004D7CDA">
              <w:t xml:space="preserve">)                                            2 </w:t>
            </w:r>
            <w:proofErr w:type="spellStart"/>
            <w:r w:rsidR="004D7CDA">
              <w:t>yr</w:t>
            </w:r>
            <w:proofErr w:type="spellEnd"/>
            <w:r w:rsidR="004D7CDA">
              <w:t xml:space="preserve"> old funding </w:t>
            </w:r>
          </w:p>
          <w:p w14:paraId="1CCAA448" w14:textId="0A7C9EF6" w:rsidR="004D7CDA" w:rsidRDefault="009E191C" w:rsidP="00E87D52">
            <w:r>
              <w:t xml:space="preserve">                                                                                 </w:t>
            </w:r>
            <w:r w:rsidR="004D7CDA">
              <w:t>(</w:t>
            </w:r>
            <w:r>
              <w:t>Working Families Funding</w:t>
            </w:r>
            <w:r w:rsidR="004D7CDA">
              <w:t xml:space="preserve">)          </w:t>
            </w:r>
          </w:p>
          <w:p w14:paraId="01C64164" w14:textId="59D99993" w:rsidR="004D7CDA" w:rsidRPr="003912C6" w:rsidRDefault="009E191C" w:rsidP="00E87D52">
            <w:pPr>
              <w:rPr>
                <w:sz w:val="12"/>
                <w:szCs w:val="12"/>
              </w:rPr>
            </w:pPr>
            <w:r w:rsidRPr="003B0FAE">
              <w:rPr>
                <w:b/>
                <w:bCs/>
                <w:noProof/>
              </w:rPr>
              <mc:AlternateContent>
                <mc:Choice Requires="wps">
                  <w:drawing>
                    <wp:anchor distT="45720" distB="45720" distL="114300" distR="114300" simplePos="0" relativeHeight="251644416" behindDoc="0" locked="0" layoutInCell="1" allowOverlap="1" wp14:anchorId="470A22C7" wp14:editId="69E909AF">
                      <wp:simplePos x="0" y="0"/>
                      <wp:positionH relativeFrom="column">
                        <wp:posOffset>3111500</wp:posOffset>
                      </wp:positionH>
                      <wp:positionV relativeFrom="page">
                        <wp:posOffset>2574925</wp:posOffset>
                      </wp:positionV>
                      <wp:extent cx="359410" cy="233680"/>
                      <wp:effectExtent l="0" t="0" r="21590"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5BD8CBA2"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A22C7" id="_x0000_s1041" type="#_x0000_t202" style="position:absolute;margin-left:245pt;margin-top:202.75pt;width:28.3pt;height:18.4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6EwIAACYEAAAOAAAAZHJzL2Uyb0RvYy54bWysU9tu2zAMfR+wfxD0vjjXLjHiFF26DAO6&#10;C9DtA2RZjoXJokYpsbuvLyWnadBtL8P0IJAidUgekuvrvjXsqNBrsAWfjMacKSuh0nZf8O/fdm+W&#10;nPkgbCUMWFXwB+X59eb1q3XncjWFBkylkBGI9XnnCt6E4PIs87JRrfAjcMqSsQZsRSAV91mFoiP0&#10;1mTT8fgq6wArhyCV9/R6Oxj5JuHXtZLhS117FZgpOOUW0o3pLuOdbdYi36NwjZanNMQ/ZNEKbSno&#10;GepWBMEOqH+DarVE8FCHkYQ2g7rWUqUaqJrJ+EU1941wKtVC5Hh3psn/P1j5+XjvviIL/TvoqYGp&#10;CO/uQP7wzMK2EXavbhCha5SoKPAkUpZ1zuenr5Fqn/sIUnafoKImi0OABNTX2EZWqE5G6NSAhzPp&#10;qg9M0uNssZpPyCLJNJ3NrpapKZnInz479OGDgpZFoeBIPU3g4njnQ0xG5E8uMZYHo6udNiYpuC+3&#10;BtlRUP936aT8X7gZy7qCrxbTxVD/XyHG6fwJotWBBtnotuDLs5PII2vvbZXGLAhtBplSNvZEY2Ru&#10;4DD0Zc90RRwvYoRIawnVAxGLMAwuLRoJDeAvzjoa2oL7nweBijPz0VJzVpP5PE55UuaLt1NS8NJS&#10;XlqElQRV8MDZIG5D2oxInIUbamKtE8HPmZxypmFMvJ8WJ077pZ68ntd78wgAAP//AwBQSwMEFAAG&#10;AAgAAAAhAE4nkw/hAAAACwEAAA8AAABkcnMvZG93bnJldi54bWxMj8FOwzAQRO9I/IO1SFwQtWmT&#10;0IY4FUICwQ3aCq5u7CYR9jrYbhr+nuUEt92d0eybaj05y0YTYu9Rws1MADPYeN1jK2G3fbxeAotJ&#10;oVbWo5HwbSKs6/OzSpXan/DNjJvUMgrBWCoJXUpDyXlsOuNUnPnBIGkHH5xKtIaW66BOFO4snwtR&#10;cKd6pA+dGsxDZ5rPzdFJWGbP40d8Wby+N8XBrtLV7fj0FaS8vJju74AlM6U/M/ziEzrUxLT3R9SR&#10;WQnZSlCXRIPIc2DkyLOiALanSzZfAK8r/r9D/QMAAP//AwBQSwECLQAUAAYACAAAACEAtoM4kv4A&#10;AADhAQAAEwAAAAAAAAAAAAAAAAAAAAAAW0NvbnRlbnRfVHlwZXNdLnhtbFBLAQItABQABgAIAAAA&#10;IQA4/SH/1gAAAJQBAAALAAAAAAAAAAAAAAAAAC8BAABfcmVscy8ucmVsc1BLAQItABQABgAIAAAA&#10;IQCrb+i6EwIAACYEAAAOAAAAAAAAAAAAAAAAAC4CAABkcnMvZTJvRG9jLnhtbFBLAQItABQABgAI&#10;AAAAIQBOJ5MP4QAAAAsBAAAPAAAAAAAAAAAAAAAAAG0EAABkcnMvZG93bnJldi54bWxQSwUGAAAA&#10;AAQABADzAAAAewUAAAAA&#10;">
                      <v:textbox>
                        <w:txbxContent>
                          <w:p w14:paraId="5BD8CBA2" w14:textId="77777777" w:rsidR="006F0B0E" w:rsidRDefault="006F0B0E" w:rsidP="006F0B0E"/>
                        </w:txbxContent>
                      </v:textbox>
                      <w10:wrap type="square" anchory="page"/>
                    </v:shape>
                  </w:pict>
                </mc:Fallback>
              </mc:AlternateContent>
            </w:r>
            <w:r w:rsidR="006F0B0E" w:rsidRPr="003B0FAE">
              <w:rPr>
                <w:b/>
                <w:bCs/>
                <w:noProof/>
              </w:rPr>
              <mc:AlternateContent>
                <mc:Choice Requires="wps">
                  <w:drawing>
                    <wp:anchor distT="45720" distB="45720" distL="114300" distR="114300" simplePos="0" relativeHeight="251647488" behindDoc="0" locked="0" layoutInCell="1" allowOverlap="1" wp14:anchorId="4932E43F" wp14:editId="3C1B68E7">
                      <wp:simplePos x="0" y="0"/>
                      <wp:positionH relativeFrom="column">
                        <wp:posOffset>5483225</wp:posOffset>
                      </wp:positionH>
                      <wp:positionV relativeFrom="page">
                        <wp:posOffset>2603500</wp:posOffset>
                      </wp:positionV>
                      <wp:extent cx="359410" cy="233680"/>
                      <wp:effectExtent l="0" t="0" r="21590"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5BE259D9"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2E43F" id="_x0000_s1042" type="#_x0000_t202" style="position:absolute;margin-left:431.75pt;margin-top:205pt;width:28.3pt;height:18.4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p7EwIAACYEAAAOAAAAZHJzL2Uyb0RvYy54bWysU9tu2zAMfR+wfxD0vjj3JUacokuXYUB3&#10;Abp9gCzLsTBZ1Cgldvb1pZQ0DbrtZZgeBFKkDslDcnXTt4YdFHoNtuCjwZAzZSVU2u4K/v3b9s2C&#10;Mx+ErYQBqwp+VJ7frF+/WnUuV2NowFQKGYFYn3eu4E0ILs8yLxvVCj8ApywZa8BWBFJxl1UoOkJv&#10;TTYeDudZB1g5BKm8p9e7k5GvE35dKxm+1LVXgZmCU24h3ZjuMt7ZeiXyHQrXaHlOQ/xDFq3QloJe&#10;oO5EEGyP+jeoVksED3UYSGgzqGstVaqBqhkNX1Tz0AinUi1EjncXmvz/g5WfDw/uK7LQv4OeGpiK&#10;8O4e5A/PLGwaYXfqFhG6RomKAo8iZVnnfH7+Gqn2uY8gZfcJKmqy2AdIQH2NbWSF6mSETg04XkhX&#10;fWCSHiez5XREFkmm8WQyX6SmZCJ/+uzQhw8KWhaFgiP1NIGLw70PMRmRP7nEWB6MrrbamKTgrtwY&#10;ZAdB/d+mk/J/4WYs6wq+nI1np/r/CjFM508QrQ40yEa3BV9cnEQeWXtvqzRmQWhzkillY880RuZO&#10;HIa+7JmuiON5jBBpLaE6ErEIp8GlRSOhAfzFWUdDW3D/cy9QcWY+WmrOcjSdxilPynT2dkwKXlvK&#10;a4uwkqAKHjg7iZuQNiMSZ+GWmljrRPBzJuecaRgT7+fFidN+rSev5/VePwIAAP//AwBQSwMEFAAG&#10;AAgAAAAhALhC+1rgAAAACwEAAA8AAABkcnMvZG93bnJldi54bWxMj8FOwzAMhu9IvENkJC6IJd1K&#10;6UrTCSGB4AYDwTVrsrYicUqSdeXtMSc42v71+fvrzewsm0yIg0cJ2UIAM9h6PWAn4e31/rIEFpNC&#10;raxHI+HbRNg0pye1qrQ/4ouZtqljBMFYKQl9SmPFeWx741Rc+NEg3fY+OJVoDB3XQR0J7ixfClFw&#10;pwakD70azV1v2s/twUko88fpIz6tnt/bYm/X6eJ6evgKUp6fzbc3wJKZ018YfvVJHRpy2vkD6sgs&#10;MYrVFUUl5JmgUpRYL0UGbEebvCiBNzX/36H5AQAA//8DAFBLAQItABQABgAIAAAAIQC2gziS/gAA&#10;AOEBAAATAAAAAAAAAAAAAAAAAAAAAABbQ29udGVudF9UeXBlc10ueG1sUEsBAi0AFAAGAAgAAAAh&#10;ADj9If/WAAAAlAEAAAsAAAAAAAAAAAAAAAAALwEAAF9yZWxzLy5yZWxzUEsBAi0AFAAGAAgAAAAh&#10;AJyxKnsTAgAAJgQAAA4AAAAAAAAAAAAAAAAALgIAAGRycy9lMm9Eb2MueG1sUEsBAi0AFAAGAAgA&#10;AAAhALhC+1rgAAAACwEAAA8AAAAAAAAAAAAAAAAAbQQAAGRycy9kb3ducmV2LnhtbFBLBQYAAAAA&#10;BAAEAPMAAAB6BQAAAAA=&#10;">
                      <v:textbox>
                        <w:txbxContent>
                          <w:p w14:paraId="5BE259D9" w14:textId="77777777" w:rsidR="006F0B0E" w:rsidRDefault="006F0B0E" w:rsidP="006F0B0E"/>
                        </w:txbxContent>
                      </v:textbox>
                      <w10:wrap type="square" anchory="page"/>
                    </v:shape>
                  </w:pict>
                </mc:Fallback>
              </mc:AlternateContent>
            </w:r>
          </w:p>
          <w:p w14:paraId="3BB7D9C9" w14:textId="77777777" w:rsidR="009E191C" w:rsidRDefault="004D7CDA" w:rsidP="00E87D52">
            <w:r>
              <w:t xml:space="preserve">3&amp;4 </w:t>
            </w:r>
            <w:proofErr w:type="spellStart"/>
            <w:r>
              <w:t>yr</w:t>
            </w:r>
            <w:proofErr w:type="spellEnd"/>
            <w:r>
              <w:t xml:space="preserve"> old funding (Universal Hours)                                       3&amp;4 </w:t>
            </w:r>
            <w:proofErr w:type="spellStart"/>
            <w:r>
              <w:t>yr</w:t>
            </w:r>
            <w:proofErr w:type="spellEnd"/>
            <w:r>
              <w:t xml:space="preserve"> old funding </w:t>
            </w:r>
          </w:p>
          <w:p w14:paraId="54EBA2A7" w14:textId="154832DF" w:rsidR="004D7CDA" w:rsidRDefault="009E191C" w:rsidP="00E87D52">
            <w:r>
              <w:t xml:space="preserve">                                                                             </w:t>
            </w:r>
            <w:r w:rsidR="004D7CDA">
              <w:t>(Extended Hours)</w:t>
            </w:r>
            <w:r w:rsidR="006F0B0E" w:rsidRPr="003B0FAE">
              <w:rPr>
                <w:b/>
                <w:bCs/>
                <w:noProof/>
              </w:rPr>
              <w:t xml:space="preserve"> </w:t>
            </w:r>
          </w:p>
          <w:p w14:paraId="1AD586D9" w14:textId="0DD30277" w:rsidR="004D7CDA" w:rsidRPr="00DE77E9" w:rsidRDefault="004D7CDA" w:rsidP="00E87D52">
            <w:pPr>
              <w:rPr>
                <w:sz w:val="4"/>
                <w:szCs w:val="4"/>
              </w:rPr>
            </w:pPr>
          </w:p>
          <w:p w14:paraId="319BC722" w14:textId="07E35C76" w:rsidR="004D7CDA" w:rsidRPr="004D7CDA" w:rsidRDefault="006F0B0E" w:rsidP="00E87D52">
            <w:pPr>
              <w:rPr>
                <w:b/>
                <w:bCs/>
              </w:rPr>
            </w:pPr>
            <w:r w:rsidRPr="003B0FAE">
              <w:rPr>
                <w:b/>
                <w:bCs/>
                <w:noProof/>
              </w:rPr>
              <mc:AlternateContent>
                <mc:Choice Requires="wps">
                  <w:drawing>
                    <wp:anchor distT="45720" distB="45720" distL="114300" distR="114300" simplePos="0" relativeHeight="251650560" behindDoc="0" locked="0" layoutInCell="1" allowOverlap="1" wp14:anchorId="0771D5C4" wp14:editId="707C2E30">
                      <wp:simplePos x="0" y="0"/>
                      <wp:positionH relativeFrom="column">
                        <wp:posOffset>1463675</wp:posOffset>
                      </wp:positionH>
                      <wp:positionV relativeFrom="page">
                        <wp:posOffset>3203575</wp:posOffset>
                      </wp:positionV>
                      <wp:extent cx="359410" cy="233680"/>
                      <wp:effectExtent l="0" t="0" r="21590" b="139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22BB0C3A"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1D5C4" id="_x0000_s1043" type="#_x0000_t202" style="position:absolute;margin-left:115.25pt;margin-top:252.25pt;width:28.3pt;height:18.4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SNEwIAACYEAAAOAAAAZHJzL2Uyb0RvYy54bWysU9tu2zAMfR+wfxD0vjjXNjHiFF26DAO6&#10;C9DtA2RZjoXJokYpsbuvHyWnadBtL8P0IJAidUgekuubvjXsqNBrsAWfjMacKSuh0nZf8G9fd2+W&#10;nPkgbCUMWFXwR+X5zeb1q3XncjWFBkylkBGI9XnnCt6E4PIs87JRrfAjcMqSsQZsRSAV91mFoiP0&#10;1mTT8fgq6wArhyCV9/R6Nxj5JuHXtZLhc117FZgpOOUW0o3pLuOdbdYi36NwjZanNMQ/ZNEKbSno&#10;GepOBMEOqH+DarVE8FCHkYQ2g7rWUqUaqJrJ+EU1D41wKtVC5Hh3psn/P1j56fjgviAL/VvoqYGp&#10;CO/uQX73zMK2EXavbhGha5SoKPAkUpZ1zuenr5Fqn/sIUnYfoaImi0OABNTX2EZWqE5G6NSAxzPp&#10;qg9M0uNssZpPyCLJNJ3NrpapKZnInz479OG9gpZFoeBIPU3g4njvQ0xG5E8uMZYHo6udNiYpuC+3&#10;BtlRUP936aT8X7gZy7qCrxbTxVD/XyHG6fwJotWBBtnotuDLs5PII2vvbJXGLAhtBplSNvZEY2Ru&#10;4DD0Zc90RRxfxwiR1hKqRyIWYRhcWjQSGsCfnHU0tAX3Pw4CFWfmg6XmrCbzeZzypMwX11NS8NJS&#10;XlqElQRV8MDZIG5D2oxInIVbamKtE8HPmZxypmFMvJ8WJ077pZ68ntd78wsAAP//AwBQSwMEFAAG&#10;AAgAAAAhAO/no5DhAAAACwEAAA8AAABkcnMvZG93bnJldi54bWxMj8tOwzAQRfdI/IM1SGwQtfNo&#10;G0KcCiGB6A4Kgq0bu0lEPA62m4a/Z1jBbh5Hd85Um9kObDI+9A4lJAsBzGDjdI+thLfXh+sCWIgK&#10;tRocGgnfJsCmPj+rVKndCV/MtIstoxAMpZLQxTiWnIemM1aFhRsN0u7gvFWRWt9y7dWJwu3AUyFW&#10;3Koe6UKnRnPfmeZzd7QSivxp+gjb7Pm9WR2Gm3i1nh6/vJSXF/PdLbBo5vgHw68+qUNNTnt3RB3Y&#10;ICHNxJJQCUuRU0FEWqwTYHua5EkGvK74/x/qHwAAAP//AwBQSwECLQAUAAYACAAAACEAtoM4kv4A&#10;AADhAQAAEwAAAAAAAAAAAAAAAAAAAAAAW0NvbnRlbnRfVHlwZXNdLnhtbFBLAQItABQABgAIAAAA&#10;IQA4/SH/1gAAAJQBAAALAAAAAAAAAAAAAAAAAC8BAABfcmVscy8ucmVsc1BLAQItABQABgAIAAAA&#10;IQBOBkSNEwIAACYEAAAOAAAAAAAAAAAAAAAAAC4CAABkcnMvZTJvRG9jLnhtbFBLAQItABQABgAI&#10;AAAAIQDv56OQ4QAAAAsBAAAPAAAAAAAAAAAAAAAAAG0EAABkcnMvZG93bnJldi54bWxQSwUGAAAA&#10;AAQABADzAAAAewUAAAAA&#10;">
                      <v:textbox>
                        <w:txbxContent>
                          <w:p w14:paraId="22BB0C3A" w14:textId="77777777" w:rsidR="006F0B0E" w:rsidRDefault="006F0B0E" w:rsidP="006F0B0E"/>
                        </w:txbxContent>
                      </v:textbox>
                      <w10:wrap type="square" anchory="page"/>
                    </v:shape>
                  </w:pict>
                </mc:Fallback>
              </mc:AlternateContent>
            </w:r>
            <w:r w:rsidR="004D7CDA" w:rsidRPr="004D7CDA">
              <w:rPr>
                <w:b/>
                <w:bCs/>
              </w:rPr>
              <w:t xml:space="preserve">Tick one box </w:t>
            </w:r>
          </w:p>
          <w:p w14:paraId="30ED5495" w14:textId="5A6C0A84" w:rsidR="004D7CDA" w:rsidRPr="004D7CDA" w:rsidRDefault="004D7CDA" w:rsidP="00E87D52">
            <w:r w:rsidRPr="004D7CDA">
              <w:rPr>
                <w:b/>
                <w:bCs/>
              </w:rPr>
              <w:t xml:space="preserve">As applicable:   </w:t>
            </w:r>
            <w:r>
              <w:rPr>
                <w:b/>
                <w:bCs/>
              </w:rPr>
              <w:t xml:space="preserve">                               </w:t>
            </w:r>
            <w:r w:rsidRPr="004D7CDA">
              <w:t>my child is not claiming any funded hours at another setting</w:t>
            </w:r>
          </w:p>
          <w:p w14:paraId="12558DAD" w14:textId="0475105B" w:rsidR="004D7CDA" w:rsidRPr="003912C6" w:rsidRDefault="004D7CDA" w:rsidP="00E87D52">
            <w:pPr>
              <w:rPr>
                <w:b/>
                <w:bCs/>
                <w:sz w:val="12"/>
                <w:szCs w:val="12"/>
              </w:rPr>
            </w:pPr>
          </w:p>
          <w:p w14:paraId="791DB692" w14:textId="1A01300E" w:rsidR="005160F6" w:rsidRDefault="00DE77E9" w:rsidP="00E87D52">
            <w:r w:rsidRPr="003B0FAE">
              <w:rPr>
                <w:b/>
                <w:bCs/>
                <w:noProof/>
              </w:rPr>
              <mc:AlternateContent>
                <mc:Choice Requires="wps">
                  <w:drawing>
                    <wp:anchor distT="45720" distB="45720" distL="114300" distR="114300" simplePos="0" relativeHeight="251653632" behindDoc="0" locked="0" layoutInCell="1" allowOverlap="1" wp14:anchorId="544A261A" wp14:editId="2D47DBCD">
                      <wp:simplePos x="0" y="0"/>
                      <wp:positionH relativeFrom="column">
                        <wp:posOffset>1463675</wp:posOffset>
                      </wp:positionH>
                      <wp:positionV relativeFrom="page">
                        <wp:posOffset>3556000</wp:posOffset>
                      </wp:positionV>
                      <wp:extent cx="359410" cy="233680"/>
                      <wp:effectExtent l="0" t="0" r="2159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385EBDA2"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A261A" id="_x0000_s1044" type="#_x0000_t202" style="position:absolute;margin-left:115.25pt;margin-top:280pt;width:28.3pt;height:18.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9EwIAACYEAAAOAAAAZHJzL2Uyb0RvYy54bWysU9tu2zAMfR+wfxD0vjjXLjHiFF26DAO6&#10;C9DtA2RZjoXJokYpsbuvLyWnadBtL8P0IJAidUgekuvrvjXsqNBrsAWfjMacKSuh0nZf8O/fdm+W&#10;nPkgbCUMWFXwB+X59eb1q3XncjWFBkylkBGI9XnnCt6E4PIs87JRrfAjcMqSsQZsRSAV91mFoiP0&#10;1mTT8fgq6wArhyCV9/R6Oxj5JuHXtZLhS117FZgpOOUW0o3pLuOdbdYi36NwjZanNMQ/ZNEKbSno&#10;GepWBMEOqH+DarVE8FCHkYQ2g7rWUqUaqJrJ+EU1941wKtVC5Hh3psn/P1j5+XjvviIL/TvoqYGp&#10;CO/uQP7wzMK2EXavbhCha5SoKPAkUpZ1zuenr5Fqn/sIUnafoKImi0OABNTX2EZWqE5G6NSAhzPp&#10;qg9M0uNssZpPyCLJNJ3NrpapKZnInz479OGDgpZFoeBIPU3g4njnQ0xG5E8uMZYHo6udNiYpuC+3&#10;BtlRUP936aT8X7gZy7qCrxbTxVD/XyHG6fwJotWBBtnotuDLs5PII2vvbZXGLAhtBplSNvZEY2Ru&#10;4DD0Zc90RRwvY4RIawnVAxGLMAwuLRoJDeAvzjoa2oL7nweBijPz0VJzVpP5PE55UuaLt1NS8NJS&#10;XlqElQRV8MDZIG5D2oxInIUbamKtE8HPmZxypmFMvJ8WJ077pZ68ntd78wgAAP//AwBQSwMEFAAG&#10;AAgAAAAhAF/XlbrhAAAACwEAAA8AAABkcnMvZG93bnJldi54bWxMj8tOwzAQRfdI/IM1SGwQtZvS&#10;NA1xKoQEojsoCLZuPE0i/Ai2m4a/Z1jBcmaO7pxbbSZr2Igh9t5JmM8EMHSN171rJby9PlwXwGJS&#10;TivjHUr4xgib+vysUqX2J/eC4y61jEJcLJWELqWh5Dw2HVoVZ35AR7eDD1YlGkPLdVAnCreGZ0Lk&#10;3Kre0YdODXjfYfO5O1oJxc3T+BG3i+f3Jj+YdbpajY9fQcrLi+nuFljCKf3B8KtP6lCT094fnY7M&#10;SMgWYkmohGUuqBQRWbGaA9vTZp0XwOuK/+9Q/wAAAP//AwBQSwECLQAUAAYACAAAACEAtoM4kv4A&#10;AADhAQAAEwAAAAAAAAAAAAAAAAAAAAAAW0NvbnRlbnRfVHlwZXNdLnhtbFBLAQItABQABgAIAAAA&#10;IQA4/SH/1gAAAJQBAAALAAAAAAAAAAAAAAAAAC8BAABfcmVscy8ucmVsc1BLAQItABQABgAIAAAA&#10;IQAnrG/9EwIAACYEAAAOAAAAAAAAAAAAAAAAAC4CAABkcnMvZTJvRG9jLnhtbFBLAQItABQABgAI&#10;AAAAIQBf15W64QAAAAsBAAAPAAAAAAAAAAAAAAAAAG0EAABkcnMvZG93bnJldi54bWxQSwUGAAAA&#10;AAQABADzAAAAewUAAAAA&#10;">
                      <v:textbox>
                        <w:txbxContent>
                          <w:p w14:paraId="385EBDA2" w14:textId="77777777" w:rsidR="006F0B0E" w:rsidRDefault="006F0B0E" w:rsidP="006F0B0E"/>
                        </w:txbxContent>
                      </v:textbox>
                      <w10:wrap type="square" anchory="page"/>
                    </v:shape>
                  </w:pict>
                </mc:Fallback>
              </mc:AlternateContent>
            </w:r>
            <w:r w:rsidR="004D7CDA">
              <w:rPr>
                <w:b/>
                <w:bCs/>
              </w:rPr>
              <w:t xml:space="preserve">                                                              </w:t>
            </w:r>
            <w:r w:rsidR="005160F6">
              <w:t xml:space="preserve">My child is attending another setting(s) and claiming funded hours there. I have     </w:t>
            </w:r>
          </w:p>
          <w:p w14:paraId="741393B3" w14:textId="612FEAA6" w:rsidR="005160F6" w:rsidRPr="005160F6" w:rsidRDefault="005160F6" w:rsidP="00E87D52">
            <w:pPr>
              <w:rPr>
                <w:sz w:val="2"/>
                <w:szCs w:val="2"/>
              </w:rPr>
            </w:pPr>
          </w:p>
          <w:p w14:paraId="3BB2A716" w14:textId="79F3BB58" w:rsidR="005160F6" w:rsidRDefault="005160F6" w:rsidP="00E87D52">
            <w:r>
              <w:t xml:space="preserve">                                                              informed all settings of my child’s attendances and I have completed a Parental   </w:t>
            </w:r>
          </w:p>
          <w:p w14:paraId="309D09A2" w14:textId="77777777" w:rsidR="005160F6" w:rsidRPr="005160F6" w:rsidRDefault="005160F6" w:rsidP="00E87D52">
            <w:pPr>
              <w:rPr>
                <w:sz w:val="2"/>
                <w:szCs w:val="2"/>
              </w:rPr>
            </w:pPr>
          </w:p>
          <w:p w14:paraId="09064820" w14:textId="7727B543" w:rsidR="004D7CDA" w:rsidRPr="005160F6" w:rsidRDefault="005160F6" w:rsidP="00E87D52">
            <w:r>
              <w:t xml:space="preserve">                                                              Declaration Form at each setting. </w:t>
            </w:r>
          </w:p>
          <w:p w14:paraId="1A7D30E7" w14:textId="3B943ABD" w:rsidR="0029490E" w:rsidRPr="00DE77E9" w:rsidRDefault="0029490E">
            <w:pPr>
              <w:rPr>
                <w:sz w:val="16"/>
                <w:szCs w:val="16"/>
              </w:rPr>
            </w:pPr>
          </w:p>
        </w:tc>
      </w:tr>
      <w:tr w:rsidR="0029490E" w14:paraId="0306FD26" w14:textId="77777777" w:rsidTr="009C7DB8">
        <w:tc>
          <w:tcPr>
            <w:tcW w:w="10456" w:type="dxa"/>
          </w:tcPr>
          <w:p w14:paraId="742B1607" w14:textId="418AC2AA" w:rsidR="0029490E" w:rsidRDefault="005160F6" w:rsidP="005160F6">
            <w:pPr>
              <w:pStyle w:val="ListParagraph"/>
              <w:numPr>
                <w:ilvl w:val="0"/>
                <w:numId w:val="1"/>
              </w:numPr>
            </w:pPr>
            <w:r w:rsidRPr="009C7DB8">
              <w:rPr>
                <w:color w:val="2F5496" w:themeColor="accent1" w:themeShade="BF"/>
              </w:rPr>
              <w:t>De</w:t>
            </w:r>
            <w:r w:rsidRPr="005160F6">
              <w:rPr>
                <w:color w:val="2F5496" w:themeColor="accent1" w:themeShade="BF"/>
              </w:rPr>
              <w:t xml:space="preserve">tails of funded hours at this provider </w:t>
            </w:r>
          </w:p>
          <w:p w14:paraId="24E273C6" w14:textId="37BB2CC6" w:rsidR="005160F6" w:rsidRPr="003912C6" w:rsidRDefault="00332B6F" w:rsidP="005160F6">
            <w:pPr>
              <w:rPr>
                <w:sz w:val="12"/>
                <w:szCs w:val="12"/>
              </w:rPr>
            </w:pPr>
            <w:r w:rsidRPr="003B0FAE">
              <w:rPr>
                <w:b/>
                <w:bCs/>
                <w:noProof/>
              </w:rPr>
              <mc:AlternateContent>
                <mc:Choice Requires="wps">
                  <w:drawing>
                    <wp:anchor distT="45720" distB="45720" distL="114300" distR="114300" simplePos="0" relativeHeight="251660800" behindDoc="0" locked="0" layoutInCell="1" allowOverlap="1" wp14:anchorId="5A4CFD96" wp14:editId="1188B886">
                      <wp:simplePos x="0" y="0"/>
                      <wp:positionH relativeFrom="column">
                        <wp:posOffset>5197475</wp:posOffset>
                      </wp:positionH>
                      <wp:positionV relativeFrom="page">
                        <wp:posOffset>222885</wp:posOffset>
                      </wp:positionV>
                      <wp:extent cx="539750" cy="233680"/>
                      <wp:effectExtent l="0" t="0" r="12700" b="139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3680"/>
                              </a:xfrm>
                              <a:prstGeom prst="rect">
                                <a:avLst/>
                              </a:prstGeom>
                              <a:solidFill>
                                <a:srgbClr val="FFFFFF"/>
                              </a:solidFill>
                              <a:ln w="9525">
                                <a:solidFill>
                                  <a:srgbClr val="000000"/>
                                </a:solidFill>
                                <a:miter lim="800000"/>
                                <a:headEnd/>
                                <a:tailEnd/>
                              </a:ln>
                            </wps:spPr>
                            <wps:txbx>
                              <w:txbxContent>
                                <w:p w14:paraId="2B633E6C"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CFD96" id="_x0000_s1045" type="#_x0000_t202" style="position:absolute;margin-left:409.25pt;margin-top:17.55pt;width:42.5pt;height:18.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wOEwIAACYEAAAOAAAAZHJzL2Uyb0RvYy54bWysU9tu2zAMfR+wfxD0vjjXNjHiFF26DAO6&#10;C9DtA2RZjoXJokYpsbuvHyWnadBtL8P0IJAidUgekuubvjXsqNBrsAWfjMacKSuh0nZf8G9fd2+W&#10;nPkgbCUMWFXwR+X5zeb1q3XncjWFBkylkBGI9XnnCt6E4PIs87JRrfAjcMqSsQZsRSAV91mFoiP0&#10;1mTT8fgq6wArhyCV9/R6Nxj5JuHXtZLhc117FZgpOOUW0o3pLuOdbdYi36NwjZanNMQ/ZNEKbSno&#10;GepOBMEOqH+DarVE8FCHkYQ2g7rWUqUaqJrJ+EU1D41wKtVC5Hh3psn/P1j56fjgviAL/VvoqYGp&#10;CO/uQX73zMK2EXavbhGha5SoKPAkUpZ1zuenr5Fqn/sIUnYfoaImi0OABNTX2EZWqE5G6NSAxzPp&#10;qg9M0uNitrpekEWSaTqbXS1TUzKRP3126MN7BS2LQsGReprAxfHeh5iMyJ9cYiwPRlc7bUxScF9u&#10;DbKjoP7v0kn5v3AzlnUFXy2mi6H+v0KM0/kTRKsDDbLRbcGXZyeRR9be2SqNWRDaDDKlbOyJxsjc&#10;wGHoy57pijhexQiR1hKqRyIWYRhcWjQSGsCfnHU0tAX3Pw4CFWfmg6XmrCbzeZzypMwX11NS8NJS&#10;XlqElQRV8MDZIG5D2oxInIVbamKtE8HPmZxypmFMvJ8WJ077pZ68ntd78wsAAP//AwBQSwMEFAAG&#10;AAgAAAAhAEIu9bPfAAAACQEAAA8AAABkcnMvZG93bnJldi54bWxMj8FOwzAMhu9IvENkJC6IpaVs&#10;a0vTCSGB4AYDwTVrvLaicUqSdeXtMSc42v71+furzWwHMaEPvSMF6SIBgdQ401Or4O31/jIHEaIm&#10;owdHqOAbA2zq05NKl8Yd6QWnbWwFQyiUWkEX41hKGZoOrQ4LNyLxbe+81ZFH30rj9ZHhdpBXSbKS&#10;VvfEHzo94l2Hzef2YBXk14/TR3jKnt+b1X4o4sV6evjySp2fzbc3ICLO8S8Mv/qsDjU77dyBTBAD&#10;M9J8yVEF2TIFwYEiyXixU7BOC5B1Jf83qH8AAAD//wMAUEsBAi0AFAAGAAgAAAAhALaDOJL+AAAA&#10;4QEAABMAAAAAAAAAAAAAAAAAAAAAAFtDb250ZW50X1R5cGVzXS54bWxQSwECLQAUAAYACAAAACEA&#10;OP0h/9YAAACUAQAACwAAAAAAAAAAAAAAAAAvAQAAX3JlbHMvLnJlbHNQSwECLQAUAAYACAAAACEA&#10;vCusDhMCAAAmBAAADgAAAAAAAAAAAAAAAAAuAgAAZHJzL2Uyb0RvYy54bWxQSwECLQAUAAYACAAA&#10;ACEAQi71s98AAAAJAQAADwAAAAAAAAAAAAAAAABtBAAAZHJzL2Rvd25yZXYueG1sUEsFBgAAAAAE&#10;AAQA8wAAAHkFAAAAAA==&#10;">
                      <v:textbox>
                        <w:txbxContent>
                          <w:p w14:paraId="2B633E6C" w14:textId="77777777" w:rsidR="006F0B0E" w:rsidRDefault="006F0B0E" w:rsidP="006F0B0E"/>
                        </w:txbxContent>
                      </v:textbox>
                      <w10:wrap type="square" anchory="page"/>
                    </v:shape>
                  </w:pict>
                </mc:Fallback>
              </mc:AlternateContent>
            </w:r>
            <w:r w:rsidRPr="003B0FAE">
              <w:rPr>
                <w:b/>
                <w:bCs/>
                <w:noProof/>
              </w:rPr>
              <mc:AlternateContent>
                <mc:Choice Requires="wps">
                  <w:drawing>
                    <wp:anchor distT="45720" distB="45720" distL="114300" distR="114300" simplePos="0" relativeHeight="251657728" behindDoc="0" locked="0" layoutInCell="1" allowOverlap="1" wp14:anchorId="21D3E8A3" wp14:editId="0B093F91">
                      <wp:simplePos x="0" y="0"/>
                      <wp:positionH relativeFrom="column">
                        <wp:posOffset>2368550</wp:posOffset>
                      </wp:positionH>
                      <wp:positionV relativeFrom="page">
                        <wp:posOffset>222885</wp:posOffset>
                      </wp:positionV>
                      <wp:extent cx="1079500" cy="233680"/>
                      <wp:effectExtent l="0" t="0" r="25400"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33680"/>
                              </a:xfrm>
                              <a:prstGeom prst="rect">
                                <a:avLst/>
                              </a:prstGeom>
                              <a:solidFill>
                                <a:srgbClr val="FFFFFF"/>
                              </a:solidFill>
                              <a:ln w="9525">
                                <a:solidFill>
                                  <a:srgbClr val="000000"/>
                                </a:solidFill>
                                <a:miter lim="800000"/>
                                <a:headEnd/>
                                <a:tailEnd/>
                              </a:ln>
                            </wps:spPr>
                            <wps:txbx>
                              <w:txbxContent>
                                <w:p w14:paraId="75C6BBFE"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3E8A3" id="_x0000_s1046" type="#_x0000_t202" style="position:absolute;margin-left:186.5pt;margin-top:17.55pt;width:85pt;height:18.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lNFAIAACcEAAAOAAAAZHJzL2Uyb0RvYy54bWysk81u2zAMx+8D9g6C7oudNGkTI07Rpcsw&#10;oPsAuj2ALMuxMFnUKCV29vSjlDQNuu0yzAdBMqk/yR+p5e3QGbZX6DXYko9HOWfKSqi13Zb829fN&#10;mzlnPghbCwNWlfygPL9dvX617F2hJtCCqRUyErG+6F3J2xBckWVetqoTfgROWTI2gJ0IdMRtVqPo&#10;Sb0z2STPr7MesHYIUnlPf++PRr5K+k2jZPjcNF4FZkpOuYW0YlqruGarpSi2KFyr5SkN8Q9ZdEJb&#10;CnqWuhdBsB3q36Q6LRE8NGEkocugabRUqQaqZpy/qOaxFU6lWgiOd2dM/v/Jyk/7R/cFWRjewkAN&#10;TEV49wDyu2cW1q2wW3WHCH2rRE2BxxFZ1jtfnK5G1L7wUaTqP0JNTRa7AEloaLCLVKhORurUgMMZ&#10;uhoCkzFkfrOY5WSSZJtcXV3PU1cyUTzddujDewUdi5uSIzU1qYv9gw8xG1E8ucRgHoyuN9qYdMBt&#10;tTbI9oIGYJO+VMALN2NZX/LFbDI7AvirRJ6+P0l0OtAkG92VfH52EkXE9s7Wac6C0Oa4p5SNPXGM&#10;6I4Qw1ANTNeEISGIXCuoD0QW4Ti59NJo0wL+5KynqS25/7ETqDgzHyx1ZzGeTuOYp8N0dkNCDC8t&#10;1aVFWElSJQ+cHbfrkJ5GBGfhjrrY6AT4OZNTzjSNifvp5cRxvzwnr+f3vfoFAAD//wMAUEsDBBQA&#10;BgAIAAAAIQBATWMe4AAAAAkBAAAPAAAAZHJzL2Rvd25yZXYueG1sTI9BT8MwDIXvSPyHyEhcEEtL&#10;t3UrTSeEBIIbDATXrPXaisQpSdaVf493gpvt9/T8vXIzWSNG9KF3pCCdJSCQatf01Cp4f3u4XoEI&#10;UVOjjSNU8IMBNtX5WamLxh3pFcdtbAWHUCi0gi7GoZAy1B1aHWZuQGJt77zVkVffysbrI4dbI2+S&#10;ZCmt7ok/dHrA+w7rr+3BKljNn8bP8Jy9fNTLvVnHq3x8/PZKXV5Md7cgIk7xzwwnfEaHipl27kBN&#10;EEZBlmfcJfKwSEGwYTE/HXYK8nQNsirl/wbVLwAAAP//AwBQSwECLQAUAAYACAAAACEAtoM4kv4A&#10;AADhAQAAEwAAAAAAAAAAAAAAAAAAAAAAW0NvbnRlbnRfVHlwZXNdLnhtbFBLAQItABQABgAIAAAA&#10;IQA4/SH/1gAAAJQBAAALAAAAAAAAAAAAAAAAAC8BAABfcmVscy8ucmVsc1BLAQItABQABgAIAAAA&#10;IQDEz0lNFAIAACcEAAAOAAAAAAAAAAAAAAAAAC4CAABkcnMvZTJvRG9jLnhtbFBLAQItABQABgAI&#10;AAAAIQBATWMe4AAAAAkBAAAPAAAAAAAAAAAAAAAAAG4EAABkcnMvZG93bnJldi54bWxQSwUGAAAA&#10;AAQABADzAAAAewUAAAAA&#10;">
                      <v:textbox>
                        <w:txbxContent>
                          <w:p w14:paraId="75C6BBFE" w14:textId="77777777" w:rsidR="006F0B0E" w:rsidRDefault="006F0B0E" w:rsidP="006F0B0E"/>
                        </w:txbxContent>
                      </v:textbox>
                      <w10:wrap type="square" anchory="page"/>
                    </v:shape>
                  </w:pict>
                </mc:Fallback>
              </mc:AlternateContent>
            </w:r>
          </w:p>
          <w:p w14:paraId="253D8C5D" w14:textId="2235D308" w:rsidR="005160F6" w:rsidRDefault="005160F6" w:rsidP="005160F6">
            <w:r w:rsidRPr="009C7DB8">
              <w:rPr>
                <w:b/>
                <w:bCs/>
              </w:rPr>
              <w:t>Start date of funded place:                                                                  Funded hours per week:</w:t>
            </w:r>
            <w:r>
              <w:t xml:space="preserve"> </w:t>
            </w:r>
          </w:p>
          <w:p w14:paraId="19C25725" w14:textId="666FA0A2" w:rsidR="005160F6" w:rsidRPr="003912C6" w:rsidRDefault="006F0B0E" w:rsidP="005160F6">
            <w:pPr>
              <w:rPr>
                <w:sz w:val="12"/>
                <w:szCs w:val="12"/>
              </w:rPr>
            </w:pPr>
            <w:r w:rsidRPr="003B0FAE">
              <w:rPr>
                <w:b/>
                <w:bCs/>
                <w:noProof/>
              </w:rPr>
              <mc:AlternateContent>
                <mc:Choice Requires="wps">
                  <w:drawing>
                    <wp:anchor distT="45720" distB="45720" distL="114300" distR="114300" simplePos="0" relativeHeight="251663872" behindDoc="0" locked="0" layoutInCell="1" allowOverlap="1" wp14:anchorId="01E55EF6" wp14:editId="4365D7F9">
                      <wp:simplePos x="0" y="0"/>
                      <wp:positionH relativeFrom="column">
                        <wp:posOffset>5540375</wp:posOffset>
                      </wp:positionH>
                      <wp:positionV relativeFrom="page">
                        <wp:posOffset>509270</wp:posOffset>
                      </wp:positionV>
                      <wp:extent cx="539750" cy="233680"/>
                      <wp:effectExtent l="0" t="0" r="12700" b="139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3680"/>
                              </a:xfrm>
                              <a:prstGeom prst="rect">
                                <a:avLst/>
                              </a:prstGeom>
                              <a:solidFill>
                                <a:srgbClr val="FFFFFF"/>
                              </a:solidFill>
                              <a:ln w="9525">
                                <a:solidFill>
                                  <a:srgbClr val="000000"/>
                                </a:solidFill>
                                <a:miter lim="800000"/>
                                <a:headEnd/>
                                <a:tailEnd/>
                              </a:ln>
                            </wps:spPr>
                            <wps:txbx>
                              <w:txbxContent>
                                <w:p w14:paraId="6287687C"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55EF6" id="_x0000_s1047" type="#_x0000_t202" style="position:absolute;margin-left:436.25pt;margin-top:40.1pt;width:42.5pt;height:18.4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2FoEwIAACYEAAAOAAAAZHJzL2Uyb0RvYy54bWysk9tuGyEQhu8r9R0Q9/X6mNgrr6PUqatK&#10;6UFK+wCzLOtFZRkK2Lvp03dgHcdK25uqXCCGgZ+Zb4b1Td9qdpTOKzQFn4zGnEkjsFJmX/BvX3dv&#10;lpz5AKYCjUYW/FF6frN5/Wrd2VxOsUFdScdIxPi8swVvQrB5lnnRyBb8CK005KzRtRDIdPusctCR&#10;equz6Xh8lXXoKutQSO9p925w8k3Sr2spwue69jIwXXCKLaTZpbmMc7ZZQ753YBslTmHAP0TRgjL0&#10;6FnqDgKwg1O/SbVKOPRYh5HANsO6VkKmHCibyfhFNg8NWJlyITjenjH5/ycrPh0f7BfHQv8Weypg&#10;SsLbexTfPTO4bcDs5a1z2DUSKnp4EpFlnfX56WpE7XMfRcruI1ZUZDgETEJ97dpIhfJkpE4FeDxD&#10;l31ggjYXs9X1gjyCXNPZ7GqZipJB/nTZOh/eS2xZXBTcUU2TOBzvfYjBQP50JL7lUatqp7ROhtuX&#10;W+3YEaj+uzRS/C+OacO6gq8W08WQ/18lxmn8SaJVgRpZq7bgy/MhyCO1d6ZKbRZA6WFNIWtzwhjJ&#10;DQxDX/ZMVYQhQY5YS6weCazDoXHpo9GiQfeTs46atuD+xwGc5Ex/MFSc1WQ+j12ejPniekqGu/SU&#10;lx4wgqQKHjgbltuQfkYEZ/CWilirBPg5klPM1IyJ++njxG6/tNOp5++9+QUAAP//AwBQSwMEFAAG&#10;AAgAAAAhAJSV+SzfAAAACgEAAA8AAABkcnMvZG93bnJldi54bWxMj01PwzAMhu9I/IfISFwQS1fY&#10;upWmE0ICwQ0GgmvWeG1F4pQk68q/x5zg5o9Hrx9Xm8lZMWKIvScF81kGAqnxpqdWwdvr/eUKREya&#10;jLaeUME3RtjUpyeVLo0/0guO29QKDqFYagVdSkMpZWw6dDrO/IDEu70PTiduQytN0EcOd1bmWbaU&#10;TvfEFzo94F2Hzef24BSsrh/Hj/h09fzeLPd2nS6K8eErKHV+Nt3egEg4pT8YfvVZHWp22vkDmSgs&#10;ZxT5glEushwEA+tFwYMdk/MiA1lX8v8L9Q8AAAD//wMAUEsBAi0AFAAGAAgAAAAhALaDOJL+AAAA&#10;4QEAABMAAAAAAAAAAAAAAAAAAAAAAFtDb250ZW50X1R5cGVzXS54bWxQSwECLQAUAAYACAAAACEA&#10;OP0h/9YAAACUAQAACwAAAAAAAAAAAAAAAAAvAQAAX3JlbHMvLnJlbHNQSwECLQAUAAYACAAAACEA&#10;+ethaBMCAAAmBAAADgAAAAAAAAAAAAAAAAAuAgAAZHJzL2Uyb0RvYy54bWxQSwECLQAUAAYACAAA&#10;ACEAlJX5LN8AAAAKAQAADwAAAAAAAAAAAAAAAABtBAAAZHJzL2Rvd25yZXYueG1sUEsFBgAAAAAE&#10;AAQA8wAAAHkFAAAAAA==&#10;">
                      <v:textbox>
                        <w:txbxContent>
                          <w:p w14:paraId="6287687C" w14:textId="77777777" w:rsidR="006F0B0E" w:rsidRDefault="006F0B0E" w:rsidP="006F0B0E"/>
                        </w:txbxContent>
                      </v:textbox>
                      <w10:wrap type="square" anchory="page"/>
                    </v:shape>
                  </w:pict>
                </mc:Fallback>
              </mc:AlternateContent>
            </w:r>
          </w:p>
          <w:p w14:paraId="476209AA" w14:textId="4B85C8A8" w:rsidR="005160F6" w:rsidRDefault="005160F6" w:rsidP="005160F6">
            <w:pPr>
              <w:rPr>
                <w:b/>
                <w:bCs/>
              </w:rPr>
            </w:pPr>
            <w:r w:rsidRPr="009C7DB8">
              <w:rPr>
                <w:b/>
                <w:bCs/>
              </w:rPr>
              <w:t>Number of funded weeks per year</w:t>
            </w:r>
            <w:r w:rsidR="009C7DB8" w:rsidRPr="009C7DB8">
              <w:rPr>
                <w:b/>
                <w:bCs/>
              </w:rPr>
              <w:t xml:space="preserve"> (e.g. 38 weeks for term time or more if stretched funding): </w:t>
            </w:r>
          </w:p>
          <w:p w14:paraId="4743578C" w14:textId="752DA8F4" w:rsidR="009C7DB8" w:rsidRPr="003912C6" w:rsidRDefault="009C7DB8" w:rsidP="005160F6">
            <w:pPr>
              <w:rPr>
                <w:b/>
                <w:bCs/>
                <w:sz w:val="12"/>
                <w:szCs w:val="12"/>
              </w:rPr>
            </w:pPr>
          </w:p>
          <w:tbl>
            <w:tblPr>
              <w:tblStyle w:val="TableGrid"/>
              <w:tblW w:w="0" w:type="auto"/>
              <w:tblLayout w:type="fixed"/>
              <w:tblLook w:val="04A0" w:firstRow="1" w:lastRow="0" w:firstColumn="1" w:lastColumn="0" w:noHBand="0" w:noVBand="1"/>
            </w:tblPr>
            <w:tblGrid>
              <w:gridCol w:w="2101"/>
              <w:gridCol w:w="1304"/>
              <w:gridCol w:w="1304"/>
              <w:gridCol w:w="1304"/>
              <w:gridCol w:w="1304"/>
              <w:gridCol w:w="1304"/>
              <w:gridCol w:w="1423"/>
            </w:tblGrid>
            <w:tr w:rsidR="009C7DB8" w14:paraId="655A838E" w14:textId="77777777" w:rsidTr="009C7DB8">
              <w:tc>
                <w:tcPr>
                  <w:tcW w:w="2101" w:type="dxa"/>
                </w:tcPr>
                <w:p w14:paraId="2A4DBE09" w14:textId="63B6C4BF" w:rsidR="009C7DB8" w:rsidRPr="009C7DB8" w:rsidRDefault="009C7DB8" w:rsidP="005160F6">
                  <w:r w:rsidRPr="009C7DB8">
                    <w:rPr>
                      <w:color w:val="2F5496" w:themeColor="accent1" w:themeShade="BF"/>
                    </w:rPr>
                    <w:t xml:space="preserve">Breakdown of hours </w:t>
                  </w:r>
                </w:p>
              </w:tc>
              <w:tc>
                <w:tcPr>
                  <w:tcW w:w="1304" w:type="dxa"/>
                </w:tcPr>
                <w:p w14:paraId="038037FD" w14:textId="26F789B2" w:rsidR="009C7DB8" w:rsidRPr="009C7DB8" w:rsidRDefault="009C7DB8" w:rsidP="009C7DB8">
                  <w:pPr>
                    <w:jc w:val="center"/>
                    <w:rPr>
                      <w:color w:val="2F5496" w:themeColor="accent1" w:themeShade="BF"/>
                    </w:rPr>
                  </w:pPr>
                  <w:r w:rsidRPr="009C7DB8">
                    <w:rPr>
                      <w:color w:val="2F5496" w:themeColor="accent1" w:themeShade="BF"/>
                    </w:rPr>
                    <w:t>Monday</w:t>
                  </w:r>
                </w:p>
              </w:tc>
              <w:tc>
                <w:tcPr>
                  <w:tcW w:w="1304" w:type="dxa"/>
                </w:tcPr>
                <w:p w14:paraId="68F09AC8" w14:textId="56CE4D61" w:rsidR="009C7DB8" w:rsidRPr="009C7DB8" w:rsidRDefault="009C7DB8" w:rsidP="009C7DB8">
                  <w:pPr>
                    <w:jc w:val="center"/>
                    <w:rPr>
                      <w:color w:val="2F5496" w:themeColor="accent1" w:themeShade="BF"/>
                    </w:rPr>
                  </w:pPr>
                  <w:r w:rsidRPr="009C7DB8">
                    <w:rPr>
                      <w:color w:val="2F5496" w:themeColor="accent1" w:themeShade="BF"/>
                    </w:rPr>
                    <w:t>Tuesday</w:t>
                  </w:r>
                </w:p>
              </w:tc>
              <w:tc>
                <w:tcPr>
                  <w:tcW w:w="1304" w:type="dxa"/>
                </w:tcPr>
                <w:p w14:paraId="716EDB7F" w14:textId="38A7B027" w:rsidR="009C7DB8" w:rsidRPr="009C7DB8" w:rsidRDefault="009C7DB8" w:rsidP="009C7DB8">
                  <w:pPr>
                    <w:jc w:val="center"/>
                    <w:rPr>
                      <w:color w:val="2F5496" w:themeColor="accent1" w:themeShade="BF"/>
                    </w:rPr>
                  </w:pPr>
                  <w:r w:rsidRPr="009C7DB8">
                    <w:rPr>
                      <w:color w:val="2F5496" w:themeColor="accent1" w:themeShade="BF"/>
                    </w:rPr>
                    <w:t>Wednesday</w:t>
                  </w:r>
                </w:p>
              </w:tc>
              <w:tc>
                <w:tcPr>
                  <w:tcW w:w="1304" w:type="dxa"/>
                </w:tcPr>
                <w:p w14:paraId="44E7861B" w14:textId="37318E6F" w:rsidR="009C7DB8" w:rsidRPr="009C7DB8" w:rsidRDefault="009C7DB8" w:rsidP="009C7DB8">
                  <w:pPr>
                    <w:jc w:val="center"/>
                    <w:rPr>
                      <w:color w:val="2F5496" w:themeColor="accent1" w:themeShade="BF"/>
                    </w:rPr>
                  </w:pPr>
                  <w:r w:rsidRPr="009C7DB8">
                    <w:rPr>
                      <w:color w:val="2F5496" w:themeColor="accent1" w:themeShade="BF"/>
                    </w:rPr>
                    <w:t>Thursday</w:t>
                  </w:r>
                </w:p>
              </w:tc>
              <w:tc>
                <w:tcPr>
                  <w:tcW w:w="1304" w:type="dxa"/>
                </w:tcPr>
                <w:p w14:paraId="0110941A" w14:textId="0264353E" w:rsidR="009C7DB8" w:rsidRPr="009C7DB8" w:rsidRDefault="009C7DB8" w:rsidP="009C7DB8">
                  <w:pPr>
                    <w:jc w:val="center"/>
                    <w:rPr>
                      <w:color w:val="2F5496" w:themeColor="accent1" w:themeShade="BF"/>
                    </w:rPr>
                  </w:pPr>
                  <w:r w:rsidRPr="009C7DB8">
                    <w:rPr>
                      <w:color w:val="2F5496" w:themeColor="accent1" w:themeShade="BF"/>
                    </w:rPr>
                    <w:t>Friday</w:t>
                  </w:r>
                </w:p>
              </w:tc>
              <w:tc>
                <w:tcPr>
                  <w:tcW w:w="1423" w:type="dxa"/>
                </w:tcPr>
                <w:p w14:paraId="740E5833" w14:textId="00DE311B" w:rsidR="009C7DB8" w:rsidRPr="009C7DB8" w:rsidRDefault="009C7DB8" w:rsidP="009C7DB8">
                  <w:pPr>
                    <w:jc w:val="center"/>
                    <w:rPr>
                      <w:color w:val="2F5496" w:themeColor="accent1" w:themeShade="BF"/>
                    </w:rPr>
                  </w:pPr>
                  <w:r w:rsidRPr="009C7DB8">
                    <w:rPr>
                      <w:color w:val="2F5496" w:themeColor="accent1" w:themeShade="BF"/>
                    </w:rPr>
                    <w:t>Total hours</w:t>
                  </w:r>
                </w:p>
              </w:tc>
            </w:tr>
            <w:tr w:rsidR="009C7DB8" w14:paraId="4170D585" w14:textId="77777777" w:rsidTr="009C7DB8">
              <w:tc>
                <w:tcPr>
                  <w:tcW w:w="2101" w:type="dxa"/>
                </w:tcPr>
                <w:p w14:paraId="5C75BAAC" w14:textId="010D3FDB" w:rsidR="009C7DB8" w:rsidRPr="009C7DB8" w:rsidRDefault="009C7DB8" w:rsidP="005160F6">
                  <w:r w:rsidRPr="009C7DB8">
                    <w:t xml:space="preserve">Funded </w:t>
                  </w:r>
                </w:p>
              </w:tc>
              <w:tc>
                <w:tcPr>
                  <w:tcW w:w="1304" w:type="dxa"/>
                </w:tcPr>
                <w:p w14:paraId="2B873B64" w14:textId="77777777" w:rsidR="009C7DB8" w:rsidRDefault="009C7DB8" w:rsidP="005160F6">
                  <w:pPr>
                    <w:rPr>
                      <w:b/>
                      <w:bCs/>
                    </w:rPr>
                  </w:pPr>
                </w:p>
              </w:tc>
              <w:tc>
                <w:tcPr>
                  <w:tcW w:w="1304" w:type="dxa"/>
                </w:tcPr>
                <w:p w14:paraId="7DFE3C2C" w14:textId="77777777" w:rsidR="009C7DB8" w:rsidRDefault="009C7DB8" w:rsidP="005160F6">
                  <w:pPr>
                    <w:rPr>
                      <w:b/>
                      <w:bCs/>
                    </w:rPr>
                  </w:pPr>
                </w:p>
              </w:tc>
              <w:tc>
                <w:tcPr>
                  <w:tcW w:w="1304" w:type="dxa"/>
                </w:tcPr>
                <w:p w14:paraId="1D5763D1" w14:textId="77777777" w:rsidR="009C7DB8" w:rsidRDefault="009C7DB8" w:rsidP="005160F6">
                  <w:pPr>
                    <w:rPr>
                      <w:b/>
                      <w:bCs/>
                    </w:rPr>
                  </w:pPr>
                </w:p>
              </w:tc>
              <w:tc>
                <w:tcPr>
                  <w:tcW w:w="1304" w:type="dxa"/>
                </w:tcPr>
                <w:p w14:paraId="3C9CF7E8" w14:textId="77777777" w:rsidR="009C7DB8" w:rsidRDefault="009C7DB8" w:rsidP="005160F6">
                  <w:pPr>
                    <w:rPr>
                      <w:b/>
                      <w:bCs/>
                    </w:rPr>
                  </w:pPr>
                </w:p>
              </w:tc>
              <w:tc>
                <w:tcPr>
                  <w:tcW w:w="1304" w:type="dxa"/>
                </w:tcPr>
                <w:p w14:paraId="6CDF54D9" w14:textId="77777777" w:rsidR="009C7DB8" w:rsidRDefault="009C7DB8" w:rsidP="005160F6">
                  <w:pPr>
                    <w:rPr>
                      <w:b/>
                      <w:bCs/>
                    </w:rPr>
                  </w:pPr>
                </w:p>
              </w:tc>
              <w:tc>
                <w:tcPr>
                  <w:tcW w:w="1423" w:type="dxa"/>
                </w:tcPr>
                <w:p w14:paraId="4EC6F34E" w14:textId="77777777" w:rsidR="009C7DB8" w:rsidRDefault="009C7DB8" w:rsidP="005160F6">
                  <w:pPr>
                    <w:rPr>
                      <w:b/>
                      <w:bCs/>
                    </w:rPr>
                  </w:pPr>
                </w:p>
              </w:tc>
            </w:tr>
            <w:tr w:rsidR="009C7DB8" w14:paraId="046F08BE" w14:textId="77777777" w:rsidTr="009C7DB8">
              <w:tc>
                <w:tcPr>
                  <w:tcW w:w="2101" w:type="dxa"/>
                </w:tcPr>
                <w:p w14:paraId="20BC3585" w14:textId="6E84D621" w:rsidR="009C7DB8" w:rsidRPr="009C7DB8" w:rsidRDefault="009C7DB8" w:rsidP="005160F6">
                  <w:r w:rsidRPr="009C7DB8">
                    <w:t xml:space="preserve">Non-Funded </w:t>
                  </w:r>
                </w:p>
              </w:tc>
              <w:tc>
                <w:tcPr>
                  <w:tcW w:w="1304" w:type="dxa"/>
                </w:tcPr>
                <w:p w14:paraId="6F5DFFDD" w14:textId="77777777" w:rsidR="009C7DB8" w:rsidRDefault="009C7DB8" w:rsidP="005160F6">
                  <w:pPr>
                    <w:rPr>
                      <w:b/>
                      <w:bCs/>
                    </w:rPr>
                  </w:pPr>
                </w:p>
              </w:tc>
              <w:tc>
                <w:tcPr>
                  <w:tcW w:w="1304" w:type="dxa"/>
                </w:tcPr>
                <w:p w14:paraId="042DA53E" w14:textId="77777777" w:rsidR="009C7DB8" w:rsidRDefault="009C7DB8" w:rsidP="005160F6">
                  <w:pPr>
                    <w:rPr>
                      <w:b/>
                      <w:bCs/>
                    </w:rPr>
                  </w:pPr>
                </w:p>
              </w:tc>
              <w:tc>
                <w:tcPr>
                  <w:tcW w:w="1304" w:type="dxa"/>
                </w:tcPr>
                <w:p w14:paraId="6628FAFC" w14:textId="77777777" w:rsidR="009C7DB8" w:rsidRDefault="009C7DB8" w:rsidP="005160F6">
                  <w:pPr>
                    <w:rPr>
                      <w:b/>
                      <w:bCs/>
                    </w:rPr>
                  </w:pPr>
                </w:p>
              </w:tc>
              <w:tc>
                <w:tcPr>
                  <w:tcW w:w="1304" w:type="dxa"/>
                </w:tcPr>
                <w:p w14:paraId="4D318FFB" w14:textId="77777777" w:rsidR="009C7DB8" w:rsidRDefault="009C7DB8" w:rsidP="005160F6">
                  <w:pPr>
                    <w:rPr>
                      <w:b/>
                      <w:bCs/>
                    </w:rPr>
                  </w:pPr>
                </w:p>
              </w:tc>
              <w:tc>
                <w:tcPr>
                  <w:tcW w:w="1304" w:type="dxa"/>
                </w:tcPr>
                <w:p w14:paraId="016D6262" w14:textId="77777777" w:rsidR="009C7DB8" w:rsidRDefault="009C7DB8" w:rsidP="005160F6">
                  <w:pPr>
                    <w:rPr>
                      <w:b/>
                      <w:bCs/>
                    </w:rPr>
                  </w:pPr>
                </w:p>
              </w:tc>
              <w:tc>
                <w:tcPr>
                  <w:tcW w:w="1423" w:type="dxa"/>
                </w:tcPr>
                <w:p w14:paraId="5C64070B" w14:textId="77777777" w:rsidR="009C7DB8" w:rsidRDefault="009C7DB8" w:rsidP="005160F6">
                  <w:pPr>
                    <w:rPr>
                      <w:b/>
                      <w:bCs/>
                    </w:rPr>
                  </w:pPr>
                </w:p>
              </w:tc>
            </w:tr>
          </w:tbl>
          <w:p w14:paraId="6B59496F" w14:textId="77777777" w:rsidR="0029490E" w:rsidRPr="009C7DB8" w:rsidRDefault="0029490E">
            <w:pPr>
              <w:rPr>
                <w:b/>
                <w:bCs/>
                <w:sz w:val="2"/>
                <w:szCs w:val="2"/>
              </w:rPr>
            </w:pPr>
          </w:p>
          <w:p w14:paraId="0A914B6B" w14:textId="0B9196F7" w:rsidR="009C7DB8" w:rsidRPr="003912C6" w:rsidRDefault="009C7DB8">
            <w:pPr>
              <w:rPr>
                <w:sz w:val="20"/>
                <w:szCs w:val="20"/>
              </w:rPr>
            </w:pPr>
          </w:p>
        </w:tc>
      </w:tr>
      <w:tr w:rsidR="0029490E" w14:paraId="78E18821" w14:textId="77777777" w:rsidTr="009C7DB8">
        <w:tc>
          <w:tcPr>
            <w:tcW w:w="10456" w:type="dxa"/>
          </w:tcPr>
          <w:p w14:paraId="7A4EFA95" w14:textId="4DE7C417" w:rsidR="0029490E" w:rsidRPr="009C7DB8" w:rsidRDefault="009C7DB8" w:rsidP="009C7DB8">
            <w:pPr>
              <w:pStyle w:val="ListParagraph"/>
              <w:numPr>
                <w:ilvl w:val="0"/>
                <w:numId w:val="1"/>
              </w:numPr>
              <w:rPr>
                <w:color w:val="2F5496" w:themeColor="accent1" w:themeShade="BF"/>
              </w:rPr>
            </w:pPr>
            <w:r w:rsidRPr="009C7DB8">
              <w:rPr>
                <w:color w:val="2F5496" w:themeColor="accent1" w:themeShade="BF"/>
              </w:rPr>
              <w:t>Details of funded hours at other provider</w:t>
            </w:r>
          </w:p>
          <w:p w14:paraId="0D79DC3D" w14:textId="170E0298" w:rsidR="009C7DB8" w:rsidRDefault="00C83877" w:rsidP="009C7DB8">
            <w:pPr>
              <w:ind w:left="360"/>
              <w:rPr>
                <w:sz w:val="20"/>
                <w:szCs w:val="20"/>
              </w:rPr>
            </w:pPr>
            <w:r>
              <w:rPr>
                <w:sz w:val="20"/>
                <w:szCs w:val="20"/>
              </w:rPr>
              <w:t>*</w:t>
            </w:r>
            <w:r w:rsidR="00323855">
              <w:rPr>
                <w:sz w:val="20"/>
                <w:szCs w:val="20"/>
              </w:rPr>
              <w:t>Only c</w:t>
            </w:r>
            <w:r w:rsidR="009C7DB8" w:rsidRPr="009C7DB8">
              <w:rPr>
                <w:sz w:val="20"/>
                <w:szCs w:val="20"/>
              </w:rPr>
              <w:t xml:space="preserve">omplete if your child is attending another setting and claiming funded hours </w:t>
            </w:r>
          </w:p>
          <w:p w14:paraId="002B2FDE" w14:textId="28E7AC00" w:rsidR="009C7DB8" w:rsidRPr="003912C6" w:rsidRDefault="006F0B0E" w:rsidP="009C7DB8">
            <w:pPr>
              <w:rPr>
                <w:sz w:val="12"/>
                <w:szCs w:val="12"/>
              </w:rPr>
            </w:pPr>
            <w:r w:rsidRPr="003B0FAE">
              <w:rPr>
                <w:b/>
                <w:bCs/>
                <w:noProof/>
              </w:rPr>
              <mc:AlternateContent>
                <mc:Choice Requires="wps">
                  <w:drawing>
                    <wp:anchor distT="45720" distB="45720" distL="114300" distR="114300" simplePos="0" relativeHeight="251666944" behindDoc="0" locked="0" layoutInCell="1" allowOverlap="1" wp14:anchorId="0EA07B3E" wp14:editId="5757B9D4">
                      <wp:simplePos x="0" y="0"/>
                      <wp:positionH relativeFrom="column">
                        <wp:posOffset>2549525</wp:posOffset>
                      </wp:positionH>
                      <wp:positionV relativeFrom="page">
                        <wp:posOffset>374015</wp:posOffset>
                      </wp:positionV>
                      <wp:extent cx="2952000" cy="233680"/>
                      <wp:effectExtent l="0" t="0" r="20320" b="1397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000" cy="233680"/>
                              </a:xfrm>
                              <a:prstGeom prst="rect">
                                <a:avLst/>
                              </a:prstGeom>
                              <a:solidFill>
                                <a:srgbClr val="FFFFFF"/>
                              </a:solidFill>
                              <a:ln w="9525">
                                <a:solidFill>
                                  <a:srgbClr val="000000"/>
                                </a:solidFill>
                                <a:miter lim="800000"/>
                                <a:headEnd/>
                                <a:tailEnd/>
                              </a:ln>
                            </wps:spPr>
                            <wps:txbx>
                              <w:txbxContent>
                                <w:p w14:paraId="361AEF43"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07B3E" id="_x0000_s1048" type="#_x0000_t202" style="position:absolute;margin-left:200.75pt;margin-top:29.45pt;width:232.45pt;height:18.4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g6FwIAACcEAAAOAAAAZHJzL2Uyb0RvYy54bWysU9tu2zAMfR+wfxD0vjhxky414hRdugwD&#10;ugvQ7QNoWY6FyaImKbG7ry8lp2nWYS/D/CCIJnV4eEiurodOs4N0XqEp+Wwy5UwagbUyu5J//7Z9&#10;s+TMBzA1aDSy5A/S8+v161er3hYyxxZ1LR0jEOOL3pa8DcEWWeZFKzvwE7TSkLNB10Eg0+2y2kFP&#10;6J3O8un0MuvR1dahkN7T39vRydcJv2mkCF+axsvAdMmJW0inS2cVz2y9gmLnwLZKHGnAP7DoQBlK&#10;eoK6hQBs79QfUJ0SDj02YSKwy7BplJCpBqpmNn1RzX0LVqZaSBxvTzL5/wcrPh/u7VfHwvAOB2pg&#10;KsLbOxQ/PDO4acHs5I1z2LcSako8i5JlvfXF8WmU2hc+glT9J6ypybAPmICGxnVRFaqTETo14OEk&#10;uhwCE/Qzv1pQI8klyJdfXFwuU1cyKJ5eW+fDB4kdi5eSO2pqQofDnQ+RDRRPITGZR63qrdI6GW5X&#10;bbRjB6AB2KYvFfAiTBvWl5yYLEYB/gpBTCPZMetvmToVaJK16kq+PAVBEWV7b+o0ZwGUHu9EWZuj&#10;jlG6UcQwVANTNcmQxwxR1wrrB1LW4Ti5tGl0adH94qynqS25/7kHJznTHw1152o2n8cxT8Z88TYn&#10;w517qnMPGEFQJQ+cjddNSKsRhTN4Q11sVBL4mcmRM01j0v24OXHcz+0U9bzf60cAAAD//wMAUEsD&#10;BBQABgAIAAAAIQC9PTbk4AAAAAkBAAAPAAAAZHJzL2Rvd25yZXYueG1sTI/BTsMwEETvSPyDtUhc&#10;EHUKSZqEOBVCAsEN2gqubrxNIux1sN00/D3mBMfVPM28rdez0WxC5wdLApaLBBhSa9VAnYDd9vG6&#10;AOaDJCW1JRTwjR7WzflZLStlT/SG0yZ0LJaQr6SAPoSx4ty3PRrpF3ZEitnBOiNDPF3HlZOnWG40&#10;v0mSnBs5UFzo5YgPPbafm6MRUKTP04d/uX19b/ODLsPVanr6ckJcXsz3d8ACzuEPhl/9qA5NdNrb&#10;IynPtIA0WWYRFZAVJbAIFHmeAtsLKLMV8Kbm/z9ofgAAAP//AwBQSwECLQAUAAYACAAAACEAtoM4&#10;kv4AAADhAQAAEwAAAAAAAAAAAAAAAAAAAAAAW0NvbnRlbnRfVHlwZXNdLnhtbFBLAQItABQABgAI&#10;AAAAIQA4/SH/1gAAAJQBAAALAAAAAAAAAAAAAAAAAC8BAABfcmVscy8ucmVsc1BLAQItABQABgAI&#10;AAAAIQC1keg6FwIAACcEAAAOAAAAAAAAAAAAAAAAAC4CAABkcnMvZTJvRG9jLnhtbFBLAQItABQA&#10;BgAIAAAAIQC9PTbk4AAAAAkBAAAPAAAAAAAAAAAAAAAAAHEEAABkcnMvZG93bnJldi54bWxQSwUG&#10;AAAAAAQABADzAAAAfgUAAAAA&#10;">
                      <v:textbox>
                        <w:txbxContent>
                          <w:p w14:paraId="361AEF43" w14:textId="77777777" w:rsidR="006F0B0E" w:rsidRDefault="006F0B0E" w:rsidP="006F0B0E"/>
                        </w:txbxContent>
                      </v:textbox>
                      <w10:wrap type="square" anchory="page"/>
                    </v:shape>
                  </w:pict>
                </mc:Fallback>
              </mc:AlternateContent>
            </w:r>
          </w:p>
          <w:p w14:paraId="60CE0C34" w14:textId="0E1C5F74" w:rsidR="009C7DB8" w:rsidRDefault="009C7DB8" w:rsidP="009C7DB8">
            <w:pPr>
              <w:rPr>
                <w:b/>
                <w:bCs/>
              </w:rPr>
            </w:pPr>
            <w:r w:rsidRPr="009C7DB8">
              <w:rPr>
                <w:b/>
                <w:bCs/>
              </w:rPr>
              <w:t xml:space="preserve">Name of other childcare </w:t>
            </w:r>
            <w:r w:rsidR="00C83877">
              <w:rPr>
                <w:b/>
                <w:bCs/>
              </w:rPr>
              <w:t>provider</w:t>
            </w:r>
            <w:r w:rsidRPr="009C7DB8">
              <w:rPr>
                <w:b/>
                <w:bCs/>
              </w:rPr>
              <w:t xml:space="preserve">: </w:t>
            </w:r>
          </w:p>
          <w:p w14:paraId="2895E212" w14:textId="66442171" w:rsidR="009C7DB8" w:rsidRPr="003912C6" w:rsidRDefault="00F91B0B" w:rsidP="009C7DB8">
            <w:pPr>
              <w:rPr>
                <w:b/>
                <w:bCs/>
                <w:sz w:val="12"/>
                <w:szCs w:val="12"/>
              </w:rPr>
            </w:pPr>
            <w:r w:rsidRPr="003B0FAE">
              <w:rPr>
                <w:b/>
                <w:bCs/>
                <w:noProof/>
              </w:rPr>
              <mc:AlternateContent>
                <mc:Choice Requires="wps">
                  <w:drawing>
                    <wp:anchor distT="45720" distB="45720" distL="114300" distR="114300" simplePos="0" relativeHeight="251675136" behindDoc="0" locked="0" layoutInCell="1" allowOverlap="1" wp14:anchorId="6CFE2A63" wp14:editId="59A9220E">
                      <wp:simplePos x="0" y="0"/>
                      <wp:positionH relativeFrom="column">
                        <wp:posOffset>4406900</wp:posOffset>
                      </wp:positionH>
                      <wp:positionV relativeFrom="page">
                        <wp:posOffset>640715</wp:posOffset>
                      </wp:positionV>
                      <wp:extent cx="621665" cy="233680"/>
                      <wp:effectExtent l="0" t="0" r="26035" b="139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33680"/>
                              </a:xfrm>
                              <a:prstGeom prst="rect">
                                <a:avLst/>
                              </a:prstGeom>
                              <a:solidFill>
                                <a:srgbClr val="FFFFFF"/>
                              </a:solidFill>
                              <a:ln w="9525">
                                <a:solidFill>
                                  <a:srgbClr val="000000"/>
                                </a:solidFill>
                                <a:miter lim="800000"/>
                                <a:headEnd/>
                                <a:tailEnd/>
                              </a:ln>
                            </wps:spPr>
                            <wps:txbx>
                              <w:txbxContent>
                                <w:p w14:paraId="4B0A55F0" w14:textId="77777777" w:rsidR="00611D56" w:rsidRDefault="00611D56" w:rsidP="00611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E2A63" id="_x0000_s1049" type="#_x0000_t202" style="position:absolute;margin-left:347pt;margin-top:50.45pt;width:48.95pt;height:18.4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J5FAIAACYEAAAOAAAAZHJzL2Uyb0RvYy54bWysU81u2zAMvg/YOwi6L07cJEuNOEWXLsOA&#10;7gfo9gC0LMfCZFGTlNjZ05dS0jTotsswHQRSpD6SH8nlzdBptpfOKzQln4zGnEkjsFZmW/Lv3zZv&#10;Fpz5AKYGjUaW/CA9v1m9frXsbSFzbFHX0jECMb7obcnbEGyRZV60sgM/QisNGRt0HQRS3TarHfSE&#10;3uksH4/nWY+utg6F9J5e745Gvkr4TSNF+NI0XgamS065hXS7dFfxzlZLKLYObKvEKQ34hyw6UIaC&#10;nqHuIADbOfUbVKeEQ49NGAnsMmwaJWSqgaqZjF9U89CClakWIsfbM03+/8GKz/sH+9WxMLzDgRqY&#10;ivD2HsUPzwyuWzBbeesc9q2EmgJPImVZb31x+hqp9oWPIFX/CWtqMuwCJqChcV1khepkhE4NOJxJ&#10;l0Nggh7n+WQ+n3EmyJRfXc0XqSkZFE+frfPhg8SORaHkjnqawGF/70NMBoonlxjLo1b1RmmdFLet&#10;1tqxPVD/N+mk/F+4acP6kl/P8tmx/r9CjNP5E0SnAg2yVl3JF2cnKCJr702dxiyA0keZUtbmRGNk&#10;7shhGKqBqTrSECNEWiusD0Ssw+Pg0qKR0KL7xVlPQ1ty/3MHTnKmPxpqzvVkOo1TnpTp7G1Oiru0&#10;VJcWMIKgSh44O4rrkDYjEmfwlprYqETwcyannGkYE++nxYnTfqknr+f1Xj0CAAD//wMAUEsDBBQA&#10;BgAIAAAAIQDkYNlc4QAAAAsBAAAPAAAAZHJzL2Rvd25yZXYueG1sTI/NTsMwEITvSLyDtUhcELVL&#10;q6QJcSqEBIJbKVW5uvE2ifBPsN00vD3LCW67O6PZb6r1ZA0bMcTeOwnzmQCGrvG6d62E3fvT7QpY&#10;TMppZbxDCd8YYV1fXlSq1P7s3nDcppZRiIulktClNJScx6ZDq+LMD+hIO/pgVaI1tFwHdaZwa/id&#10;EBm3qnf0oVMDPnbYfG5PVsJq+TJ+xNfFZt9kR1Okm3x8/gpSXl9ND/fAEk7pzwy/+IQONTEd/Mnp&#10;yIyErFhSl0SCEAUwcuTFnIYDXRZ5Dryu+P8O9Q8AAAD//wMAUEsBAi0AFAAGAAgAAAAhALaDOJL+&#10;AAAA4QEAABMAAAAAAAAAAAAAAAAAAAAAAFtDb250ZW50X1R5cGVzXS54bWxQSwECLQAUAAYACAAA&#10;ACEAOP0h/9YAAACUAQAACwAAAAAAAAAAAAAAAAAvAQAAX3JlbHMvLnJlbHNQSwECLQAUAAYACAAA&#10;ACEAEHTCeRQCAAAmBAAADgAAAAAAAAAAAAAAAAAuAgAAZHJzL2Uyb0RvYy54bWxQSwECLQAUAAYA&#10;CAAAACEA5GDZXOEAAAALAQAADwAAAAAAAAAAAAAAAABuBAAAZHJzL2Rvd25yZXYueG1sUEsFBgAA&#10;AAAEAAQA8wAAAHwFAAAAAA==&#10;">
                      <v:textbox>
                        <w:txbxContent>
                          <w:p w14:paraId="4B0A55F0" w14:textId="77777777" w:rsidR="00611D56" w:rsidRDefault="00611D56" w:rsidP="00611D56"/>
                        </w:txbxContent>
                      </v:textbox>
                      <w10:wrap type="square" anchory="page"/>
                    </v:shape>
                  </w:pict>
                </mc:Fallback>
              </mc:AlternateContent>
            </w:r>
            <w:r w:rsidR="00C83877" w:rsidRPr="003B0FAE">
              <w:rPr>
                <w:b/>
                <w:bCs/>
                <w:noProof/>
              </w:rPr>
              <mc:AlternateContent>
                <mc:Choice Requires="wps">
                  <w:drawing>
                    <wp:anchor distT="45720" distB="45720" distL="114300" distR="114300" simplePos="0" relativeHeight="251672064" behindDoc="0" locked="0" layoutInCell="1" allowOverlap="1" wp14:anchorId="112508FB" wp14:editId="0F018997">
                      <wp:simplePos x="0" y="0"/>
                      <wp:positionH relativeFrom="column">
                        <wp:posOffset>1730375</wp:posOffset>
                      </wp:positionH>
                      <wp:positionV relativeFrom="page">
                        <wp:posOffset>650240</wp:posOffset>
                      </wp:positionV>
                      <wp:extent cx="952500" cy="233680"/>
                      <wp:effectExtent l="0" t="0" r="19050" b="139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33680"/>
                              </a:xfrm>
                              <a:prstGeom prst="rect">
                                <a:avLst/>
                              </a:prstGeom>
                              <a:solidFill>
                                <a:srgbClr val="FFFFFF"/>
                              </a:solidFill>
                              <a:ln w="9525">
                                <a:solidFill>
                                  <a:srgbClr val="000000"/>
                                </a:solidFill>
                                <a:miter lim="800000"/>
                                <a:headEnd/>
                                <a:tailEnd/>
                              </a:ln>
                            </wps:spPr>
                            <wps:txbx>
                              <w:txbxContent>
                                <w:p w14:paraId="0E8B185A"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508FB" id="_x0000_s1050" type="#_x0000_t202" style="position:absolute;margin-left:136.25pt;margin-top:51.2pt;width:75pt;height:18.4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q6EQIAACYEAAAOAAAAZHJzL2Uyb0RvYy54bWysU9tu2zAMfR+wfxD0vthJky414hRdugwD&#10;ugvQ7QNkWY6FyaJGKbG7ry8lp2nQbS/D9CCQInV0eEitrofOsINCr8GWfDrJOVNWQq3truTfv23f&#10;LDnzQdhaGLCq5A/K8+v161er3hVqBi2YWiEjEOuL3pW8DcEVWeZlqzrhJ+CUpWAD2IlALu6yGkVP&#10;6J3JZnl+mfWAtUOQyns6vR2DfJ3wm0bJ8KVpvArMlJy4hbRj2qu4Z+uVKHYoXKvlkYb4Bxad0JYe&#10;PUHdiiDYHvVvUJ2WCB6aMJHQZdA0WqpUA1UzzV9Uc98Kp1ItJI53J5n8/4OVnw/37iuyMLyDgRqY&#10;ivDuDuQPzyxsWmF36gYR+laJmh6eRsmy3vnieDVK7QsfQar+E9TUZLEPkICGBruoCtXJCJ0a8HAS&#10;XQ2BSTq8WswWOUUkhWYXF5fL1JRMFE+XHfrwQUHHolFypJ4mcHG48yGSEcVTSnzLg9H1VhuTHNxV&#10;G4PsIKj/27QS/xdpxrJ+ZDLW/1eIPK0/QXQ60CAb3ZV8eUoSRVTtva3TmAWhzWgTZWOPMkblRg3D&#10;UA1M1yTDPL4QZa2gfiBhEcbBpY9GRgv4i7Oehrbk/udeoOLMfLTUnKvpfB6nPDnzxdsZOXgeqc4j&#10;wkqCKnngbDQ3If2MKJyFG2pio5PAz0yOnGkYk+7HjxOn/dxPWc/fe/0IAAD//wMAUEsDBBQABgAI&#10;AAAAIQCfsBFU4AAAAAsBAAAPAAAAZHJzL2Rvd25yZXYueG1sTI9LT8MwEITvSPwHa5G4oNbBDX2E&#10;OBVCAtEbtAiubrxNIvwItpuGf8/2BMed+TQ7U65Ha9iAIXbeSbidZsDQ1V53rpHwvnuaLIHFpJxW&#10;xjuU8IMR1tXlRakK7U/uDYdtahiFuFgoCW1KfcF5rFu0Kk59j468gw9WJTpDw3VQJwq3hossm3Or&#10;OkcfWtXjY4v11/ZoJSzzl+EzbmavH/X8YFbpZjE8fwcpr6/Gh3tgCcf0B8O5PlWHijrt/dHpyIwE&#10;sRB3hJKRiRwYEbk4K3tSZisBvCr5/w3VLwAAAP//AwBQSwECLQAUAAYACAAAACEAtoM4kv4AAADh&#10;AQAAEwAAAAAAAAAAAAAAAAAAAAAAW0NvbnRlbnRfVHlwZXNdLnhtbFBLAQItABQABgAIAAAAIQA4&#10;/SH/1gAAAJQBAAALAAAAAAAAAAAAAAAAAC8BAABfcmVscy8ucmVsc1BLAQItABQABgAIAAAAIQB4&#10;uiq6EQIAACYEAAAOAAAAAAAAAAAAAAAAAC4CAABkcnMvZTJvRG9jLnhtbFBLAQItABQABgAIAAAA&#10;IQCfsBFU4AAAAAsBAAAPAAAAAAAAAAAAAAAAAGsEAABkcnMvZG93bnJldi54bWxQSwUGAAAAAAQA&#10;BADzAAAAeAUAAAAA&#10;">
                      <v:textbox>
                        <w:txbxContent>
                          <w:p w14:paraId="0E8B185A" w14:textId="77777777" w:rsidR="006F0B0E" w:rsidRDefault="006F0B0E" w:rsidP="006F0B0E"/>
                        </w:txbxContent>
                      </v:textbox>
                      <w10:wrap type="square" anchory="page"/>
                    </v:shape>
                  </w:pict>
                </mc:Fallback>
              </mc:AlternateContent>
            </w:r>
          </w:p>
          <w:p w14:paraId="5E1DD66E" w14:textId="70FAE04F" w:rsidR="009C7DB8" w:rsidRDefault="009C7DB8" w:rsidP="009C7DB8">
            <w:pPr>
              <w:rPr>
                <w:b/>
                <w:bCs/>
              </w:rPr>
            </w:pPr>
            <w:r>
              <w:rPr>
                <w:b/>
                <w:bCs/>
              </w:rPr>
              <w:t xml:space="preserve">Start date of funded place:                                                                          </w:t>
            </w:r>
            <w:r w:rsidR="003912C6">
              <w:rPr>
                <w:b/>
                <w:bCs/>
              </w:rPr>
              <w:t xml:space="preserve">  </w:t>
            </w:r>
            <w:r>
              <w:rPr>
                <w:b/>
                <w:bCs/>
              </w:rPr>
              <w:t xml:space="preserve">Funded hours per week: </w:t>
            </w:r>
          </w:p>
          <w:p w14:paraId="6F6A11F3" w14:textId="637C1867" w:rsidR="003912C6" w:rsidRPr="003912C6" w:rsidRDefault="00CE2D4A" w:rsidP="009C7DB8">
            <w:pPr>
              <w:rPr>
                <w:b/>
                <w:bCs/>
                <w:sz w:val="12"/>
                <w:szCs w:val="12"/>
              </w:rPr>
            </w:pPr>
            <w:r w:rsidRPr="003B0FAE">
              <w:rPr>
                <w:b/>
                <w:bCs/>
                <w:noProof/>
              </w:rPr>
              <mc:AlternateContent>
                <mc:Choice Requires="wps">
                  <w:drawing>
                    <wp:anchor distT="45720" distB="45720" distL="114300" distR="114300" simplePos="0" relativeHeight="251678208" behindDoc="0" locked="0" layoutInCell="1" allowOverlap="1" wp14:anchorId="46FC1FB0" wp14:editId="4A6446C7">
                      <wp:simplePos x="0" y="0"/>
                      <wp:positionH relativeFrom="column">
                        <wp:posOffset>5816600</wp:posOffset>
                      </wp:positionH>
                      <wp:positionV relativeFrom="page">
                        <wp:posOffset>878840</wp:posOffset>
                      </wp:positionV>
                      <wp:extent cx="330200" cy="233680"/>
                      <wp:effectExtent l="0" t="0" r="12700" b="1397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33680"/>
                              </a:xfrm>
                              <a:prstGeom prst="rect">
                                <a:avLst/>
                              </a:prstGeom>
                              <a:solidFill>
                                <a:srgbClr val="FFFFFF"/>
                              </a:solidFill>
                              <a:ln w="9525">
                                <a:solidFill>
                                  <a:srgbClr val="000000"/>
                                </a:solidFill>
                                <a:miter lim="800000"/>
                                <a:headEnd/>
                                <a:tailEnd/>
                              </a:ln>
                            </wps:spPr>
                            <wps:txbx>
                              <w:txbxContent>
                                <w:p w14:paraId="38B2B8B5" w14:textId="77777777" w:rsidR="00611D56" w:rsidRDefault="00611D56" w:rsidP="00611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C1FB0" id="_x0000_s1051" type="#_x0000_t202" style="position:absolute;margin-left:458pt;margin-top:69.2pt;width:26pt;height:18.4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oWFAIAACYEAAAOAAAAZHJzL2Uyb0RvYy54bWysU9tu2zAMfR+wfxD0vti5dakRp+jSZRjQ&#10;XYBuH6DIcixMFjVKiZ19fSk5TYNuexmmB4EUqSPyHGp507eGHRR6Dbbk41HOmbISKm13Jf/+bfNm&#10;wZkPwlbCgFUlPyrPb1avXy07V6gJNGAqhYxArC86V/ImBFdkmZeNaoUfgVOWgjVgKwK5uMsqFB2h&#10;tyab5PlV1gFWDkEq7+n0bgjyVcKvayXDl7r2KjBTcqotpB3Tvo17tlqKYofCNVqeyhD/UEUrtKVH&#10;z1B3Igi2R/0bVKslgoc6jCS0GdS1lir1QN2M8xfdPDTCqdQLkePdmSb//2Dl58OD+4os9O+gJwFT&#10;E97dg/zhmYV1I+xO3SJC1yhR0cPjSFnWOV+crkaqfeEjyLb7BBWJLPYBElBfYxtZoT4ZoZMAxzPp&#10;qg9M0uF0mpOQnEkKTabTq0USJRPF02WHPnxQ0LJolBxJ0wQuDvc+xGJE8ZQS3/JgdLXRxiQHd9u1&#10;QXYQpP8mrVT/izRjWVfy6/lkPvT/V4g8rT9BtDrQIBvdlnxxThJFZO29rdKYBaHNYFPJxp5ojMwN&#10;HIZ+2zNdEQ3z+EKkdQvVkYhFGAaXPhoZDeAvzjoa2pL7n3uBijPz0ZI41+PZLE55cmbztxNy8DKy&#10;vYwIKwmq5IGzwVyH9DMicRZuScRaJ4KfKznVTMOYeD99nDjtl37Kev7eq0cAAAD//wMAUEsDBBQA&#10;BgAIAAAAIQBwxeCu4AAAAAsBAAAPAAAAZHJzL2Rvd25yZXYueG1sTI/NTsMwEITvSLyDtUhcEHX6&#10;Q5qEOBVCAtEbFARXN94mEfE62G4a3p7lBMedGc1+U24m24sRfegcKZjPEhBItTMdNQreXh+uMxAh&#10;ajK6d4QKvjHApjo/K3Vh3IlecNzFRnAJhUIraGMcCilD3aLVYeYGJPYOzlsd+fSNNF6fuNz2cpEk&#10;qbS6I/7Q6gHvW6w/d0erIFs9jR9hu3x+r9NDn8er9fj45ZW6vJjubkFEnOJfGH7xGR0qZtq7I5kg&#10;egX5POUtkY1ltgLBiTzNWNmzsr5ZgKxK+X9D9QMAAP//AwBQSwECLQAUAAYACAAAACEAtoM4kv4A&#10;AADhAQAAEwAAAAAAAAAAAAAAAAAAAAAAW0NvbnRlbnRfVHlwZXNdLnhtbFBLAQItABQABgAIAAAA&#10;IQA4/SH/1gAAAJQBAAALAAAAAAAAAAAAAAAAAC8BAABfcmVscy8ucmVsc1BLAQItABQABgAIAAAA&#10;IQApt6oWFAIAACYEAAAOAAAAAAAAAAAAAAAAAC4CAABkcnMvZTJvRG9jLnhtbFBLAQItABQABgAI&#10;AAAAIQBwxeCu4AAAAAsBAAAPAAAAAAAAAAAAAAAAAG4EAABkcnMvZG93bnJldi54bWxQSwUGAAAA&#10;AAQABADzAAAAewUAAAAA&#10;">
                      <v:textbox>
                        <w:txbxContent>
                          <w:p w14:paraId="38B2B8B5" w14:textId="77777777" w:rsidR="00611D56" w:rsidRDefault="00611D56" w:rsidP="00611D56"/>
                        </w:txbxContent>
                      </v:textbox>
                      <w10:wrap type="square" anchory="page"/>
                    </v:shape>
                  </w:pict>
                </mc:Fallback>
              </mc:AlternateContent>
            </w:r>
          </w:p>
          <w:p w14:paraId="6A074D85" w14:textId="7ACC9F0A" w:rsidR="003912C6" w:rsidRDefault="003912C6" w:rsidP="009C7DB8">
            <w:pPr>
              <w:rPr>
                <w:b/>
                <w:bCs/>
              </w:rPr>
            </w:pPr>
            <w:r>
              <w:rPr>
                <w:b/>
                <w:bCs/>
              </w:rPr>
              <w:t xml:space="preserve">Number of funded weeks per year (e.g. 38 weeks for term time or more if stretched funding): </w:t>
            </w:r>
          </w:p>
          <w:p w14:paraId="08CF41C5" w14:textId="2E1220A0" w:rsidR="003912C6" w:rsidRPr="003912C6" w:rsidRDefault="003912C6" w:rsidP="009C7DB8">
            <w:pPr>
              <w:rPr>
                <w:b/>
                <w:bCs/>
                <w:sz w:val="12"/>
                <w:szCs w:val="12"/>
              </w:rPr>
            </w:pPr>
          </w:p>
          <w:tbl>
            <w:tblPr>
              <w:tblStyle w:val="TableGrid"/>
              <w:tblW w:w="0" w:type="auto"/>
              <w:tblLayout w:type="fixed"/>
              <w:tblLook w:val="04A0" w:firstRow="1" w:lastRow="0" w:firstColumn="1" w:lastColumn="0" w:noHBand="0" w:noVBand="1"/>
            </w:tblPr>
            <w:tblGrid>
              <w:gridCol w:w="2101"/>
              <w:gridCol w:w="1304"/>
              <w:gridCol w:w="1304"/>
              <w:gridCol w:w="1304"/>
              <w:gridCol w:w="1304"/>
              <w:gridCol w:w="1304"/>
              <w:gridCol w:w="1423"/>
            </w:tblGrid>
            <w:tr w:rsidR="003912C6" w14:paraId="069A5356" w14:textId="77777777" w:rsidTr="00D94EF7">
              <w:tc>
                <w:tcPr>
                  <w:tcW w:w="2101" w:type="dxa"/>
                </w:tcPr>
                <w:p w14:paraId="23D31C49" w14:textId="77777777" w:rsidR="003912C6" w:rsidRPr="009C7DB8" w:rsidRDefault="003912C6" w:rsidP="003912C6">
                  <w:r w:rsidRPr="009C7DB8">
                    <w:rPr>
                      <w:color w:val="2F5496" w:themeColor="accent1" w:themeShade="BF"/>
                    </w:rPr>
                    <w:t xml:space="preserve">Breakdown of hours </w:t>
                  </w:r>
                </w:p>
              </w:tc>
              <w:tc>
                <w:tcPr>
                  <w:tcW w:w="1304" w:type="dxa"/>
                </w:tcPr>
                <w:p w14:paraId="74F0E38C" w14:textId="77777777" w:rsidR="003912C6" w:rsidRPr="009C7DB8" w:rsidRDefault="003912C6" w:rsidP="003912C6">
                  <w:pPr>
                    <w:jc w:val="center"/>
                    <w:rPr>
                      <w:color w:val="2F5496" w:themeColor="accent1" w:themeShade="BF"/>
                    </w:rPr>
                  </w:pPr>
                  <w:r w:rsidRPr="009C7DB8">
                    <w:rPr>
                      <w:color w:val="2F5496" w:themeColor="accent1" w:themeShade="BF"/>
                    </w:rPr>
                    <w:t>Monday</w:t>
                  </w:r>
                </w:p>
              </w:tc>
              <w:tc>
                <w:tcPr>
                  <w:tcW w:w="1304" w:type="dxa"/>
                </w:tcPr>
                <w:p w14:paraId="5856798E" w14:textId="77777777" w:rsidR="003912C6" w:rsidRPr="009C7DB8" w:rsidRDefault="003912C6" w:rsidP="003912C6">
                  <w:pPr>
                    <w:jc w:val="center"/>
                    <w:rPr>
                      <w:color w:val="2F5496" w:themeColor="accent1" w:themeShade="BF"/>
                    </w:rPr>
                  </w:pPr>
                  <w:r w:rsidRPr="009C7DB8">
                    <w:rPr>
                      <w:color w:val="2F5496" w:themeColor="accent1" w:themeShade="BF"/>
                    </w:rPr>
                    <w:t>Tuesday</w:t>
                  </w:r>
                </w:p>
              </w:tc>
              <w:tc>
                <w:tcPr>
                  <w:tcW w:w="1304" w:type="dxa"/>
                </w:tcPr>
                <w:p w14:paraId="088214A1" w14:textId="77777777" w:rsidR="003912C6" w:rsidRPr="009C7DB8" w:rsidRDefault="003912C6" w:rsidP="003912C6">
                  <w:pPr>
                    <w:jc w:val="center"/>
                    <w:rPr>
                      <w:color w:val="2F5496" w:themeColor="accent1" w:themeShade="BF"/>
                    </w:rPr>
                  </w:pPr>
                  <w:r w:rsidRPr="009C7DB8">
                    <w:rPr>
                      <w:color w:val="2F5496" w:themeColor="accent1" w:themeShade="BF"/>
                    </w:rPr>
                    <w:t>Wednesday</w:t>
                  </w:r>
                </w:p>
              </w:tc>
              <w:tc>
                <w:tcPr>
                  <w:tcW w:w="1304" w:type="dxa"/>
                </w:tcPr>
                <w:p w14:paraId="015E2861" w14:textId="77777777" w:rsidR="003912C6" w:rsidRPr="009C7DB8" w:rsidRDefault="003912C6" w:rsidP="003912C6">
                  <w:pPr>
                    <w:jc w:val="center"/>
                    <w:rPr>
                      <w:color w:val="2F5496" w:themeColor="accent1" w:themeShade="BF"/>
                    </w:rPr>
                  </w:pPr>
                  <w:r w:rsidRPr="009C7DB8">
                    <w:rPr>
                      <w:color w:val="2F5496" w:themeColor="accent1" w:themeShade="BF"/>
                    </w:rPr>
                    <w:t>Thursday</w:t>
                  </w:r>
                </w:p>
              </w:tc>
              <w:tc>
                <w:tcPr>
                  <w:tcW w:w="1304" w:type="dxa"/>
                </w:tcPr>
                <w:p w14:paraId="143FB415" w14:textId="77777777" w:rsidR="003912C6" w:rsidRPr="009C7DB8" w:rsidRDefault="003912C6" w:rsidP="003912C6">
                  <w:pPr>
                    <w:jc w:val="center"/>
                    <w:rPr>
                      <w:color w:val="2F5496" w:themeColor="accent1" w:themeShade="BF"/>
                    </w:rPr>
                  </w:pPr>
                  <w:r w:rsidRPr="009C7DB8">
                    <w:rPr>
                      <w:color w:val="2F5496" w:themeColor="accent1" w:themeShade="BF"/>
                    </w:rPr>
                    <w:t>Friday</w:t>
                  </w:r>
                </w:p>
              </w:tc>
              <w:tc>
                <w:tcPr>
                  <w:tcW w:w="1423" w:type="dxa"/>
                </w:tcPr>
                <w:p w14:paraId="6AEC4EDD" w14:textId="77777777" w:rsidR="003912C6" w:rsidRPr="009C7DB8" w:rsidRDefault="003912C6" w:rsidP="003912C6">
                  <w:pPr>
                    <w:jc w:val="center"/>
                    <w:rPr>
                      <w:color w:val="2F5496" w:themeColor="accent1" w:themeShade="BF"/>
                    </w:rPr>
                  </w:pPr>
                  <w:r w:rsidRPr="009C7DB8">
                    <w:rPr>
                      <w:color w:val="2F5496" w:themeColor="accent1" w:themeShade="BF"/>
                    </w:rPr>
                    <w:t>Total hours</w:t>
                  </w:r>
                </w:p>
              </w:tc>
            </w:tr>
            <w:tr w:rsidR="003912C6" w14:paraId="0C3736C7" w14:textId="77777777" w:rsidTr="00D94EF7">
              <w:tc>
                <w:tcPr>
                  <w:tcW w:w="2101" w:type="dxa"/>
                </w:tcPr>
                <w:p w14:paraId="697BBA6B" w14:textId="77777777" w:rsidR="003912C6" w:rsidRPr="009C7DB8" w:rsidRDefault="003912C6" w:rsidP="003912C6">
                  <w:r w:rsidRPr="009C7DB8">
                    <w:t xml:space="preserve">Funded </w:t>
                  </w:r>
                </w:p>
              </w:tc>
              <w:tc>
                <w:tcPr>
                  <w:tcW w:w="1304" w:type="dxa"/>
                </w:tcPr>
                <w:p w14:paraId="4AAB9335" w14:textId="77777777" w:rsidR="003912C6" w:rsidRDefault="003912C6" w:rsidP="003912C6">
                  <w:pPr>
                    <w:rPr>
                      <w:b/>
                      <w:bCs/>
                    </w:rPr>
                  </w:pPr>
                </w:p>
              </w:tc>
              <w:tc>
                <w:tcPr>
                  <w:tcW w:w="1304" w:type="dxa"/>
                </w:tcPr>
                <w:p w14:paraId="333B2728" w14:textId="77777777" w:rsidR="003912C6" w:rsidRDefault="003912C6" w:rsidP="003912C6">
                  <w:pPr>
                    <w:rPr>
                      <w:b/>
                      <w:bCs/>
                    </w:rPr>
                  </w:pPr>
                </w:p>
              </w:tc>
              <w:tc>
                <w:tcPr>
                  <w:tcW w:w="1304" w:type="dxa"/>
                </w:tcPr>
                <w:p w14:paraId="7F59E745" w14:textId="77777777" w:rsidR="003912C6" w:rsidRDefault="003912C6" w:rsidP="003912C6">
                  <w:pPr>
                    <w:rPr>
                      <w:b/>
                      <w:bCs/>
                    </w:rPr>
                  </w:pPr>
                </w:p>
              </w:tc>
              <w:tc>
                <w:tcPr>
                  <w:tcW w:w="1304" w:type="dxa"/>
                </w:tcPr>
                <w:p w14:paraId="370A35AE" w14:textId="77777777" w:rsidR="003912C6" w:rsidRDefault="003912C6" w:rsidP="003912C6">
                  <w:pPr>
                    <w:rPr>
                      <w:b/>
                      <w:bCs/>
                    </w:rPr>
                  </w:pPr>
                </w:p>
              </w:tc>
              <w:tc>
                <w:tcPr>
                  <w:tcW w:w="1304" w:type="dxa"/>
                </w:tcPr>
                <w:p w14:paraId="1DBA388B" w14:textId="77777777" w:rsidR="003912C6" w:rsidRDefault="003912C6" w:rsidP="003912C6">
                  <w:pPr>
                    <w:rPr>
                      <w:b/>
                      <w:bCs/>
                    </w:rPr>
                  </w:pPr>
                </w:p>
              </w:tc>
              <w:tc>
                <w:tcPr>
                  <w:tcW w:w="1423" w:type="dxa"/>
                </w:tcPr>
                <w:p w14:paraId="0C17E84B" w14:textId="77777777" w:rsidR="003912C6" w:rsidRDefault="003912C6" w:rsidP="003912C6">
                  <w:pPr>
                    <w:rPr>
                      <w:b/>
                      <w:bCs/>
                    </w:rPr>
                  </w:pPr>
                </w:p>
              </w:tc>
            </w:tr>
            <w:tr w:rsidR="003912C6" w14:paraId="4451B4B3" w14:textId="77777777" w:rsidTr="00D94EF7">
              <w:tc>
                <w:tcPr>
                  <w:tcW w:w="2101" w:type="dxa"/>
                </w:tcPr>
                <w:p w14:paraId="3D3D263E" w14:textId="77777777" w:rsidR="003912C6" w:rsidRPr="009C7DB8" w:rsidRDefault="003912C6" w:rsidP="003912C6">
                  <w:r w:rsidRPr="009C7DB8">
                    <w:t xml:space="preserve">Non-Funded </w:t>
                  </w:r>
                </w:p>
              </w:tc>
              <w:tc>
                <w:tcPr>
                  <w:tcW w:w="1304" w:type="dxa"/>
                </w:tcPr>
                <w:p w14:paraId="6DF0E9F8" w14:textId="77777777" w:rsidR="003912C6" w:rsidRDefault="003912C6" w:rsidP="003912C6">
                  <w:pPr>
                    <w:rPr>
                      <w:b/>
                      <w:bCs/>
                    </w:rPr>
                  </w:pPr>
                </w:p>
              </w:tc>
              <w:tc>
                <w:tcPr>
                  <w:tcW w:w="1304" w:type="dxa"/>
                </w:tcPr>
                <w:p w14:paraId="4E4CB9F1" w14:textId="77777777" w:rsidR="003912C6" w:rsidRDefault="003912C6" w:rsidP="003912C6">
                  <w:pPr>
                    <w:rPr>
                      <w:b/>
                      <w:bCs/>
                    </w:rPr>
                  </w:pPr>
                </w:p>
              </w:tc>
              <w:tc>
                <w:tcPr>
                  <w:tcW w:w="1304" w:type="dxa"/>
                </w:tcPr>
                <w:p w14:paraId="70862D49" w14:textId="77777777" w:rsidR="003912C6" w:rsidRDefault="003912C6" w:rsidP="003912C6">
                  <w:pPr>
                    <w:rPr>
                      <w:b/>
                      <w:bCs/>
                    </w:rPr>
                  </w:pPr>
                </w:p>
              </w:tc>
              <w:tc>
                <w:tcPr>
                  <w:tcW w:w="1304" w:type="dxa"/>
                </w:tcPr>
                <w:p w14:paraId="66844872" w14:textId="77777777" w:rsidR="003912C6" w:rsidRDefault="003912C6" w:rsidP="003912C6">
                  <w:pPr>
                    <w:rPr>
                      <w:b/>
                      <w:bCs/>
                    </w:rPr>
                  </w:pPr>
                </w:p>
              </w:tc>
              <w:tc>
                <w:tcPr>
                  <w:tcW w:w="1304" w:type="dxa"/>
                </w:tcPr>
                <w:p w14:paraId="7BDC3239" w14:textId="77777777" w:rsidR="003912C6" w:rsidRDefault="003912C6" w:rsidP="003912C6">
                  <w:pPr>
                    <w:rPr>
                      <w:b/>
                      <w:bCs/>
                    </w:rPr>
                  </w:pPr>
                </w:p>
              </w:tc>
              <w:tc>
                <w:tcPr>
                  <w:tcW w:w="1423" w:type="dxa"/>
                </w:tcPr>
                <w:p w14:paraId="497FBBBA" w14:textId="77777777" w:rsidR="003912C6" w:rsidRDefault="003912C6" w:rsidP="003912C6">
                  <w:pPr>
                    <w:rPr>
                      <w:b/>
                      <w:bCs/>
                    </w:rPr>
                  </w:pPr>
                </w:p>
              </w:tc>
            </w:tr>
          </w:tbl>
          <w:p w14:paraId="11B65FBC" w14:textId="77777777" w:rsidR="0029490E" w:rsidRPr="003912C6" w:rsidRDefault="0029490E">
            <w:pPr>
              <w:rPr>
                <w:sz w:val="2"/>
                <w:szCs w:val="2"/>
              </w:rPr>
            </w:pPr>
          </w:p>
          <w:p w14:paraId="3E2A53E7" w14:textId="4851B9A8" w:rsidR="0029490E" w:rsidRDefault="0029490E"/>
        </w:tc>
      </w:tr>
    </w:tbl>
    <w:p w14:paraId="606C1320" w14:textId="7A218157" w:rsidR="00326525" w:rsidRPr="007E4488" w:rsidRDefault="00326525">
      <w:pPr>
        <w:rPr>
          <w:sz w:val="4"/>
          <w:szCs w:val="4"/>
        </w:rPr>
      </w:pPr>
    </w:p>
    <w:tbl>
      <w:tblPr>
        <w:tblStyle w:val="TableGrid"/>
        <w:tblW w:w="0" w:type="auto"/>
        <w:tblLook w:val="04A0" w:firstRow="1" w:lastRow="0" w:firstColumn="1" w:lastColumn="0" w:noHBand="0" w:noVBand="1"/>
      </w:tblPr>
      <w:tblGrid>
        <w:gridCol w:w="10609"/>
      </w:tblGrid>
      <w:tr w:rsidR="006D20C2" w14:paraId="1F067D03" w14:textId="77777777" w:rsidTr="006D20C2">
        <w:tc>
          <w:tcPr>
            <w:tcW w:w="10609" w:type="dxa"/>
          </w:tcPr>
          <w:p w14:paraId="43E2E25C" w14:textId="54DF061F" w:rsidR="006D20C2" w:rsidRPr="006D20C2" w:rsidRDefault="008B17BE" w:rsidP="006D20C2">
            <w:pPr>
              <w:pStyle w:val="ListParagraph"/>
              <w:numPr>
                <w:ilvl w:val="0"/>
                <w:numId w:val="1"/>
              </w:numPr>
              <w:rPr>
                <w:color w:val="2F5496" w:themeColor="accent1" w:themeShade="BF"/>
              </w:rPr>
            </w:pPr>
            <w:r>
              <w:rPr>
                <w:color w:val="2F5496" w:themeColor="accent1" w:themeShade="BF"/>
              </w:rPr>
              <w:t xml:space="preserve">9 month old </w:t>
            </w:r>
            <w:r w:rsidR="006D20C2" w:rsidRPr="006D20C2">
              <w:rPr>
                <w:color w:val="2F5496" w:themeColor="accent1" w:themeShade="BF"/>
              </w:rPr>
              <w:t xml:space="preserve">funding </w:t>
            </w:r>
          </w:p>
          <w:p w14:paraId="2B8FDB96" w14:textId="007A0865" w:rsidR="006D20C2" w:rsidRPr="006D20C2" w:rsidRDefault="006D20C2" w:rsidP="006D20C2">
            <w:pPr>
              <w:rPr>
                <w:sz w:val="20"/>
                <w:szCs w:val="20"/>
              </w:rPr>
            </w:pPr>
            <w:r w:rsidRPr="006D20C2">
              <w:rPr>
                <w:sz w:val="20"/>
                <w:szCs w:val="20"/>
              </w:rPr>
              <w:t xml:space="preserve">Complete this section if your child is eligible for </w:t>
            </w:r>
            <w:r w:rsidR="008B17BE">
              <w:rPr>
                <w:sz w:val="20"/>
                <w:szCs w:val="20"/>
              </w:rPr>
              <w:t xml:space="preserve">9 month old </w:t>
            </w:r>
            <w:r w:rsidRPr="006D20C2">
              <w:rPr>
                <w:sz w:val="20"/>
                <w:szCs w:val="20"/>
              </w:rPr>
              <w:t>funding</w:t>
            </w:r>
          </w:p>
          <w:p w14:paraId="7E321D49" w14:textId="7B14F429" w:rsidR="006D20C2" w:rsidRPr="006D20C2" w:rsidRDefault="00611D56" w:rsidP="006D20C2">
            <w:pPr>
              <w:rPr>
                <w:sz w:val="12"/>
                <w:szCs w:val="12"/>
              </w:rPr>
            </w:pPr>
            <w:r w:rsidRPr="003B0FAE">
              <w:rPr>
                <w:b/>
                <w:bCs/>
                <w:noProof/>
              </w:rPr>
              <mc:AlternateContent>
                <mc:Choice Requires="wps">
                  <w:drawing>
                    <wp:anchor distT="45720" distB="45720" distL="114300" distR="114300" simplePos="0" relativeHeight="251681280" behindDoc="0" locked="0" layoutInCell="1" allowOverlap="1" wp14:anchorId="3750427A" wp14:editId="797ADD10">
                      <wp:simplePos x="0" y="0"/>
                      <wp:positionH relativeFrom="column">
                        <wp:posOffset>1768475</wp:posOffset>
                      </wp:positionH>
                      <wp:positionV relativeFrom="page">
                        <wp:posOffset>373380</wp:posOffset>
                      </wp:positionV>
                      <wp:extent cx="2304000" cy="233680"/>
                      <wp:effectExtent l="0" t="0" r="20320" b="1397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00" cy="233680"/>
                              </a:xfrm>
                              <a:prstGeom prst="rect">
                                <a:avLst/>
                              </a:prstGeom>
                              <a:solidFill>
                                <a:srgbClr val="FFFFFF"/>
                              </a:solidFill>
                              <a:ln w="9525">
                                <a:solidFill>
                                  <a:srgbClr val="000000"/>
                                </a:solidFill>
                                <a:miter lim="800000"/>
                                <a:headEnd/>
                                <a:tailEnd/>
                              </a:ln>
                            </wps:spPr>
                            <wps:txbx>
                              <w:txbxContent>
                                <w:p w14:paraId="6EAA5300" w14:textId="4F8F6B20" w:rsidR="00611D56" w:rsidRDefault="00611D56" w:rsidP="00611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0427A" id="_x0000_s1052" type="#_x0000_t202" style="position:absolute;margin-left:139.25pt;margin-top:29.4pt;width:181.4pt;height:18.4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fUGAIAACcEAAAOAAAAZHJzL2Uyb0RvYy54bWysU9tu2zAMfR+wfxD0vthxLkuNOEWXLsOA&#10;7gJ0+wBZkmNhsqhJSuzu60vJaZp12MswPwiiSR0eHpLr66HT5CidV2AqOp3klEjDQSizr+j3b7s3&#10;K0p8YEYwDUZW9EF6er15/Wrd21IW0IIW0hEEMb7sbUXbEGyZZZ63smN+AlYadDbgOhbQdPtMONYj&#10;eqezIs+XWQ9OWAdceo9/b0cn3ST8ppE8fGkaLwPRFUVuIZ0unXU8s82alXvHbKv4iQb7BxYdUwaT&#10;nqFuWWDk4NQfUJ3iDjw0YcKhy6BpFJepBqxmmr+o5r5lVqZaUBxvzzL5/wfLPx/v7VdHwvAOBmxg&#10;KsLbO+A/PDGwbZnZyxvnoG8lE5h4GiXLeuvL09MotS99BKn7TyCwyewQIAENjeuiKlgnQXRswMNZ&#10;dDkEwvFnMcvneY4ujr5iNluuUlcyVj69ts6HDxI6Ei8VddjUhM6Odz5ENqx8ConJPGgldkrrZLh9&#10;vdWOHBkOwC59qYAXYdqQvqJXi2IxCvBXCGQayY5Zf8vUqYCTrFVX0dU5iJVRtvdGpDkLTOnxjpS1&#10;OekYpRtFDEM9ECVQhmXMEHWtQTygsg7GycVNw0sL7hclPU5tRf3PA3OSEv3RYHeupvN5HPNkzBdv&#10;CzTcpae+9DDDEaqigZLxug1pNaJwBm6wi41KAj8zOXHGaUy6nzYnjvulnaKe93vzCAAA//8DAFBL&#10;AwQUAAYACAAAACEAkLpZsOAAAAAJAQAADwAAAGRycy9kb3ducmV2LnhtbEyPy07DMBBF90j8gzVI&#10;bBB1+kiahkwqhASCHRQEWzeZJhF+BNtNw98zrGA5mqN7zy23k9FiJB96ZxHmswQE2do1vW0R3l7v&#10;r3MQISrbKO0sIXxTgG11flaqonEn+0LjLraCQ2woFEIX41BIGeqOjAozN5Dl38F5oyKfvpWNVycO&#10;N1oukiSTRvWWGzo10F1H9efuaBDy1eP4EZ6Wz+91dtCbeLUeH7484uXFdHsDItIU/2D41Wd1qNhp&#10;7462CUIjLNZ5yihCmvMEBrLVfAlij7BJM5BVKf8vqH4AAAD//wMAUEsBAi0AFAAGAAgAAAAhALaD&#10;OJL+AAAA4QEAABMAAAAAAAAAAAAAAAAAAAAAAFtDb250ZW50X1R5cGVzXS54bWxQSwECLQAUAAYA&#10;CAAAACEAOP0h/9YAAACUAQAACwAAAAAAAAAAAAAAAAAvAQAAX3JlbHMvLnJlbHNQSwECLQAUAAYA&#10;CAAAACEACk7H1BgCAAAnBAAADgAAAAAAAAAAAAAAAAAuAgAAZHJzL2Uyb0RvYy54bWxQSwECLQAU&#10;AAYACAAAACEAkLpZsOAAAAAJAQAADwAAAAAAAAAAAAAAAAByBAAAZHJzL2Rvd25yZXYueG1sUEsF&#10;BgAAAAAEAAQA8wAAAH8FAAAAAA==&#10;">
                      <v:textbox>
                        <w:txbxContent>
                          <w:p w14:paraId="6EAA5300" w14:textId="4F8F6B20" w:rsidR="00611D56" w:rsidRDefault="00611D56" w:rsidP="00611D56"/>
                        </w:txbxContent>
                      </v:textbox>
                      <w10:wrap type="square" anchory="page"/>
                    </v:shape>
                  </w:pict>
                </mc:Fallback>
              </mc:AlternateContent>
            </w:r>
          </w:p>
          <w:p w14:paraId="083061A7" w14:textId="1C762277" w:rsidR="006D20C2" w:rsidRPr="006D20C2" w:rsidRDefault="006D20C2" w:rsidP="006D20C2">
            <w:pPr>
              <w:rPr>
                <w:b/>
                <w:bCs/>
              </w:rPr>
            </w:pPr>
            <w:r w:rsidRPr="006D20C2">
              <w:rPr>
                <w:b/>
                <w:bCs/>
              </w:rPr>
              <w:t>Eligibility Code (11 digits)</w:t>
            </w:r>
            <w:r>
              <w:rPr>
                <w:b/>
                <w:bCs/>
              </w:rPr>
              <w:t>:</w:t>
            </w:r>
            <w:r w:rsidR="003B0FAE">
              <w:rPr>
                <w:b/>
                <w:bCs/>
              </w:rPr>
              <w:t xml:space="preserve"> </w:t>
            </w:r>
          </w:p>
          <w:p w14:paraId="146F69F7" w14:textId="23763F5A" w:rsidR="006D20C2" w:rsidRPr="006D20C2" w:rsidRDefault="00611D56" w:rsidP="006D20C2">
            <w:pPr>
              <w:rPr>
                <w:sz w:val="12"/>
                <w:szCs w:val="12"/>
              </w:rPr>
            </w:pPr>
            <w:r w:rsidRPr="003B0FAE">
              <w:rPr>
                <w:b/>
                <w:bCs/>
                <w:noProof/>
              </w:rPr>
              <mc:AlternateContent>
                <mc:Choice Requires="wps">
                  <w:drawing>
                    <wp:anchor distT="45720" distB="45720" distL="114300" distR="114300" simplePos="0" relativeHeight="251684352" behindDoc="0" locked="0" layoutInCell="1" allowOverlap="1" wp14:anchorId="2477C92C" wp14:editId="34596AA3">
                      <wp:simplePos x="0" y="0"/>
                      <wp:positionH relativeFrom="column">
                        <wp:posOffset>4330700</wp:posOffset>
                      </wp:positionH>
                      <wp:positionV relativeFrom="page">
                        <wp:posOffset>611505</wp:posOffset>
                      </wp:positionV>
                      <wp:extent cx="1800000" cy="233680"/>
                      <wp:effectExtent l="0" t="0" r="10160" b="139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233680"/>
                              </a:xfrm>
                              <a:prstGeom prst="rect">
                                <a:avLst/>
                              </a:prstGeom>
                              <a:solidFill>
                                <a:srgbClr val="FFFFFF"/>
                              </a:solidFill>
                              <a:ln w="9525">
                                <a:solidFill>
                                  <a:srgbClr val="000000"/>
                                </a:solidFill>
                                <a:miter lim="800000"/>
                                <a:headEnd/>
                                <a:tailEnd/>
                              </a:ln>
                            </wps:spPr>
                            <wps:txbx>
                              <w:txbxContent>
                                <w:p w14:paraId="4C0D95EC" w14:textId="77777777" w:rsidR="00611D56" w:rsidRDefault="00611D56" w:rsidP="00611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7C92C" id="_x0000_s1053" type="#_x0000_t202" style="position:absolute;margin-left:341pt;margin-top:48.15pt;width:141.75pt;height:18.4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8LFAIAACcEAAAOAAAAZHJzL2Uyb0RvYy54bWysU9tu2zAMfR+wfxD0vjhJkzY14hRdugwD&#10;ugvQ7QNkWY6FyaJGKbGzrx+lOGnWYS/D/CCQpnR4eEgu7/rWsL1Cr8EWfDIac6ashErbbcG/fd28&#10;WXDmg7CVMGBVwQ/K87vV61fLzuVqCg2YSiEjEOvzzhW8CcHlWeZlo1rhR+CUpWAN2IpALm6zCkVH&#10;6K3JpuPxddYBVg5BKu/p78MxyFcJv66VDJ/r2qvATMGJW0gnprOMZ7ZainyLwjVaDjTEP7BohbaU&#10;9Az1IIJgO9R/QLVaIniow0hCm0Fda6lSDVTNZPyimqdGOJVqIXG8O8vk/x+s/LR/cl+Qhf4t9NTA&#10;VIR3jyC/e2Zh3Qi7VfeI0DVKVJR4EiXLOufz4WmU2uc+gpTdR6ioyWIXIAH1NbZRFaqTETo14HAW&#10;XfWByZhyMY4fZ5Ji06ur60XqSiby02uHPrxX0LJoFBypqQld7B99iGxEfroSk3kwutpoY5KD23Jt&#10;kO0FDcAmfamAF9eMZV3Bb+fT+VGAv0IkrieCv2VqdaBJNrot+FBRmq0o2ztbJTsIbY42UTZ20DFK&#10;dxQx9GXPdEUy3ESSUdcSqgMpi3CcXNo0MhrAn5x1NLUF9z92AhVn5oOl7txOZrM45smZzW+m5OBl&#10;pLyMCCsJquCBs6O5Dmk1onAW7qmLtU4CPzMZONM0Jt2HzYnjfumnW8/7vfoFAAD//wMAUEsDBBQA&#10;BgAIAAAAIQDGnAZF4AAAAAoBAAAPAAAAZHJzL2Rvd25yZXYueG1sTI/BTsMwEETvSPyDtUhcEHXa&#10;UJOEOBVCAsENCoKrG7tJhL0OtpuGv2c5wXG1TzNv6s3sLJtMiINHCctFBsxg6/WAnYS31/vLAlhM&#10;CrWyHo2EbxNh05ye1KrS/ogvZtqmjlEIxkpJ6FMaK85j2xun4sKPBum398GpRGfouA7qSOHO8lWW&#10;Ce7UgNTQq9Hc9ab93B6chOLqcfqIT/nzeyv2tkwX19PDV5Dy/Gy+vQGWzJz+YPjVJ3VoyGnnD6gj&#10;sxJEsaItSUIpcmAElGK9BrYjMs+XwJua/5/Q/AAAAP//AwBQSwECLQAUAAYACAAAACEAtoM4kv4A&#10;AADhAQAAEwAAAAAAAAAAAAAAAAAAAAAAW0NvbnRlbnRfVHlwZXNdLnhtbFBLAQItABQABgAIAAAA&#10;IQA4/SH/1gAAAJQBAAALAAAAAAAAAAAAAAAAAC8BAABfcmVscy8ucmVsc1BLAQItABQABgAIAAAA&#10;IQA5TM8LFAIAACcEAAAOAAAAAAAAAAAAAAAAAC4CAABkcnMvZTJvRG9jLnhtbFBLAQItABQABgAI&#10;AAAAIQDGnAZF4AAAAAoBAAAPAAAAAAAAAAAAAAAAAG4EAABkcnMvZG93bnJldi54bWxQSwUGAAAA&#10;AAQABADzAAAAewUAAAAA&#10;">
                      <v:textbox>
                        <w:txbxContent>
                          <w:p w14:paraId="4C0D95EC" w14:textId="77777777" w:rsidR="00611D56" w:rsidRDefault="00611D56" w:rsidP="00611D56"/>
                        </w:txbxContent>
                      </v:textbox>
                      <w10:wrap type="square" anchory="page"/>
                    </v:shape>
                  </w:pict>
                </mc:Fallback>
              </mc:AlternateContent>
            </w:r>
          </w:p>
          <w:p w14:paraId="6E37CB06" w14:textId="4EB57C81" w:rsidR="006D20C2" w:rsidRDefault="006D20C2" w:rsidP="006D20C2">
            <w:pPr>
              <w:rPr>
                <w:b/>
                <w:bCs/>
              </w:rPr>
            </w:pPr>
            <w:r w:rsidRPr="006D20C2">
              <w:rPr>
                <w:b/>
                <w:bCs/>
              </w:rPr>
              <w:t>National Insurance number used when making an application to HMRC</w:t>
            </w:r>
            <w:r>
              <w:rPr>
                <w:b/>
                <w:bCs/>
              </w:rPr>
              <w:t>:</w:t>
            </w:r>
            <w:r w:rsidR="00611D56" w:rsidRPr="003B0FAE">
              <w:rPr>
                <w:b/>
                <w:bCs/>
                <w:noProof/>
              </w:rPr>
              <w:t xml:space="preserve"> </w:t>
            </w:r>
          </w:p>
          <w:p w14:paraId="798FDC61" w14:textId="61ED804F" w:rsidR="003F42C6" w:rsidRPr="00DE77E9" w:rsidRDefault="003F42C6" w:rsidP="006D20C2">
            <w:pPr>
              <w:rPr>
                <w:b/>
                <w:bCs/>
                <w:sz w:val="14"/>
                <w:szCs w:val="14"/>
              </w:rPr>
            </w:pPr>
          </w:p>
        </w:tc>
      </w:tr>
      <w:tr w:rsidR="006D20C2" w14:paraId="4CB1F68E" w14:textId="77777777" w:rsidTr="006D20C2">
        <w:tc>
          <w:tcPr>
            <w:tcW w:w="10609" w:type="dxa"/>
          </w:tcPr>
          <w:p w14:paraId="7E5EC88F" w14:textId="77777777" w:rsidR="006D20C2" w:rsidRPr="003F42C6" w:rsidRDefault="003F42C6" w:rsidP="003F42C6">
            <w:pPr>
              <w:pStyle w:val="ListParagraph"/>
              <w:numPr>
                <w:ilvl w:val="0"/>
                <w:numId w:val="1"/>
              </w:numPr>
              <w:rPr>
                <w:color w:val="2F5496" w:themeColor="accent1" w:themeShade="BF"/>
              </w:rPr>
            </w:pPr>
            <w:r w:rsidRPr="003F42C6">
              <w:rPr>
                <w:color w:val="2F5496" w:themeColor="accent1" w:themeShade="BF"/>
              </w:rPr>
              <w:t xml:space="preserve">2 year old funding </w:t>
            </w:r>
          </w:p>
          <w:p w14:paraId="21F3DB30" w14:textId="358AA740" w:rsidR="003F42C6" w:rsidRPr="003F42C6" w:rsidRDefault="003F42C6" w:rsidP="003F42C6">
            <w:pPr>
              <w:rPr>
                <w:sz w:val="20"/>
                <w:szCs w:val="20"/>
              </w:rPr>
            </w:pPr>
            <w:r w:rsidRPr="003F42C6">
              <w:rPr>
                <w:sz w:val="20"/>
                <w:szCs w:val="20"/>
              </w:rPr>
              <w:t>Complete</w:t>
            </w:r>
            <w:r w:rsidR="00291EDF">
              <w:rPr>
                <w:sz w:val="20"/>
                <w:szCs w:val="20"/>
              </w:rPr>
              <w:t xml:space="preserve"> either</w:t>
            </w:r>
            <w:r w:rsidRPr="003F42C6">
              <w:rPr>
                <w:sz w:val="20"/>
                <w:szCs w:val="20"/>
              </w:rPr>
              <w:t xml:space="preserve"> section</w:t>
            </w:r>
            <w:r w:rsidR="00291EDF">
              <w:rPr>
                <w:sz w:val="20"/>
                <w:szCs w:val="20"/>
              </w:rPr>
              <w:t xml:space="preserve"> (a) or (b) below</w:t>
            </w:r>
            <w:r w:rsidRPr="003F42C6">
              <w:rPr>
                <w:sz w:val="20"/>
                <w:szCs w:val="20"/>
              </w:rPr>
              <w:t xml:space="preserve"> if your child is eligible for 2 year old funding</w:t>
            </w:r>
          </w:p>
          <w:p w14:paraId="7B33EC01" w14:textId="77777777" w:rsidR="003F42C6" w:rsidRPr="003F42C6" w:rsidRDefault="003F42C6" w:rsidP="003F42C6">
            <w:pPr>
              <w:rPr>
                <w:sz w:val="12"/>
                <w:szCs w:val="12"/>
              </w:rPr>
            </w:pPr>
          </w:p>
          <w:p w14:paraId="1754B101" w14:textId="5CBEEC58" w:rsidR="003F42C6" w:rsidRPr="003F42C6" w:rsidRDefault="00291EDF" w:rsidP="003F42C6">
            <w:pPr>
              <w:rPr>
                <w:color w:val="2F5496" w:themeColor="accent1" w:themeShade="BF"/>
              </w:rPr>
            </w:pPr>
            <w:r>
              <w:rPr>
                <w:color w:val="2F5496" w:themeColor="accent1" w:themeShade="BF"/>
              </w:rPr>
              <w:t xml:space="preserve">(a) </w:t>
            </w:r>
            <w:r w:rsidR="003F42C6" w:rsidRPr="003F42C6">
              <w:rPr>
                <w:color w:val="2F5496" w:themeColor="accent1" w:themeShade="BF"/>
              </w:rPr>
              <w:t>Local Scheme</w:t>
            </w:r>
            <w:r w:rsidR="003F42C6">
              <w:rPr>
                <w:color w:val="2F5496" w:themeColor="accent1" w:themeShade="BF"/>
              </w:rPr>
              <w:t xml:space="preserve"> (Benefits related and Child Specific Scheme) </w:t>
            </w:r>
          </w:p>
          <w:p w14:paraId="3F1FCD6E" w14:textId="1BCD2C0C" w:rsidR="003F42C6" w:rsidRPr="003F42C6" w:rsidRDefault="007E4488" w:rsidP="003F42C6">
            <w:pPr>
              <w:rPr>
                <w:sz w:val="12"/>
                <w:szCs w:val="12"/>
              </w:rPr>
            </w:pPr>
            <w:r w:rsidRPr="003B0FAE">
              <w:rPr>
                <w:b/>
                <w:bCs/>
                <w:noProof/>
              </w:rPr>
              <mc:AlternateContent>
                <mc:Choice Requires="wps">
                  <w:drawing>
                    <wp:anchor distT="45720" distB="45720" distL="114300" distR="114300" simplePos="0" relativeHeight="251687424" behindDoc="0" locked="0" layoutInCell="1" allowOverlap="1" wp14:anchorId="08D493F9" wp14:editId="689778CB">
                      <wp:simplePos x="0" y="0"/>
                      <wp:positionH relativeFrom="column">
                        <wp:posOffset>4606925</wp:posOffset>
                      </wp:positionH>
                      <wp:positionV relativeFrom="page">
                        <wp:posOffset>648970</wp:posOffset>
                      </wp:positionV>
                      <wp:extent cx="539750" cy="233680"/>
                      <wp:effectExtent l="0" t="0" r="12700" b="1397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3680"/>
                              </a:xfrm>
                              <a:prstGeom prst="rect">
                                <a:avLst/>
                              </a:prstGeom>
                              <a:solidFill>
                                <a:srgbClr val="FFFFFF"/>
                              </a:solidFill>
                              <a:ln w="9525">
                                <a:solidFill>
                                  <a:srgbClr val="000000"/>
                                </a:solidFill>
                                <a:miter lim="800000"/>
                                <a:headEnd/>
                                <a:tailEnd/>
                              </a:ln>
                            </wps:spPr>
                            <wps:txbx>
                              <w:txbxContent>
                                <w:p w14:paraId="543ED0E5"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493F9" id="_x0000_s1054" type="#_x0000_t202" style="position:absolute;margin-left:362.75pt;margin-top:51.1pt;width:42.5pt;height:18.4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AEwIAACYEAAAOAAAAZHJzL2Uyb0RvYy54bWysU9tu2zAMfR+wfxD0vjjXNjHiFF26DAO6&#10;C9DtA2RZjoXJokYpsbuvHyWnadBtL8P0IJAidUgekuubvjXsqNBrsAWfjMacKSuh0nZf8G9fd2+W&#10;nPkgbCUMWFXwR+X5zeb1q3XncjWFBkylkBGI9XnnCt6E4PIs87JRrfAjcMqSsQZsRSAV91mFoiP0&#10;1mTT8fgq6wArhyCV9/R6Nxj5JuHXtZLhc117FZgpOOUW0o3pLuOdbdYi36NwjZanNMQ/ZNEKbSno&#10;GepOBMEOqH+DarVE8FCHkYQ2g7rWUqUaqJrJ+EU1D41wKtVC5Hh3psn/P1j56fjgviAL/VvoqYGp&#10;CO/uQX73zMK2EXavbhGha5SoKPAkUpZ1zuenr5Fqn/sIUnYfoaImi0OABNTX2EZWqE5G6NSAxzPp&#10;qg9M0uNitrpekEWSaTqbXS1TUzKRP3126MN7BS2LQsGReprAxfHeh5iMyJ9cYiwPRlc7bUxScF9u&#10;DbKjoP7v0kn5v3AzlnUFXy2mi6H+v0KM0/kTRKsDDbLRbcGXZyeRR9be2SqNWRDaDDKlbOyJxsjc&#10;wGHoy57pimhYxgiR1hKqRyIWYRhcWjQSGsCfnHU0tAX3Pw4CFWfmg6XmrCbzeZzypMwX11NS8NJS&#10;XlqElQRV8MDZIG5D2oxInIVbamKtE8HPmZxypmFMvJ8WJ077pZ68ntd78wsAAP//AwBQSwMEFAAG&#10;AAgAAAAhAHhKqovgAAAACwEAAA8AAABkcnMvZG93bnJldi54bWxMj81OwzAQhO9IvIO1SFxQazel&#10;bRriVAgJRG/QIri68TaJ8E+w3TS8PcsJjjvzaXam3IzWsAFD7LyTMJsKYOhqrzvXSHjbP05yYDEp&#10;p5XxDiV8Y4RNdXlRqkL7s3vFYZcaRiEuFkpCm1JfcB7rFq2KU9+jI+/og1WJztBwHdSZwq3hmRBL&#10;blXn6EOrenxosf7cnayE/PZ5+Ijb+ct7vTyadbpZDU9fQcrrq/H+DljCMf3B8FufqkNFnQ7+5HRk&#10;RsIqWywIJUNkGTAi8pkg5UDKfC2AVyX/v6H6AQAA//8DAFBLAQItABQABgAIAAAAIQC2gziS/gAA&#10;AOEBAAATAAAAAAAAAAAAAAAAAAAAAABbQ29udGVudF9UeXBlc10ueG1sUEsBAi0AFAAGAAgAAAAh&#10;ADj9If/WAAAAlAEAAAsAAAAAAAAAAAAAAAAALwEAAF9yZWxzLy5yZWxzUEsBAi0AFAAGAAgAAAAh&#10;AL/7vkATAgAAJgQAAA4AAAAAAAAAAAAAAAAALgIAAGRycy9lMm9Eb2MueG1sUEsBAi0AFAAGAAgA&#10;AAAhAHhKqovgAAAACwEAAA8AAAAAAAAAAAAAAAAAbQQAAGRycy9kb3ducmV2LnhtbFBLBQYAAAAA&#10;BAAEAPMAAAB6BQAAAAA=&#10;">
                      <v:textbox>
                        <w:txbxContent>
                          <w:p w14:paraId="543ED0E5" w14:textId="77777777" w:rsidR="007E4488" w:rsidRDefault="007E4488" w:rsidP="007E4488"/>
                        </w:txbxContent>
                      </v:textbox>
                      <w10:wrap type="square" anchory="page"/>
                    </v:shape>
                  </w:pict>
                </mc:Fallback>
              </mc:AlternateContent>
            </w:r>
          </w:p>
          <w:p w14:paraId="711ED2FA" w14:textId="7DEC82F8" w:rsidR="003F42C6" w:rsidRPr="003F42C6" w:rsidRDefault="003F42C6" w:rsidP="003F42C6">
            <w:pPr>
              <w:rPr>
                <w:b/>
                <w:bCs/>
              </w:rPr>
            </w:pPr>
            <w:r w:rsidRPr="003F42C6">
              <w:rPr>
                <w:b/>
                <w:bCs/>
              </w:rPr>
              <w:t>Letter from Solihull Family Information Service shown to childcare provider</w:t>
            </w:r>
            <w:r w:rsidR="00D34E65">
              <w:rPr>
                <w:b/>
                <w:bCs/>
              </w:rPr>
              <w:t>:</w:t>
            </w:r>
            <w:r w:rsidR="00636058">
              <w:rPr>
                <w:b/>
                <w:bCs/>
              </w:rPr>
              <w:t xml:space="preserve"> (tick</w:t>
            </w:r>
            <w:r w:rsidR="00D34E65">
              <w:rPr>
                <w:b/>
                <w:bCs/>
              </w:rPr>
              <w:t xml:space="preserve"> if shown)</w:t>
            </w:r>
            <w:r w:rsidR="007E4488" w:rsidRPr="003B0FAE">
              <w:rPr>
                <w:b/>
                <w:bCs/>
                <w:noProof/>
              </w:rPr>
              <w:t xml:space="preserve"> </w:t>
            </w:r>
          </w:p>
          <w:p w14:paraId="3994BD00" w14:textId="6E695C7D" w:rsidR="003F42C6" w:rsidRPr="003F42C6" w:rsidRDefault="007E4488" w:rsidP="003F42C6">
            <w:pPr>
              <w:rPr>
                <w:sz w:val="12"/>
                <w:szCs w:val="12"/>
              </w:rPr>
            </w:pPr>
            <w:r w:rsidRPr="003B0FAE">
              <w:rPr>
                <w:b/>
                <w:bCs/>
                <w:noProof/>
              </w:rPr>
              <mc:AlternateContent>
                <mc:Choice Requires="wps">
                  <w:drawing>
                    <wp:anchor distT="45720" distB="45720" distL="114300" distR="114300" simplePos="0" relativeHeight="251690496" behindDoc="0" locked="0" layoutInCell="1" allowOverlap="1" wp14:anchorId="16A1AB06" wp14:editId="64F7031D">
                      <wp:simplePos x="0" y="0"/>
                      <wp:positionH relativeFrom="column">
                        <wp:posOffset>1225550</wp:posOffset>
                      </wp:positionH>
                      <wp:positionV relativeFrom="page">
                        <wp:posOffset>915670</wp:posOffset>
                      </wp:positionV>
                      <wp:extent cx="899795" cy="233680"/>
                      <wp:effectExtent l="0" t="0" r="14605" b="1397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33680"/>
                              </a:xfrm>
                              <a:prstGeom prst="rect">
                                <a:avLst/>
                              </a:prstGeom>
                              <a:solidFill>
                                <a:srgbClr val="FFFFFF"/>
                              </a:solidFill>
                              <a:ln w="9525">
                                <a:solidFill>
                                  <a:srgbClr val="000000"/>
                                </a:solidFill>
                                <a:miter lim="800000"/>
                                <a:headEnd/>
                                <a:tailEnd/>
                              </a:ln>
                            </wps:spPr>
                            <wps:txbx>
                              <w:txbxContent>
                                <w:p w14:paraId="291F777E"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1AB06" id="_x0000_s1055" type="#_x0000_t202" style="position:absolute;margin-left:96.5pt;margin-top:72.1pt;width:70.85pt;height:18.4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jIFAIAACYEAAAOAAAAZHJzL2Uyb0RvYy54bWysU81u2zAMvg/YOwi6L07SpI2NOEWXLsOA&#10;7gfo9gC0LMfCZFGTlNjZ049S0jTotsswHQRSpD6SH8nl7dBptpfOKzQln4zGnEkjsFZmW/JvXzdv&#10;Fpz5AKYGjUaW/CA9v129frXsbSGn2KKupWMEYnzR25K3Idgiy7xoZQd+hFYaMjboOgikum1WO+gJ&#10;vdPZdDy+znp0tXUopPf0en808lXCbxopwuem8TIwXXLKLaTbpbuKd7ZaQrF1YFslTmnAP2TRgTIU&#10;9Ax1DwHYzqnfoDolHHpswkhgl2HTKCFTDVTNZPyimscWrEy1EDnenmny/w9WfNo/2i+OheEtDtTA&#10;VIS3Dyi+e2Zw3YLZyjvnsG8l1BR4EinLeuuL09dItS98BKn6j1hTk2EXMAENjesiK1QnI3RqwOFM&#10;uhwCE/S4yPObfM6ZINP06up6kZqSQfH02Tof3kvsWBRK7qinCRz2Dz7EZKB4comxPGpVb5TWSXHb&#10;aq0d2wP1f5NOyv+FmzasL3k+n86P9f8VYpzOnyA6FWiQteqoorMTFJG1d6ZOYxZA6aNMKWtzojEy&#10;d+QwDNXAVE005DFCpLXC+kDEOjwOLi0aCS26n5z1NLQl9z924CRn+oOh5uST2SxOeVJm85spKe7S&#10;Ul1awAiCKnng7CiuQ9qMSJzBO2pioxLBz5mccqZhTLyfFidO+6WevJ7Xe/ULAAD//wMAUEsDBBQA&#10;BgAIAAAAIQDYayxo4QAAAAsBAAAPAAAAZHJzL2Rvd25yZXYueG1sTI9BT8MwDIXvSPyHyEhcEEu3&#10;VltXmk4ICQQ3GGi7Zo3XVjROSbKu/HvMCW5+9tPz98rNZHsxog+dIwXzWQICqXamo0bBx/vjbQ4i&#10;RE1G945QwTcG2FSXF6UujDvTG47b2AgOoVBoBW2MQyFlqFu0OszcgMS3o/NWR5a+kcbrM4fbXi6S&#10;ZCmt7og/tHrAhxbrz+3JKsiz53EfXtLXXb089ut4sxqfvrxS11fT/R2IiFP8M8MvPqNDxUwHdyIT&#10;RM96nXKXyEOWLUCwI02zFYgDb/J5ArIq5f8O1Q8AAAD//wMAUEsBAi0AFAAGAAgAAAAhALaDOJL+&#10;AAAA4QEAABMAAAAAAAAAAAAAAAAAAAAAAFtDb250ZW50X1R5cGVzXS54bWxQSwECLQAUAAYACAAA&#10;ACEAOP0h/9YAAACUAQAACwAAAAAAAAAAAAAAAAAvAQAAX3JlbHMvLnJlbHNQSwECLQAUAAYACAAA&#10;ACEAwZCIyBQCAAAmBAAADgAAAAAAAAAAAAAAAAAuAgAAZHJzL2Uyb0RvYy54bWxQSwECLQAUAAYA&#10;CAAAACEA2GssaOEAAAALAQAADwAAAAAAAAAAAAAAAABuBAAAZHJzL2Rvd25yZXYueG1sUEsFBgAA&#10;AAAEAAQA8wAAAHwFAAAAAA==&#10;">
                      <v:textbox>
                        <w:txbxContent>
                          <w:p w14:paraId="291F777E" w14:textId="77777777" w:rsidR="007E4488" w:rsidRDefault="007E4488" w:rsidP="007E4488"/>
                        </w:txbxContent>
                      </v:textbox>
                      <w10:wrap type="square" anchory="page"/>
                    </v:shape>
                  </w:pict>
                </mc:Fallback>
              </mc:AlternateContent>
            </w:r>
          </w:p>
          <w:p w14:paraId="1EAEEDE3" w14:textId="61B81779" w:rsidR="003F42C6" w:rsidRPr="003F42C6" w:rsidRDefault="003F42C6" w:rsidP="003F42C6">
            <w:pPr>
              <w:rPr>
                <w:b/>
                <w:bCs/>
              </w:rPr>
            </w:pPr>
            <w:r w:rsidRPr="003F42C6">
              <w:rPr>
                <w:b/>
                <w:bCs/>
              </w:rPr>
              <w:t>Date of approval:</w:t>
            </w:r>
            <w:r w:rsidR="007E4488" w:rsidRPr="003B0FAE">
              <w:rPr>
                <w:b/>
                <w:bCs/>
                <w:noProof/>
              </w:rPr>
              <w:t xml:space="preserve"> </w:t>
            </w:r>
          </w:p>
          <w:p w14:paraId="7E252B5C" w14:textId="179CA941" w:rsidR="003F42C6" w:rsidRPr="003F42C6" w:rsidRDefault="003F42C6" w:rsidP="003F42C6">
            <w:pPr>
              <w:rPr>
                <w:sz w:val="12"/>
                <w:szCs w:val="12"/>
              </w:rPr>
            </w:pPr>
          </w:p>
          <w:p w14:paraId="684F7C88" w14:textId="1C115C86" w:rsidR="003F42C6" w:rsidRPr="003F42C6" w:rsidRDefault="00291EDF" w:rsidP="003F42C6">
            <w:pPr>
              <w:rPr>
                <w:color w:val="2F5496" w:themeColor="accent1" w:themeShade="BF"/>
              </w:rPr>
            </w:pPr>
            <w:r>
              <w:rPr>
                <w:color w:val="2F5496" w:themeColor="accent1" w:themeShade="BF"/>
              </w:rPr>
              <w:t xml:space="preserve">(b) </w:t>
            </w:r>
            <w:r w:rsidR="003F42C6" w:rsidRPr="003F42C6">
              <w:rPr>
                <w:color w:val="2F5496" w:themeColor="accent1" w:themeShade="BF"/>
              </w:rPr>
              <w:t>Working Families Scheme</w:t>
            </w:r>
          </w:p>
          <w:p w14:paraId="03990B9B" w14:textId="0F29F777" w:rsidR="003F42C6" w:rsidRPr="003F42C6" w:rsidRDefault="007E4488" w:rsidP="003F42C6">
            <w:pPr>
              <w:rPr>
                <w:sz w:val="12"/>
                <w:szCs w:val="12"/>
              </w:rPr>
            </w:pPr>
            <w:r w:rsidRPr="003B0FAE">
              <w:rPr>
                <w:b/>
                <w:bCs/>
                <w:noProof/>
              </w:rPr>
              <mc:AlternateContent>
                <mc:Choice Requires="wps">
                  <w:drawing>
                    <wp:anchor distT="45720" distB="45720" distL="114300" distR="114300" simplePos="0" relativeHeight="251693568" behindDoc="0" locked="0" layoutInCell="1" allowOverlap="1" wp14:anchorId="739B6435" wp14:editId="5FDF8D37">
                      <wp:simplePos x="0" y="0"/>
                      <wp:positionH relativeFrom="column">
                        <wp:posOffset>1663700</wp:posOffset>
                      </wp:positionH>
                      <wp:positionV relativeFrom="page">
                        <wp:posOffset>1439545</wp:posOffset>
                      </wp:positionV>
                      <wp:extent cx="2304000" cy="233680"/>
                      <wp:effectExtent l="0" t="0" r="20320" b="1397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00" cy="233680"/>
                              </a:xfrm>
                              <a:prstGeom prst="rect">
                                <a:avLst/>
                              </a:prstGeom>
                              <a:solidFill>
                                <a:srgbClr val="FFFFFF"/>
                              </a:solidFill>
                              <a:ln w="9525">
                                <a:solidFill>
                                  <a:srgbClr val="000000"/>
                                </a:solidFill>
                                <a:miter lim="800000"/>
                                <a:headEnd/>
                                <a:tailEnd/>
                              </a:ln>
                            </wps:spPr>
                            <wps:txbx>
                              <w:txbxContent>
                                <w:p w14:paraId="7942D686"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B6435" id="_x0000_s1056" type="#_x0000_t202" style="position:absolute;margin-left:131pt;margin-top:113.35pt;width:181.4pt;height:18.4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jkGAIAACcEAAAOAAAAZHJzL2Uyb0RvYy54bWysU9tu2zAMfR+wfxD0vthxki41ohRdugwD&#10;ugvQ7QNkWY6FyaImKbGzry8lp2nWYS/D/CCIJnV4eEiuboZOk4N0XoFhdDrJKZFGQK3MjtHv37Zv&#10;lpT4wE3NNRjJ6FF6erN+/WrV21IW0IKupSMIYnzZW0bbEGyZZV60suN+AlYadDbgOh7QdLusdrxH&#10;9E5nRZ5fZT242joQ0nv8ezc66TrhN40U4UvTeBmIZhS5hXS6dFbxzNYrXu4ct60SJxr8H1h0XBlM&#10;eoa644GTvVN/QHVKOPDQhImALoOmUUKmGrCaaf6imoeWW5lqQXG8Pcvk/x+s+Hx4sF8dCcM7GLCB&#10;qQhv70H88MTApuVmJ2+dg76VvMbE0yhZ1ltfnp5GqX3pI0jVf4Iam8z3ARLQ0LguqoJ1EkTHBhzP&#10;osshEIE/i1k+z3N0CfQVs9nVMnUl4+XTa+t8+CChI/HCqMOmJnR+uPchsuHlU0hM5kGrequ0Tobb&#10;VRvtyIHjAGzTlwp4EaYN6Rm9XhSLUYC/QiDTSHbM+lumTgWcZK06RpfnIF5G2d6bOs1Z4EqPd6Ss&#10;zUnHKN0oYhiqgaia0VnKEHWtoD6isg7GycVNw0sL7hclPU4to/7nnjtJif5osDvX0/k8jnky5ou3&#10;BRru0lNdergRCMVooGS8bkJajSicgVvsYqOSwM9MTpxxGpPup82J435pp6jn/V4/AgAA//8DAFBL&#10;AwQUAAYACAAAACEAhitSq+AAAAALAQAADwAAAGRycy9kb3ducmV2LnhtbEyPzU7DMBCE70i8g7VI&#10;XBB1cItbQpwKIYHgBgXB1Y23SYR/gu2m4e3ZnuC2oxnNzletJ2fZiDH1wSu4mhXA0DfB9L5V8P72&#10;cLkClrL2RtvgUcEPJljXpyeVLk04+FccN7llVOJTqRV0OQ8l56np0Ok0CwN68nYhOp1JxpabqA9U&#10;7iwXRSG5072nD50e8L7D5muzdwpWi6fxMz3PXz4aubM3+WI5Pn5Hpc7PprtbYBmn/BeG43yaDjVt&#10;2oa9N4lZBUIKYsl0CLkERgkpFgSzPVrza+B1xf8z1L8AAAD//wMAUEsBAi0AFAAGAAgAAAAhALaD&#10;OJL+AAAA4QEAABMAAAAAAAAAAAAAAAAAAAAAAFtDb250ZW50X1R5cGVzXS54bWxQSwECLQAUAAYA&#10;CAAAACEAOP0h/9YAAACUAQAACwAAAAAAAAAAAAAAAAAvAQAAX3JlbHMvLnJlbHNQSwECLQAUAAYA&#10;CAAAACEAaikY5BgCAAAnBAAADgAAAAAAAAAAAAAAAAAuAgAAZHJzL2Uyb0RvYy54bWxQSwECLQAU&#10;AAYACAAAACEAhitSq+AAAAALAQAADwAAAAAAAAAAAAAAAAByBAAAZHJzL2Rvd25yZXYueG1sUEsF&#10;BgAAAAAEAAQA8wAAAH8FAAAAAA==&#10;">
                      <v:textbox>
                        <w:txbxContent>
                          <w:p w14:paraId="7942D686" w14:textId="77777777" w:rsidR="007E4488" w:rsidRDefault="007E4488" w:rsidP="007E4488"/>
                        </w:txbxContent>
                      </v:textbox>
                      <w10:wrap type="square" anchory="page"/>
                    </v:shape>
                  </w:pict>
                </mc:Fallback>
              </mc:AlternateContent>
            </w:r>
          </w:p>
          <w:p w14:paraId="56E8B2B1" w14:textId="321FF5EB" w:rsidR="003F42C6" w:rsidRPr="003F42C6" w:rsidRDefault="003F42C6" w:rsidP="003F42C6">
            <w:pPr>
              <w:rPr>
                <w:b/>
                <w:bCs/>
              </w:rPr>
            </w:pPr>
            <w:r w:rsidRPr="003F42C6">
              <w:rPr>
                <w:b/>
                <w:bCs/>
              </w:rPr>
              <w:t>Eligibility Code (11 digits):</w:t>
            </w:r>
            <w:r w:rsidR="007E4488" w:rsidRPr="003B0FAE">
              <w:rPr>
                <w:b/>
                <w:bCs/>
                <w:noProof/>
              </w:rPr>
              <w:t xml:space="preserve"> </w:t>
            </w:r>
          </w:p>
          <w:p w14:paraId="27369352" w14:textId="58FFC3F6" w:rsidR="003F42C6" w:rsidRPr="003F42C6" w:rsidRDefault="007E4488" w:rsidP="003F42C6">
            <w:pPr>
              <w:rPr>
                <w:sz w:val="12"/>
                <w:szCs w:val="12"/>
              </w:rPr>
            </w:pPr>
            <w:r w:rsidRPr="003B0FAE">
              <w:rPr>
                <w:b/>
                <w:bCs/>
                <w:noProof/>
              </w:rPr>
              <mc:AlternateContent>
                <mc:Choice Requires="wps">
                  <w:drawing>
                    <wp:anchor distT="45720" distB="45720" distL="114300" distR="114300" simplePos="0" relativeHeight="251696640" behindDoc="0" locked="0" layoutInCell="1" allowOverlap="1" wp14:anchorId="6B3471E3" wp14:editId="6EF04F21">
                      <wp:simplePos x="0" y="0"/>
                      <wp:positionH relativeFrom="column">
                        <wp:posOffset>4292600</wp:posOffset>
                      </wp:positionH>
                      <wp:positionV relativeFrom="page">
                        <wp:posOffset>1696720</wp:posOffset>
                      </wp:positionV>
                      <wp:extent cx="1800000" cy="233680"/>
                      <wp:effectExtent l="0" t="0" r="10160" b="139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233680"/>
                              </a:xfrm>
                              <a:prstGeom prst="rect">
                                <a:avLst/>
                              </a:prstGeom>
                              <a:solidFill>
                                <a:srgbClr val="FFFFFF"/>
                              </a:solidFill>
                              <a:ln w="9525">
                                <a:solidFill>
                                  <a:srgbClr val="000000"/>
                                </a:solidFill>
                                <a:miter lim="800000"/>
                                <a:headEnd/>
                                <a:tailEnd/>
                              </a:ln>
                            </wps:spPr>
                            <wps:txbx>
                              <w:txbxContent>
                                <w:p w14:paraId="7A48EB48"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471E3" id="_x0000_s1057" type="#_x0000_t202" style="position:absolute;margin-left:338pt;margin-top:133.6pt;width:141.75pt;height:18.4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A7EwIAACcEAAAOAAAAZHJzL2Uyb0RvYy54bWysU9tu2zAMfR+wfxD0vjjXLjXiFF26DAO6&#10;C9DtA2RZjoXJokYpsbuvL6U4adZhL8P8IJCmdHh4SK5u+tawg0KvwRZ8MhpzpqyESttdwb9/275Z&#10;cuaDsJUwYFXBH5XnN+vXr1ady9UUGjCVQkYg1uedK3gTgsuzzMtGtcKPwClLwRqwFYFc3GUVio7Q&#10;W5NNx+OrrAOsHIJU3tPfu2OQrxN+XSsZvtS1V4GZghO3kE5MZxnPbL0S+Q6Fa7QcaIh/YNEKbSnp&#10;GepOBMH2qP+AarVE8FCHkYQ2g7rWUqUaqJrJ+EU1D41wKtVC4nh3lsn/P1j5+fDgviIL/TvoqYGp&#10;CO/uQf7wzMKmEXanbhGha5SoKPEkSpZ1zufD0yi1z30EKbtPUFGTxT5AAuprbKMqVCcjdGrA41l0&#10;1QcmY8rlOH6cSYpNZ7OrZepKJvLTa4c+fFDQsmgUHKmpCV0c7n2IbER+uhKTeTC62mpjkoO7cmOQ&#10;HQQNwDZ9qYAX14xlXcGvF9PFUYC/QiSuJ4K/ZWp1oEk2ui34UFGarSjbe1slOwhtjjZRNnbQMUp3&#10;FDH0Zc90VfBZUjnqWkL1SMoiHCeXNo2MBvAXZx1NbcH9z71AxZn5aKk715P5PI55cuaLt1Ny8DJS&#10;XkaElQRV8MDZ0dyEtBpROAu31MVaJ4GfmQycaRqT7sPmxHG/9NOt5/1ePwEAAP//AwBQSwMEFAAG&#10;AAgAAAAhANlu8n7iAAAACwEAAA8AAABkcnMvZG93bnJldi54bWxMj8tOwzAURPdI/IN1kdig1iZt&#10;nSbkpkJIILqDFsHWjd0kwo9gu2n4e8wKlqMZzZypNpPRZFQ+9M4i3M4ZEGUbJ3vbIrztH2drICEK&#10;K4V2ViF8qwCb+vKiEqV0Z/uqxl1sSSqxoRQIXYxDSWloOmVEmLtB2eQdnTciJulbKr04p3KjacYY&#10;p0b0Ni10YlAPnWo+dyeDsF4+jx9hu3h5b/hRF/EmH5++POL11XR/BySqKf6F4Rc/oUOdmA7uZGUg&#10;GoHnPH2JCBnPMyApUayKFZADwoItGdC6ov8/1D8AAAD//wMAUEsBAi0AFAAGAAgAAAAhALaDOJL+&#10;AAAA4QEAABMAAAAAAAAAAAAAAAAAAAAAAFtDb250ZW50X1R5cGVzXS54bWxQSwECLQAUAAYACAAA&#10;ACEAOP0h/9YAAACUAQAACwAAAAAAAAAAAAAAAAAvAQAAX3JlbHMvLnJlbHNQSwECLQAUAAYACAAA&#10;ACEAWSsQOxMCAAAnBAAADgAAAAAAAAAAAAAAAAAuAgAAZHJzL2Uyb0RvYy54bWxQSwECLQAUAAYA&#10;CAAAACEA2W7yfuIAAAALAQAADwAAAAAAAAAAAAAAAABtBAAAZHJzL2Rvd25yZXYueG1sUEsFBgAA&#10;AAAEAAQA8wAAAHwFAAAAAA==&#10;">
                      <v:textbox>
                        <w:txbxContent>
                          <w:p w14:paraId="7A48EB48" w14:textId="77777777" w:rsidR="007E4488" w:rsidRDefault="007E4488" w:rsidP="007E4488"/>
                        </w:txbxContent>
                      </v:textbox>
                      <w10:wrap type="square" anchory="page"/>
                    </v:shape>
                  </w:pict>
                </mc:Fallback>
              </mc:AlternateContent>
            </w:r>
          </w:p>
          <w:p w14:paraId="21B8EF45" w14:textId="742C0D1B" w:rsidR="003F42C6" w:rsidRDefault="003F42C6" w:rsidP="003F42C6">
            <w:pPr>
              <w:rPr>
                <w:b/>
                <w:bCs/>
              </w:rPr>
            </w:pPr>
            <w:r w:rsidRPr="003F42C6">
              <w:rPr>
                <w:b/>
                <w:bCs/>
              </w:rPr>
              <w:t xml:space="preserve">National Insurance number used when making an application to HMRC: </w:t>
            </w:r>
          </w:p>
          <w:p w14:paraId="56F694A9" w14:textId="36FCC284" w:rsidR="003F42C6" w:rsidRPr="00DE77E9" w:rsidRDefault="003F42C6" w:rsidP="003F42C6">
            <w:pPr>
              <w:rPr>
                <w:b/>
                <w:bCs/>
                <w:sz w:val="14"/>
                <w:szCs w:val="14"/>
              </w:rPr>
            </w:pPr>
          </w:p>
        </w:tc>
      </w:tr>
      <w:tr w:rsidR="006D20C2" w14:paraId="29EF9F39" w14:textId="77777777" w:rsidTr="006D20C2">
        <w:tc>
          <w:tcPr>
            <w:tcW w:w="10609" w:type="dxa"/>
          </w:tcPr>
          <w:p w14:paraId="05FBEAF7" w14:textId="740D6980" w:rsidR="006D20C2" w:rsidRPr="00EE6657" w:rsidRDefault="003F42C6" w:rsidP="003F42C6">
            <w:pPr>
              <w:pStyle w:val="ListParagraph"/>
              <w:numPr>
                <w:ilvl w:val="0"/>
                <w:numId w:val="1"/>
              </w:numPr>
              <w:rPr>
                <w:color w:val="2F5496" w:themeColor="accent1" w:themeShade="BF"/>
              </w:rPr>
            </w:pPr>
            <w:r w:rsidRPr="00EE6657">
              <w:rPr>
                <w:color w:val="2F5496" w:themeColor="accent1" w:themeShade="BF"/>
              </w:rPr>
              <w:t xml:space="preserve">3 and 4 year old funding extended entitlement </w:t>
            </w:r>
          </w:p>
          <w:p w14:paraId="1AD4944D" w14:textId="26B64495" w:rsidR="003F42C6" w:rsidRPr="00EE6657" w:rsidRDefault="003F42C6" w:rsidP="003F42C6">
            <w:pPr>
              <w:rPr>
                <w:sz w:val="20"/>
                <w:szCs w:val="20"/>
              </w:rPr>
            </w:pPr>
            <w:r w:rsidRPr="00EE6657">
              <w:rPr>
                <w:sz w:val="20"/>
                <w:szCs w:val="20"/>
              </w:rPr>
              <w:t xml:space="preserve">Complete this section if your child is eligible for 3&amp;4 year old funding extended entitlement </w:t>
            </w:r>
          </w:p>
          <w:p w14:paraId="7C8AAEE6" w14:textId="56EB3B90" w:rsidR="003F42C6" w:rsidRDefault="007E4488" w:rsidP="003F42C6">
            <w:r w:rsidRPr="003B0FAE">
              <w:rPr>
                <w:b/>
                <w:bCs/>
                <w:noProof/>
              </w:rPr>
              <mc:AlternateContent>
                <mc:Choice Requires="wps">
                  <w:drawing>
                    <wp:anchor distT="45720" distB="45720" distL="114300" distR="114300" simplePos="0" relativeHeight="251699712" behindDoc="0" locked="0" layoutInCell="1" allowOverlap="1" wp14:anchorId="3AB79C11" wp14:editId="61C777EB">
                      <wp:simplePos x="0" y="0"/>
                      <wp:positionH relativeFrom="column">
                        <wp:posOffset>1692275</wp:posOffset>
                      </wp:positionH>
                      <wp:positionV relativeFrom="page">
                        <wp:posOffset>460375</wp:posOffset>
                      </wp:positionV>
                      <wp:extent cx="2304000" cy="233680"/>
                      <wp:effectExtent l="0" t="0" r="20320" b="1397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00" cy="233680"/>
                              </a:xfrm>
                              <a:prstGeom prst="rect">
                                <a:avLst/>
                              </a:prstGeom>
                              <a:solidFill>
                                <a:srgbClr val="FFFFFF"/>
                              </a:solidFill>
                              <a:ln w="9525">
                                <a:solidFill>
                                  <a:srgbClr val="000000"/>
                                </a:solidFill>
                                <a:miter lim="800000"/>
                                <a:headEnd/>
                                <a:tailEnd/>
                              </a:ln>
                            </wps:spPr>
                            <wps:txbx>
                              <w:txbxContent>
                                <w:p w14:paraId="09582EC1"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79C11" id="_x0000_s1058" type="#_x0000_t202" style="position:absolute;margin-left:133.25pt;margin-top:36.25pt;width:181.4pt;height:18.4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TTGQIAACcEAAAOAAAAZHJzL2Uyb0RvYy54bWysU9tu2zAMfR+wfxD0vthxki414hRdugwD&#10;ugvQ7QNkSY6FyaImKbGzry8lp2nWYS/D/CCIJnV4eEiuboZOk4N0XoGp6HSSUyINB6HMrqLfv23f&#10;LCnxgRnBNBhZ0aP09Gb9+tWqt6UsoAUtpCMIYnzZ24q2IdgyyzxvZcf8BKw06GzAdSyg6XaZcKxH&#10;9E5nRZ5fZT04YR1w6T3+vRuddJ3wm0by8KVpvAxEVxS5hXS6dNbxzNYrVu4cs63iJxrsH1h0TBlM&#10;eoa6Y4GRvVN/QHWKO/DQhAmHLoOmUVymGrCaaf6imoeWWZlqQXG8Pcvk/x8s/3x4sF8dCcM7GLCB&#10;qQhv74H/8MTApmVmJ2+dg76VTGDiaZQs660vT0+j1L70EaTuP4HAJrN9gAQ0NK6LqmCdBNGxAcez&#10;6HIIhOPPYpbP8xxdHH3FbHa1TF3JWPn02jofPkjoSLxU1GFTEzo73PsQ2bDyKSQm86CV2Cqtk+F2&#10;9UY7cmA4ANv0pQJehGlD+opeL4rFKMBfIZBpJDtm/S1TpwJOslZdRZfnIFZG2d4bkeYsMKXHO1LW&#10;5qRjlG4UMQz1QJSo6KyIGaKuNYgjKutgnFzcNLy04H5R0uPUVtT/3DMnKdEfDXbnejqfxzFPxnzx&#10;tkDDXXrqSw8zHKEqGigZr5uQViMKZ+AWu9ioJPAzkxNnnMak+2lz4rhf2inqeb/XjwAAAP//AwBQ&#10;SwMEFAAGAAgAAAAhAIiY0gbfAAAACgEAAA8AAABkcnMvZG93bnJldi54bWxMj8FOwzAMhu9IvENk&#10;JC6IpXSQbaXphJBA7AYDwTVrvLYicUqTdeXtMSc42ZY//f5crifvxIhD7AJpuJplIJDqYDtqNLy9&#10;PlwuQcRkyBoXCDV8Y4R1dXpSmsKGI73guE2N4BCKhdHQptQXUsa6RW/iLPRIvNuHwZvE49BIO5gj&#10;h3sn8yxT0puO+EJrerxvsf7cHryG5fXT+BE38+f3Wu3dKl0sxsevQevzs+nuFkTCKf3B8KvP6lCx&#10;0y4cyEbhNORK3TCqYZFzZUDlqzmIHZMZN7Iq5f8Xqh8AAAD//wMAUEsBAi0AFAAGAAgAAAAhALaD&#10;OJL+AAAA4QEAABMAAAAAAAAAAAAAAAAAAAAAAFtDb250ZW50X1R5cGVzXS54bWxQSwECLQAUAAYA&#10;CAAAACEAOP0h/9YAAACUAQAACwAAAAAAAAAAAAAAAAAvAQAAX3JlbHMvLnJlbHNQSwECLQAUAAYA&#10;CAAAACEAj0C00xkCAAAnBAAADgAAAAAAAAAAAAAAAAAuAgAAZHJzL2Uyb0RvYy54bWxQSwECLQAU&#10;AAYACAAAACEAiJjSBt8AAAAKAQAADwAAAAAAAAAAAAAAAABzBAAAZHJzL2Rvd25yZXYueG1sUEsF&#10;BgAAAAAEAAQA8wAAAH8FAAAAAA==&#10;">
                      <v:textbox>
                        <w:txbxContent>
                          <w:p w14:paraId="09582EC1" w14:textId="77777777" w:rsidR="007E4488" w:rsidRDefault="007E4488" w:rsidP="007E4488"/>
                        </w:txbxContent>
                      </v:textbox>
                      <w10:wrap type="square" anchory="page"/>
                    </v:shape>
                  </w:pict>
                </mc:Fallback>
              </mc:AlternateContent>
            </w:r>
          </w:p>
          <w:p w14:paraId="00182F35" w14:textId="0E2FB2CE" w:rsidR="003F42C6" w:rsidRPr="00EE6657" w:rsidRDefault="003F42C6" w:rsidP="003F42C6">
            <w:pPr>
              <w:rPr>
                <w:b/>
                <w:bCs/>
              </w:rPr>
            </w:pPr>
            <w:r w:rsidRPr="00EE6657">
              <w:rPr>
                <w:b/>
                <w:bCs/>
              </w:rPr>
              <w:t>Eligibility Code (11 digits):</w:t>
            </w:r>
            <w:r w:rsidR="007E4488" w:rsidRPr="003B0FAE">
              <w:rPr>
                <w:b/>
                <w:bCs/>
                <w:noProof/>
              </w:rPr>
              <w:t xml:space="preserve"> </w:t>
            </w:r>
          </w:p>
          <w:p w14:paraId="7E322F50" w14:textId="2A00CDCB" w:rsidR="003F42C6" w:rsidRPr="00EE6657" w:rsidRDefault="007E4488" w:rsidP="003F42C6">
            <w:pPr>
              <w:rPr>
                <w:sz w:val="12"/>
                <w:szCs w:val="12"/>
              </w:rPr>
            </w:pPr>
            <w:r w:rsidRPr="003B0FAE">
              <w:rPr>
                <w:b/>
                <w:bCs/>
                <w:noProof/>
              </w:rPr>
              <mc:AlternateContent>
                <mc:Choice Requires="wps">
                  <w:drawing>
                    <wp:anchor distT="45720" distB="45720" distL="114300" distR="114300" simplePos="0" relativeHeight="251702784" behindDoc="0" locked="0" layoutInCell="1" allowOverlap="1" wp14:anchorId="05D81FB3" wp14:editId="780F7D25">
                      <wp:simplePos x="0" y="0"/>
                      <wp:positionH relativeFrom="column">
                        <wp:posOffset>4483100</wp:posOffset>
                      </wp:positionH>
                      <wp:positionV relativeFrom="page">
                        <wp:posOffset>727075</wp:posOffset>
                      </wp:positionV>
                      <wp:extent cx="1800000" cy="233680"/>
                      <wp:effectExtent l="0" t="0" r="10160" b="1397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233680"/>
                              </a:xfrm>
                              <a:prstGeom prst="rect">
                                <a:avLst/>
                              </a:prstGeom>
                              <a:solidFill>
                                <a:srgbClr val="FFFFFF"/>
                              </a:solidFill>
                              <a:ln w="9525">
                                <a:solidFill>
                                  <a:srgbClr val="000000"/>
                                </a:solidFill>
                                <a:miter lim="800000"/>
                                <a:headEnd/>
                                <a:tailEnd/>
                              </a:ln>
                            </wps:spPr>
                            <wps:txbx>
                              <w:txbxContent>
                                <w:p w14:paraId="5995F7C4"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81FB3" id="_x0000_s1059" type="#_x0000_t202" style="position:absolute;margin-left:353pt;margin-top:57.25pt;width:141.75pt;height:18.4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wMFAIAACcEAAAOAAAAZHJzL2Uyb0RvYy54bWysU9tu2zAMfR+wfxD0vjjXLjXiFF26DAO6&#10;C9DtA2RZjoXJokYpsbuvL6U4adZhL8P8IJCmdHh4SK5u+tawg0KvwRZ8MhpzpqyESttdwb9/275Z&#10;cuaDsJUwYFXBH5XnN+vXr1ady9UUGjCVQkYg1uedK3gTgsuzzMtGtcKPwClLwRqwFYFc3GUVio7Q&#10;W5NNx+OrrAOsHIJU3tPfu2OQrxN+XSsZvtS1V4GZghO3kE5MZxnPbL0S+Q6Fa7QcaIh/YNEKbSnp&#10;GepOBMH2qP+AarVE8FCHkYQ2g7rWUqUaqJrJ+EU1D41wKtVC4nh3lsn/P1j5+fDgviIL/TvoqYGp&#10;CO/uQf7wzMKmEXanbhGha5SoKPEkSpZ1zufD0yi1z30EKbtPUFGTxT5AAuprbKMqVCcjdGrA41l0&#10;1QcmY8rlOH6cSYpNZ7OrZepKJvLTa4c+fFDQsmgUHKmpCV0c7n2IbER+uhKTeTC62mpjkoO7cmOQ&#10;HQQNwDZ9qYAX14xlXcGvF9PFUYC/QiSuJ4K/ZWp1oEk2ui34UFGarSjbe1slOwhtjjZRNnbQMUp3&#10;FDH0Zc90VfDZLJKMupZQPZKyCMfJpU0jowH8xVlHU1tw/3MvUHFmPlrqzvVkPo9jnpz54u2UHLyM&#10;lJcRYSVBFTxwdjQ3Ia1GFM7CLXWx1kngZyYDZ5rGpPuwOXHcL/1063m/108AAAD//wMAUEsDBBQA&#10;BgAIAAAAIQDKQy3+4QAAAAsBAAAPAAAAZHJzL2Rvd25yZXYueG1sTI/NTsMwEITvSLyDtUhcUOuE&#10;tmkS4lQICURv0CK4uvE2ifBPsN00vD3LCW67O6PZb6rNZDQb0YfeWQHpPAGGtnGqt62At/3jLAcW&#10;orRKamdRwDcG2NSXF5UslTvbVxx3sWUUYkMpBXQxDiXnoenQyDB3A1rSjs4bGWn1LVdenincaH6b&#10;JBk3srf0oZMDPnTYfO5ORkC+fB4/wnbx8t5kR13Em/X49OWFuL6a7u+ARZzinxl+8QkdamI6uJNV&#10;gWkB6ySjLpGEdLkCRo4iL2g40GWVLoDXFf/fof4BAAD//wMAUEsBAi0AFAAGAAgAAAAhALaDOJL+&#10;AAAA4QEAABMAAAAAAAAAAAAAAAAAAAAAAFtDb250ZW50X1R5cGVzXS54bWxQSwECLQAUAAYACAAA&#10;ACEAOP0h/9YAAACUAQAACwAAAAAAAAAAAAAAAAAvAQAAX3JlbHMvLnJlbHNQSwECLQAUAAYACAAA&#10;ACEAvEK8DBQCAAAnBAAADgAAAAAAAAAAAAAAAAAuAgAAZHJzL2Uyb0RvYy54bWxQSwECLQAUAAYA&#10;CAAAACEAykMt/uEAAAALAQAADwAAAAAAAAAAAAAAAABuBAAAZHJzL2Rvd25yZXYueG1sUEsFBgAA&#10;AAAEAAQA8wAAAHwFAAAAAA==&#10;">
                      <v:textbox>
                        <w:txbxContent>
                          <w:p w14:paraId="5995F7C4" w14:textId="77777777" w:rsidR="007E4488" w:rsidRDefault="007E4488" w:rsidP="007E4488"/>
                        </w:txbxContent>
                      </v:textbox>
                      <w10:wrap type="square" anchory="page"/>
                    </v:shape>
                  </w:pict>
                </mc:Fallback>
              </mc:AlternateContent>
            </w:r>
          </w:p>
          <w:p w14:paraId="332D8E46" w14:textId="58615B84" w:rsidR="003F42C6" w:rsidRPr="007E4488" w:rsidRDefault="003F42C6" w:rsidP="003F42C6">
            <w:pPr>
              <w:rPr>
                <w:b/>
                <w:bCs/>
              </w:rPr>
            </w:pPr>
            <w:r w:rsidRPr="007E4488">
              <w:rPr>
                <w:b/>
                <w:bCs/>
              </w:rPr>
              <w:t>National Insurance number used when making an application to HMRC:</w:t>
            </w:r>
            <w:r w:rsidR="007E4488" w:rsidRPr="007E4488">
              <w:rPr>
                <w:b/>
                <w:bCs/>
                <w:noProof/>
              </w:rPr>
              <w:t xml:space="preserve"> </w:t>
            </w:r>
          </w:p>
          <w:p w14:paraId="2CBA1A5E" w14:textId="1EC4D194" w:rsidR="003F42C6" w:rsidRPr="00EE6657" w:rsidRDefault="003F42C6" w:rsidP="003F42C6">
            <w:pPr>
              <w:rPr>
                <w:sz w:val="12"/>
                <w:szCs w:val="12"/>
              </w:rPr>
            </w:pPr>
          </w:p>
          <w:p w14:paraId="04C01307" w14:textId="27C03AAA" w:rsidR="003F42C6" w:rsidRPr="00EE6657" w:rsidRDefault="003F42C6" w:rsidP="003F42C6">
            <w:pPr>
              <w:rPr>
                <w:color w:val="2F5496" w:themeColor="accent1" w:themeShade="BF"/>
              </w:rPr>
            </w:pPr>
            <w:r w:rsidRPr="00EE6657">
              <w:rPr>
                <w:color w:val="2F5496" w:themeColor="accent1" w:themeShade="BF"/>
              </w:rPr>
              <w:t xml:space="preserve">Universal entitlement </w:t>
            </w:r>
          </w:p>
          <w:p w14:paraId="1CE6207C" w14:textId="77777777" w:rsidR="00EE6657" w:rsidRDefault="00EE6657" w:rsidP="003F42C6">
            <w:r>
              <w:t>If your child’s funded hours are split between two settings you must nominate the setting that would receive the universal entitlement (15 hours) Please note: where the entitlement is split with a school nursery, the school will automatically deliver the universal entitlement.</w:t>
            </w:r>
          </w:p>
          <w:p w14:paraId="128E168F" w14:textId="42626E76" w:rsidR="00EE6657" w:rsidRPr="00DE77E9" w:rsidRDefault="007E4488" w:rsidP="00DE77E9">
            <w:pPr>
              <w:tabs>
                <w:tab w:val="left" w:pos="2730"/>
              </w:tabs>
              <w:rPr>
                <w:sz w:val="18"/>
                <w:szCs w:val="18"/>
              </w:rPr>
            </w:pPr>
            <w:r w:rsidRPr="003B0FAE">
              <w:rPr>
                <w:b/>
                <w:bCs/>
                <w:noProof/>
              </w:rPr>
              <mc:AlternateContent>
                <mc:Choice Requires="wps">
                  <w:drawing>
                    <wp:anchor distT="45720" distB="45720" distL="114300" distR="114300" simplePos="0" relativeHeight="251705856" behindDoc="0" locked="0" layoutInCell="1" allowOverlap="1" wp14:anchorId="5DBDC4AF" wp14:editId="24A0152D">
                      <wp:simplePos x="0" y="0"/>
                      <wp:positionH relativeFrom="column">
                        <wp:posOffset>2578100</wp:posOffset>
                      </wp:positionH>
                      <wp:positionV relativeFrom="page">
                        <wp:posOffset>1822450</wp:posOffset>
                      </wp:positionV>
                      <wp:extent cx="2952000" cy="233680"/>
                      <wp:effectExtent l="0" t="0" r="20320" b="1397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000" cy="233680"/>
                              </a:xfrm>
                              <a:prstGeom prst="rect">
                                <a:avLst/>
                              </a:prstGeom>
                              <a:solidFill>
                                <a:srgbClr val="FFFFFF"/>
                              </a:solidFill>
                              <a:ln w="9525">
                                <a:solidFill>
                                  <a:srgbClr val="000000"/>
                                </a:solidFill>
                                <a:miter lim="800000"/>
                                <a:headEnd/>
                                <a:tailEnd/>
                              </a:ln>
                            </wps:spPr>
                            <wps:txbx>
                              <w:txbxContent>
                                <w:p w14:paraId="726C5CD8"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DC4AF" id="_x0000_s1060" type="#_x0000_t202" style="position:absolute;margin-left:203pt;margin-top:143.5pt;width:232.45pt;height:18.4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cKFgIAACcEAAAOAAAAZHJzL2Uyb0RvYy54bWysU9tu2zAMfR+wfxD0vjjXLjXiFF26DAO6&#10;C9DtA2RZjoXJokYpsbOvLyWnadZhL8P8IIgmdXh4SK5u+tawg0KvwRZ8MhpzpqyESttdwb9/275Z&#10;cuaDsJUwYFXBj8rzm/XrV6vO5WoKDZhKISMQ6/POFbwJweVZ5mWjWuFH4JQlZw3YikAm7rIKRUfo&#10;rcmm4/FV1gFWDkEq7+nv3eDk64Rf10qGL3XtVWCm4MQtpBPTWcYzW69EvkPhGi1PNMQ/sGiFtpT0&#10;DHUngmB71H9AtVoieKjDSEKbQV1rqVINVM1k/KKah0Y4lWohcbw7y+T/H6z8fHhwX5GF/h301MBU&#10;hHf3IH94ZmHTCLtTt4jQNUpUlHgSJcs65/PT0yi1z30EKbtPUFGTxT5AAuprbKMqVCcjdGrA8Sy6&#10;6gOT9HN6vaBGkkuSbzqbXS1TVzKRP7126MMHBS2Ll4IjNTWhi8O9D5GNyJ9CYjIPRldbbUwycFdu&#10;DLKDoAHYpi8V8CLMWNYVnJgsBgH+CkFMI9kh62+ZWh1oko1uC748B4k8yvbeVmnOgtBmuBNlY086&#10;RukGEUNf9kxXBZ/NY4aoawnVkZRFGCaXNo0uDeAvzjqa2oL7n3uBijPz0VJ3rifzeRzzZMwXb6dk&#10;4KWnvPQIKwmq4IGz4boJaTWicBZuqYu1TgI/MzlxpmlMup82J477pZ2invd7/QgAAP//AwBQSwME&#10;FAAGAAgAAAAhAFlkjwjhAAAACwEAAA8AAABkcnMvZG93bnJldi54bWxMj0FPwzAMhe9I/IfISFwQ&#10;S2mnritNJ4QEgtsYCK5Z47UVjVOSrCv/HnOCk229p+fvVZvZDmJCH3pHCm4WCQikxpmeWgVvrw/X&#10;BYgQNRk9OEIF3xhgU5+fVbo07kQvOO1iKziEQqkVdDGOpZSh6dDqsHAjEmsH562OfPpWGq9PHG4H&#10;mSZJLq3uiT90esT7DpvP3dEqKJZP00d4zrbvTX4Y1vFqNT1+eaUuL+a7WxAR5/hnhl98Roeamfbu&#10;SCaIQcEyyblLVJAWK17YwXMNYq8gS7MCZF3J/x3qHwAAAP//AwBQSwECLQAUAAYACAAAACEAtoM4&#10;kv4AAADhAQAAEwAAAAAAAAAAAAAAAAAAAAAAW0NvbnRlbnRfVHlwZXNdLnhtbFBLAQItABQABgAI&#10;AAAAIQA4/SH/1gAAAJQBAAALAAAAAAAAAAAAAAAAAC8BAABfcmVscy8ucmVsc1BLAQItABQABgAI&#10;AAAAIQDV9jcKFgIAACcEAAAOAAAAAAAAAAAAAAAAAC4CAABkcnMvZTJvRG9jLnhtbFBLAQItABQA&#10;BgAIAAAAIQBZZI8I4QAAAAsBAAAPAAAAAAAAAAAAAAAAAHAEAABkcnMvZG93bnJldi54bWxQSwUG&#10;AAAAAAQABADzAAAAfgUAAAAA&#10;">
                      <v:textbox>
                        <w:txbxContent>
                          <w:p w14:paraId="726C5CD8" w14:textId="77777777" w:rsidR="007E4488" w:rsidRDefault="007E4488" w:rsidP="007E4488"/>
                        </w:txbxContent>
                      </v:textbox>
                      <w10:wrap type="square" anchory="page"/>
                    </v:shape>
                  </w:pict>
                </mc:Fallback>
              </mc:AlternateContent>
            </w:r>
          </w:p>
          <w:p w14:paraId="7E5B5D76" w14:textId="7CA5EDE4" w:rsidR="00EE6657" w:rsidRPr="00EE6657" w:rsidRDefault="00EE6657" w:rsidP="003F42C6">
            <w:pPr>
              <w:rPr>
                <w:b/>
                <w:bCs/>
              </w:rPr>
            </w:pPr>
            <w:r w:rsidRPr="00EE6657">
              <w:rPr>
                <w:b/>
                <w:bCs/>
              </w:rPr>
              <w:t>Nominated setting</w:t>
            </w:r>
            <w:r w:rsidR="00B61CBA">
              <w:rPr>
                <w:b/>
                <w:bCs/>
              </w:rPr>
              <w:t xml:space="preserve"> for universal 15 hours</w:t>
            </w:r>
            <w:r w:rsidRPr="00EE6657">
              <w:rPr>
                <w:b/>
                <w:bCs/>
              </w:rPr>
              <w:t>:</w:t>
            </w:r>
            <w:r w:rsidR="007E4488" w:rsidRPr="003B0FAE">
              <w:rPr>
                <w:b/>
                <w:bCs/>
                <w:noProof/>
              </w:rPr>
              <w:t xml:space="preserve"> </w:t>
            </w:r>
          </w:p>
          <w:p w14:paraId="624C7349" w14:textId="66901037" w:rsidR="00EE6657" w:rsidRPr="00DE77E9" w:rsidRDefault="00EE6657" w:rsidP="003F42C6">
            <w:pPr>
              <w:rPr>
                <w:sz w:val="14"/>
                <w:szCs w:val="14"/>
              </w:rPr>
            </w:pPr>
          </w:p>
        </w:tc>
      </w:tr>
      <w:tr w:rsidR="006D20C2" w14:paraId="11C51FE2" w14:textId="77777777" w:rsidTr="006D20C2">
        <w:tc>
          <w:tcPr>
            <w:tcW w:w="10609" w:type="dxa"/>
          </w:tcPr>
          <w:p w14:paraId="30912D91" w14:textId="3F08F755" w:rsidR="006D20C2" w:rsidRPr="00EE6657" w:rsidRDefault="00EE6657" w:rsidP="00EE6657">
            <w:pPr>
              <w:pStyle w:val="ListParagraph"/>
              <w:numPr>
                <w:ilvl w:val="0"/>
                <w:numId w:val="1"/>
              </w:numPr>
              <w:rPr>
                <w:color w:val="2F5496" w:themeColor="accent1" w:themeShade="BF"/>
              </w:rPr>
            </w:pPr>
            <w:r w:rsidRPr="00EE6657">
              <w:rPr>
                <w:color w:val="2F5496" w:themeColor="accent1" w:themeShade="BF"/>
              </w:rPr>
              <w:t>Early Years Pupil Premium (EYPP)</w:t>
            </w:r>
          </w:p>
          <w:p w14:paraId="34AFD7BD" w14:textId="77777777" w:rsidR="00EE6657" w:rsidRPr="00DE77E9" w:rsidRDefault="00EE6657" w:rsidP="00EE6657">
            <w:pPr>
              <w:rPr>
                <w:sz w:val="16"/>
                <w:szCs w:val="16"/>
              </w:rPr>
            </w:pPr>
          </w:p>
          <w:p w14:paraId="01E0D4D7" w14:textId="5F818E3A" w:rsidR="00EE6657" w:rsidRDefault="00EE6657" w:rsidP="00EE6657">
            <w:r>
              <w:t xml:space="preserve">EYPP is additional funding paid to childcare providers for children of families in receipt of certain benefits. The funding is used to enhance the quality of the early years’ experience for the child by improving the teaching, learning, facilities and resources, with the aim of impacting positively the child’s progress and development. EYPP is only paid for the Universal Entitlement hours and not if your child is in a school reception class. For more information please speak to your childcare provider. </w:t>
            </w:r>
            <w:r w:rsidR="004329D8">
              <w:t>To do a check for EYPP eligibility we need the following information</w:t>
            </w:r>
            <w:r w:rsidR="00920342">
              <w:t>, please complete in full the boxes below:</w:t>
            </w:r>
          </w:p>
          <w:p w14:paraId="461F074A" w14:textId="593B02DE" w:rsidR="00EE6657" w:rsidRPr="00FC7559" w:rsidRDefault="007E4488" w:rsidP="00EE6657">
            <w:pPr>
              <w:rPr>
                <w:sz w:val="12"/>
                <w:szCs w:val="12"/>
              </w:rPr>
            </w:pPr>
            <w:r w:rsidRPr="003B0FAE">
              <w:rPr>
                <w:b/>
                <w:bCs/>
                <w:noProof/>
              </w:rPr>
              <mc:AlternateContent>
                <mc:Choice Requires="wps">
                  <w:drawing>
                    <wp:anchor distT="45720" distB="45720" distL="114300" distR="114300" simplePos="0" relativeHeight="251717120" behindDoc="0" locked="0" layoutInCell="1" allowOverlap="1" wp14:anchorId="12D4A929" wp14:editId="60953D00">
                      <wp:simplePos x="0" y="0"/>
                      <wp:positionH relativeFrom="column">
                        <wp:posOffset>2235200</wp:posOffset>
                      </wp:positionH>
                      <wp:positionV relativeFrom="page">
                        <wp:posOffset>1428115</wp:posOffset>
                      </wp:positionV>
                      <wp:extent cx="2880000" cy="233680"/>
                      <wp:effectExtent l="0" t="0" r="15875" b="1397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233680"/>
                              </a:xfrm>
                              <a:prstGeom prst="rect">
                                <a:avLst/>
                              </a:prstGeom>
                              <a:solidFill>
                                <a:srgbClr val="FFFFFF"/>
                              </a:solidFill>
                              <a:ln w="9525">
                                <a:solidFill>
                                  <a:srgbClr val="000000"/>
                                </a:solidFill>
                                <a:miter lim="800000"/>
                                <a:headEnd/>
                                <a:tailEnd/>
                              </a:ln>
                            </wps:spPr>
                            <wps:txbx>
                              <w:txbxContent>
                                <w:p w14:paraId="3C390CAA"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4A929" id="_x0000_s1061" type="#_x0000_t202" style="position:absolute;margin-left:176pt;margin-top:112.45pt;width:226.75pt;height:18.4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dYGAIAACcEAAAOAAAAZHJzL2Uyb0RvYy54bWysU9uO2yAQfa/Uf0C8N06cZJu1QlbbbFNV&#10;2l6kbT8AYxyjYoYCiZ1+/Q7Ym0236ktVPyDGA2fOnDmsb/pWk6N0XoFhdDaZUiKNgEqZPaPfv+3e&#10;rCjxgZuKazCS0ZP09Gbz+tW6s4XMoQFdSUcQxPiis4w2Idgiy7xoZMv9BKw0mKzBtTxg6PZZ5XiH&#10;6K3O8un0KuvAVdaBkN7j37shSTcJv66lCF/q2stANKPILaTVpbWMa7ZZ82LvuG2UGGnwf2DRcmWw&#10;6BnqjgdODk79AdUq4cBDHSYC2gzqWgmZesBuZtMX3Tw03MrUC4rj7Vkm//9gxefjg/3qSOjfQY8D&#10;TE14ew/ihycGtg03e3nrHHSN5BUWnkXJss76YrwapfaFjyBl9wkqHDI/BEhAfe3aqAr2SRAdB3A6&#10;iy77QAT+zFerKX6UCMzl8/nVKk0l48XTbet8+CChJXHDqMOhJnR+vPchsuHF05FYzINW1U5pnQK3&#10;L7fakSNHA+zSlxp4cUwb0jF6vcyXgwB/hYhUkexQ9bdKrQroZK1aRlNDo7eibO9NlXwWuNLDHilr&#10;M+oYpRtEDH3ZE1UxOl/GClHXEqoTKutgcC6+NNw04H5R0qFrGfU/D9xJSvRHg9O5ni0W0eYpWCzf&#10;5hi4y0x5meFGIBSjgZJhuw3paUThDNziFGuVBH5mMnJGNybdx5cT7X4Zp1PP73vzCAAA//8DAFBL&#10;AwQUAAYACAAAACEAbKXCNOIAAAALAQAADwAAAGRycy9kb3ducmV2LnhtbEyPwU7DMBBE70j8g7VI&#10;XBB1mjZpGuJUCAkEN2gruLqxm0TY62C7afh7lhMcZ2c0+6baTNawUfvQOxQwnyXANDZO9dgK2O8e&#10;bwtgIUpU0jjUAr51gE19eVHJUrkzvulxG1tGJRhKKaCLcSg5D02nrQwzN2gk7+i8lZGkb7ny8kzl&#10;1vA0SXJuZY/0oZODfuh087k9WQHF8nn8CC+L1/cmP5p1vFmNT19eiOur6f4OWNRT/AvDLz6hQ01M&#10;B3dCFZgRsMhS2hIFpOlyDYwSRZJlwA50yecr4HXF/2+ofwAAAP//AwBQSwECLQAUAAYACAAAACEA&#10;toM4kv4AAADhAQAAEwAAAAAAAAAAAAAAAAAAAAAAW0NvbnRlbnRfVHlwZXNdLnhtbFBLAQItABQA&#10;BgAIAAAAIQA4/SH/1gAAAJQBAAALAAAAAAAAAAAAAAAAAC8BAABfcmVscy8ucmVsc1BLAQItABQA&#10;BgAIAAAAIQAHSmdYGAIAACcEAAAOAAAAAAAAAAAAAAAAAC4CAABkcnMvZTJvRG9jLnhtbFBLAQIt&#10;ABQABgAIAAAAIQBspcI04gAAAAsBAAAPAAAAAAAAAAAAAAAAAHIEAABkcnMvZG93bnJldi54bWxQ&#10;SwUGAAAAAAQABADzAAAAgQUAAAAA&#10;">
                      <v:textbox>
                        <w:txbxContent>
                          <w:p w14:paraId="3C390CAA" w14:textId="77777777" w:rsidR="007E4488" w:rsidRDefault="007E4488" w:rsidP="007E4488"/>
                        </w:txbxContent>
                      </v:textbox>
                      <w10:wrap type="square" anchory="page"/>
                    </v:shape>
                  </w:pict>
                </mc:Fallback>
              </mc:AlternateContent>
            </w:r>
          </w:p>
          <w:p w14:paraId="56405E8C" w14:textId="14A0005F" w:rsidR="00EE6657" w:rsidRPr="00EE6657" w:rsidRDefault="00EE6657" w:rsidP="00EE6657">
            <w:pPr>
              <w:rPr>
                <w:b/>
                <w:bCs/>
              </w:rPr>
            </w:pPr>
            <w:r w:rsidRPr="00EE6657">
              <w:rPr>
                <w:b/>
                <w:bCs/>
              </w:rPr>
              <w:t>Parent/carer/guardian full name:</w:t>
            </w:r>
            <w:r w:rsidR="007E4488" w:rsidRPr="003B0FAE">
              <w:rPr>
                <w:b/>
                <w:bCs/>
                <w:noProof/>
              </w:rPr>
              <w:t xml:space="preserve"> </w:t>
            </w:r>
          </w:p>
          <w:p w14:paraId="4BCDA079" w14:textId="294B2EEB" w:rsidR="00EE6657" w:rsidRPr="00FC7559" w:rsidRDefault="007E4488" w:rsidP="00EE6657">
            <w:pPr>
              <w:rPr>
                <w:sz w:val="12"/>
                <w:szCs w:val="12"/>
              </w:rPr>
            </w:pPr>
            <w:r w:rsidRPr="003B0FAE">
              <w:rPr>
                <w:b/>
                <w:bCs/>
                <w:noProof/>
              </w:rPr>
              <mc:AlternateContent>
                <mc:Choice Requires="wps">
                  <w:drawing>
                    <wp:anchor distT="45720" distB="45720" distL="114300" distR="114300" simplePos="0" relativeHeight="251720192" behindDoc="0" locked="0" layoutInCell="1" allowOverlap="1" wp14:anchorId="04615010" wp14:editId="240EAEFE">
                      <wp:simplePos x="0" y="0"/>
                      <wp:positionH relativeFrom="column">
                        <wp:posOffset>2320925</wp:posOffset>
                      </wp:positionH>
                      <wp:positionV relativeFrom="page">
                        <wp:posOffset>1675765</wp:posOffset>
                      </wp:positionV>
                      <wp:extent cx="1439545" cy="233680"/>
                      <wp:effectExtent l="0" t="0" r="27305" b="1397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33680"/>
                              </a:xfrm>
                              <a:prstGeom prst="rect">
                                <a:avLst/>
                              </a:prstGeom>
                              <a:solidFill>
                                <a:srgbClr val="FFFFFF"/>
                              </a:solidFill>
                              <a:ln w="9525">
                                <a:solidFill>
                                  <a:srgbClr val="000000"/>
                                </a:solidFill>
                                <a:miter lim="800000"/>
                                <a:headEnd/>
                                <a:tailEnd/>
                              </a:ln>
                            </wps:spPr>
                            <wps:txbx>
                              <w:txbxContent>
                                <w:p w14:paraId="38BD04A3"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15010" id="_x0000_s1062" type="#_x0000_t202" style="position:absolute;margin-left:182.75pt;margin-top:131.95pt;width:113.35pt;height:18.4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2FeFQIAACcEAAAOAAAAZHJzL2Uyb0RvYy54bWysU9tu2zAMfR+wfxD0vjj3JUacokuXYUB3&#10;Abp9gCzLsTBZ1Cgldvb1pZQ0DbrtZZgfBNGkDsnDw9VN3xp2UOg12IKPBkPOlJVQabsr+Pdv2zcL&#10;znwQthIGrCr4UXl+s379atW5XI2hAVMpZARifd65gjchuDzLvGxUK/wAnLLkrAFbEcjEXVah6Ai9&#10;Ndl4OJxnHWDlEKTynv7enZx8nfDrWsnwpa69CswUnGoL6cR0lvHM1iuR71C4RstzGeIfqmiFtpT0&#10;AnUngmB71L9BtVoieKjDQEKbQV1rqVIP1M1o+KKbh0Y4lXohcry70OT/H6z8fHhwX5GF/h30NMDU&#10;hHf3IH94ZmHTCLtTt4jQNUpUlHgUKcs65/Pz00i1z30EKbtPUNGQxT5AAuprbCMr1CcjdBrA8UK6&#10;6gOTMeV0spxNZ5xJ8o0nk/kiTSUT+dNrhz58UNCyeCk40lATujjc+xCrEflTSEzmwehqq41JBu7K&#10;jUF2ECSAbfpSAy/CjGVdwZez8exEwF8hhun7E0SrAynZ6Lbgi0uQyCNt722VdBaENqc7lWzsmcdI&#10;3YnE0Jc901XBJ/OYIfJaQnUkZhFOyqVNo0sD+IuzjlRbcP9zL1BxZj5ams5yNJ1GmSdjOns7JgOv&#10;PeW1R1hJUAUPnJ2um5BWIxJn4ZamWOtE8HMl55pJjYn38+ZEuV/bKep5v9ePAAAA//8DAFBLAwQU&#10;AAYACAAAACEAn9DRL+EAAAALAQAADwAAAGRycy9kb3ducmV2LnhtbEyPwU7DMBBE70j8g7VIXBC1&#10;SUjahDgVQgLBDdoKrm7iJhH2OthuGv6e5QTH1TzNvK3WszVs0j4MDiXcLAQwjY1rB+wk7LaP1ytg&#10;ISpslXGoJXzrAOv6/KxSZetO+KanTewYlWAolYQ+xrHkPDS9tios3KiRsoPzVkU6fcdbr05Ubg1P&#10;hMi5VQPSQq9G/dDr5nNztBJWt8/TR3hJX9+b/GCKeLWcnr68lJcX8/0dsKjn+AfDrz6pQ01Oe3fE&#10;NjAjIc2zjFAJSZ4WwIjIiiQBtqdIiCXwuuL/f6h/AAAA//8DAFBLAQItABQABgAIAAAAIQC2gziS&#10;/gAAAOEBAAATAAAAAAAAAAAAAAAAAAAAAABbQ29udGVudF9UeXBlc10ueG1sUEsBAi0AFAAGAAgA&#10;AAAhADj9If/WAAAAlAEAAAsAAAAAAAAAAAAAAAAALwEAAF9yZWxzLy5yZWxzUEsBAi0AFAAGAAgA&#10;AAAhALvjYV4VAgAAJwQAAA4AAAAAAAAAAAAAAAAALgIAAGRycy9lMm9Eb2MueG1sUEsBAi0AFAAG&#10;AAgAAAAhAJ/Q0S/hAAAACwEAAA8AAAAAAAAAAAAAAAAAbwQAAGRycy9kb3ducmV2LnhtbFBLBQYA&#10;AAAABAAEAPMAAAB9BQAAAAA=&#10;">
                      <v:textbox>
                        <w:txbxContent>
                          <w:p w14:paraId="38BD04A3" w14:textId="77777777" w:rsidR="007E4488" w:rsidRDefault="007E4488" w:rsidP="007E4488"/>
                        </w:txbxContent>
                      </v:textbox>
                      <w10:wrap type="square" anchory="page"/>
                    </v:shape>
                  </w:pict>
                </mc:Fallback>
              </mc:AlternateContent>
            </w:r>
          </w:p>
          <w:p w14:paraId="41C2B879" w14:textId="5DB6A7D9" w:rsidR="00EE6657" w:rsidRPr="00EE6657" w:rsidRDefault="00EE6657" w:rsidP="00EE6657">
            <w:pPr>
              <w:rPr>
                <w:b/>
                <w:bCs/>
              </w:rPr>
            </w:pPr>
            <w:r w:rsidRPr="00EE6657">
              <w:rPr>
                <w:b/>
                <w:bCs/>
              </w:rPr>
              <w:t>Parent/carer/guardian date of birth:</w:t>
            </w:r>
          </w:p>
          <w:p w14:paraId="79EDD96B" w14:textId="33BA6A40" w:rsidR="00EE6657" w:rsidRPr="00FC7559" w:rsidRDefault="007E4488" w:rsidP="00EE6657">
            <w:pPr>
              <w:rPr>
                <w:sz w:val="12"/>
                <w:szCs w:val="12"/>
              </w:rPr>
            </w:pPr>
            <w:r w:rsidRPr="003B0FAE">
              <w:rPr>
                <w:b/>
                <w:bCs/>
                <w:noProof/>
              </w:rPr>
              <mc:AlternateContent>
                <mc:Choice Requires="wps">
                  <w:drawing>
                    <wp:anchor distT="45720" distB="45720" distL="114300" distR="114300" simplePos="0" relativeHeight="251709952" behindDoc="0" locked="0" layoutInCell="1" allowOverlap="1" wp14:anchorId="478E7AC9" wp14:editId="68E0F53D">
                      <wp:simplePos x="0" y="0"/>
                      <wp:positionH relativeFrom="column">
                        <wp:posOffset>2120900</wp:posOffset>
                      </wp:positionH>
                      <wp:positionV relativeFrom="page">
                        <wp:posOffset>1942465</wp:posOffset>
                      </wp:positionV>
                      <wp:extent cx="1800000" cy="233680"/>
                      <wp:effectExtent l="0" t="0" r="10160" b="1397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233680"/>
                              </a:xfrm>
                              <a:prstGeom prst="rect">
                                <a:avLst/>
                              </a:prstGeom>
                              <a:solidFill>
                                <a:srgbClr val="FFFFFF"/>
                              </a:solidFill>
                              <a:ln w="9525">
                                <a:solidFill>
                                  <a:srgbClr val="000000"/>
                                </a:solidFill>
                                <a:miter lim="800000"/>
                                <a:headEnd/>
                                <a:tailEnd/>
                              </a:ln>
                            </wps:spPr>
                            <wps:txbx>
                              <w:txbxContent>
                                <w:p w14:paraId="510A5C6F"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E7AC9" id="_x0000_s1063" type="#_x0000_t202" style="position:absolute;margin-left:167pt;margin-top:152.95pt;width:141.75pt;height:18.4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RjFAIAACcEAAAOAAAAZHJzL2Uyb0RvYy54bWysU9tu2zAMfR+wfxD0vjjXNjXiFF26DAO6&#10;C9DtA2RZjoXJokYpsbuvH6U4adZhL8P8IJCmdHh4SK5u+9awg0KvwRZ8MhpzpqyESttdwb993b5Z&#10;cuaDsJUwYFXBn5Tnt+vXr1ady9UUGjCVQkYg1uedK3gTgsuzzMtGtcKPwClLwRqwFYFc3GUVio7Q&#10;W5NNx+OrrAOsHIJU3tPf+2OQrxN+XSsZPte1V4GZghO3kE5MZxnPbL0S+Q6Fa7QcaIh/YNEKbSnp&#10;GepeBMH2qP+AarVE8FCHkYQ2g7rWUqUaqJrJ+EU1j41wKtVC4nh3lsn/P1j56fDoviAL/VvoqYGp&#10;CO8eQH73zMKmEXan7hCha5SoKPEkSpZ1zufD0yi1z30EKbuPUFGTxT5AAuprbKMqVCcjdGrA01l0&#10;1QcmY8rlOH6cSYpNZ7OrZepKJvLTa4c+vFfQsmgUHKmpCV0cHnyIbER+uhKTeTC62mpjkoO7cmOQ&#10;HQQNwDZ9qYAX14xlXcFvFtPFUYC/QiSuJ4K/ZWp1oEk2ui34UFGarSjbO1slOwhtjjZRNnbQMUp3&#10;FDH0Zc90VfDZdSQZdS2heiJlEY6TS5tGRgP4k7OOprbg/sdeoOLMfLDUnZvJfB7HPDnzxfWUHLyM&#10;lJcRYSVBFTxwdjQ3Ia1GFM7CHXWx1kngZyYDZ5rGpPuwOXHcL/1063m/178AAAD//wMAUEsDBBQA&#10;BgAIAAAAIQAVx5pd4gAAAAsBAAAPAAAAZHJzL2Rvd25yZXYueG1sTI/BTsMwEETvSPyDtUhcEHXa&#10;pEkb4lQICQQ3aCu4urGbRNjrYLtp+HuWE9x2d0azb6rNZA0btQ+9QwHzWQJMY+NUj62A/e7xdgUs&#10;RIlKGodawLcOsKkvLypZKnfGNz1uY8soBEMpBXQxDiXnoem0lWHmBo2kHZ23MtLqW668PFO4NXyR&#10;JDm3skf60MlBP3S6+dyerIBV9jx+hJf09b3Jj2Ydb4rx6csLcX013d8Bi3qKf2b4xSd0qInp4E6o&#10;AjMC0jSjLpGGZLkGRo58XiyBHeiSLQrgdcX/d6h/AAAA//8DAFBLAQItABQABgAIAAAAIQC2gziS&#10;/gAAAOEBAAATAAAAAAAAAAAAAAAAAAAAAABbQ29udGVudF9UeXBlc10ueG1sUEsBAi0AFAAGAAgA&#10;AAAhADj9If/WAAAAlAEAAAsAAAAAAAAAAAAAAAAALwEAAF9yZWxzLy5yZWxzUEsBAi0AFAAGAAgA&#10;AAAhAHaR5GMUAgAAJwQAAA4AAAAAAAAAAAAAAAAALgIAAGRycy9lMm9Eb2MueG1sUEsBAi0AFAAG&#10;AAgAAAAhABXHml3iAAAACwEAAA8AAAAAAAAAAAAAAAAAbgQAAGRycy9kb3ducmV2LnhtbFBLBQYA&#10;AAAABAAEAPMAAAB9BQAAAAA=&#10;">
                      <v:textbox>
                        <w:txbxContent>
                          <w:p w14:paraId="510A5C6F" w14:textId="77777777" w:rsidR="007E4488" w:rsidRDefault="007E4488" w:rsidP="007E4488"/>
                        </w:txbxContent>
                      </v:textbox>
                      <w10:wrap type="square" anchory="page"/>
                    </v:shape>
                  </w:pict>
                </mc:Fallback>
              </mc:AlternateContent>
            </w:r>
          </w:p>
          <w:p w14:paraId="006D6AA6" w14:textId="25238764" w:rsidR="00EE6657" w:rsidRPr="00EE6657" w:rsidRDefault="00EE6657" w:rsidP="00EE6657">
            <w:pPr>
              <w:rPr>
                <w:b/>
                <w:bCs/>
              </w:rPr>
            </w:pPr>
            <w:r w:rsidRPr="00EE6657">
              <w:rPr>
                <w:b/>
                <w:bCs/>
              </w:rPr>
              <w:t>National Insurance (NI) number:</w:t>
            </w:r>
            <w:r w:rsidR="007E4488" w:rsidRPr="003B0FAE">
              <w:rPr>
                <w:b/>
                <w:bCs/>
                <w:noProof/>
              </w:rPr>
              <w:t xml:space="preserve"> </w:t>
            </w:r>
          </w:p>
          <w:p w14:paraId="2A11EDE1" w14:textId="725DD8B9" w:rsidR="00EE6657" w:rsidRPr="00636058" w:rsidRDefault="007E4488" w:rsidP="00EE6657">
            <w:r w:rsidRPr="00636058">
              <w:rPr>
                <w:b/>
                <w:bCs/>
                <w:noProof/>
                <w:sz w:val="40"/>
                <w:szCs w:val="40"/>
              </w:rPr>
              <mc:AlternateContent>
                <mc:Choice Requires="wps">
                  <w:drawing>
                    <wp:anchor distT="45720" distB="45720" distL="114300" distR="114300" simplePos="0" relativeHeight="251714048" behindDoc="0" locked="0" layoutInCell="1" allowOverlap="1" wp14:anchorId="147CC77F" wp14:editId="1A5631DC">
                      <wp:simplePos x="0" y="0"/>
                      <wp:positionH relativeFrom="column">
                        <wp:posOffset>3044825</wp:posOffset>
                      </wp:positionH>
                      <wp:positionV relativeFrom="page">
                        <wp:posOffset>2218690</wp:posOffset>
                      </wp:positionV>
                      <wp:extent cx="1800000" cy="233680"/>
                      <wp:effectExtent l="0" t="0" r="10160" b="1397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233680"/>
                              </a:xfrm>
                              <a:prstGeom prst="rect">
                                <a:avLst/>
                              </a:prstGeom>
                              <a:solidFill>
                                <a:srgbClr val="FFFFFF"/>
                              </a:solidFill>
                              <a:ln w="9525">
                                <a:solidFill>
                                  <a:srgbClr val="000000"/>
                                </a:solidFill>
                                <a:miter lim="800000"/>
                                <a:headEnd/>
                                <a:tailEnd/>
                              </a:ln>
                            </wps:spPr>
                            <wps:txbx>
                              <w:txbxContent>
                                <w:p w14:paraId="07D6D673"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CC77F" id="_x0000_s1064" type="#_x0000_t202" style="position:absolute;margin-left:239.75pt;margin-top:174.7pt;width:141.75pt;height:18.4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8TFAIAACcEAAAOAAAAZHJzL2Uyb0RvYy54bWysU9tu2zAMfR+wfxD0vjjXLjXiFF26DAO6&#10;C9DtA2RZjoXJokYpsbuvL6U4adZhL8P8IJCmdHh4SK5u+tawg0KvwRZ8MhpzpqyESttdwb9/275Z&#10;cuaDsJUwYFXBH5XnN+vXr1ady9UUGjCVQkYg1uedK3gTgsuzzMtGtcKPwClLwRqwFYFc3GUVio7Q&#10;W5NNx+OrrAOsHIJU3tPfu2OQrxN+XSsZvtS1V4GZghO3kE5MZxnPbL0S+Q6Fa7QcaIh/YNEKbSnp&#10;GepOBMH2qP+AarVE8FCHkYQ2g7rWUqUaqJrJ+EU1D41wKtVC4nh3lsn/P1j5+fDgviIL/TvoqYGp&#10;CO/uQf7wzMKmEXanbhGha5SoKPEkSpZ1zufD0yi1z30EKbtPUFGTxT5AAuprbKMqVCcjdGrA41l0&#10;1QcmY8rlOH6cSYpNZ7OrZepKJvLTa4c+fFDQsmgUHKmpCV0c7n2IbER+uhKTeTC62mpjkoO7cmOQ&#10;HQQNwDZ9qYAX14xlXcGvF9PFUYC/QiSuJ4K/ZWp1oEk2ui34UFGarSjbe1slOwhtjjZRNnbQMUp3&#10;FDH0Zc90VfDZMpKMupZQPZKyCMfJpU0jowH8xVlHU1tw/3MvUHFmPlrqzvVkPo9jnpz54u2UHLyM&#10;lJcRYSVBFTxwdjQ3Ia1GFM7CLXWx1kngZyYDZ5rGpPuwOXHcL/1063m/108AAAD//wMAUEsDBBQA&#10;BgAIAAAAIQCDs0uT4AAAAAsBAAAPAAAAZHJzL2Rvd25yZXYueG1sTI/LTsMwEEX3SPyDNUhsEHVo&#10;Ql7EqRASCHZQEGzd2E0i7HGw3TT8PcMKljNzdOfcZrNYw2btw+hQwNUqAaaxc2rEXsDb6/1lCSxE&#10;iUoah1rAtw6waU9PGlkrd8QXPW9jzygEQy0FDDFONeehG7SVYeUmjXTbO29lpNH3XHl5pHBr+DpJ&#10;cm7liPRhkJO+G3T3uT1YAWX2OH+Ep/T5vcv3pooXxfzw5YU4P1tub4BFvcQ/GH71SR1actq5A6rA&#10;jICsqK4JFZBmVQaMiCJPqd2ONmW+Bt42/H+H9gcAAP//AwBQSwECLQAUAAYACAAAACEAtoM4kv4A&#10;AADhAQAAEwAAAAAAAAAAAAAAAAAAAAAAW0NvbnRlbnRfVHlwZXNdLnhtbFBLAQItABQABgAIAAAA&#10;IQA4/SH/1gAAAJQBAAALAAAAAAAAAAAAAAAAAC8BAABfcmVscy8ucmVsc1BLAQItABQABgAIAAAA&#10;IQAfO88TFAIAACcEAAAOAAAAAAAAAAAAAAAAAC4CAABkcnMvZTJvRG9jLnhtbFBLAQItABQABgAI&#10;AAAAIQCDs0uT4AAAAAsBAAAPAAAAAAAAAAAAAAAAAG4EAABkcnMvZG93bnJldi54bWxQSwUGAAAA&#10;AAQABADzAAAAewUAAAAA&#10;">
                      <v:textbox>
                        <w:txbxContent>
                          <w:p w14:paraId="07D6D673" w14:textId="77777777" w:rsidR="007E4488" w:rsidRDefault="007E4488" w:rsidP="007E4488"/>
                        </w:txbxContent>
                      </v:textbox>
                      <w10:wrap type="square" anchory="page"/>
                    </v:shape>
                  </w:pict>
                </mc:Fallback>
              </mc:AlternateContent>
            </w:r>
            <w:r w:rsidR="00920342" w:rsidRPr="00636058">
              <w:t>OR</w:t>
            </w:r>
          </w:p>
          <w:p w14:paraId="52019168" w14:textId="057D0C3D" w:rsidR="00EE6657" w:rsidRPr="00EE6657" w:rsidRDefault="00EE6657" w:rsidP="00EE6657">
            <w:pPr>
              <w:rPr>
                <w:b/>
                <w:bCs/>
              </w:rPr>
            </w:pPr>
            <w:r w:rsidRPr="00EE6657">
              <w:rPr>
                <w:b/>
                <w:bCs/>
              </w:rPr>
              <w:t>National Asylum Support Service (NASS) number:</w:t>
            </w:r>
            <w:r w:rsidR="007E4488" w:rsidRPr="003B0FAE">
              <w:rPr>
                <w:b/>
                <w:bCs/>
                <w:noProof/>
              </w:rPr>
              <w:t xml:space="preserve"> </w:t>
            </w:r>
          </w:p>
          <w:p w14:paraId="68BC102B" w14:textId="1FB7B414" w:rsidR="00EE6657" w:rsidRPr="00DE77E9" w:rsidRDefault="00EE6657" w:rsidP="00EE6657">
            <w:pPr>
              <w:rPr>
                <w:sz w:val="16"/>
                <w:szCs w:val="16"/>
              </w:rPr>
            </w:pPr>
          </w:p>
        </w:tc>
      </w:tr>
      <w:tr w:rsidR="006D20C2" w14:paraId="0421A213" w14:textId="77777777" w:rsidTr="006D20C2">
        <w:tc>
          <w:tcPr>
            <w:tcW w:w="10609" w:type="dxa"/>
          </w:tcPr>
          <w:p w14:paraId="217D524E" w14:textId="77777777" w:rsidR="006D20C2" w:rsidRDefault="00EE6657" w:rsidP="00EE6657">
            <w:pPr>
              <w:pStyle w:val="ListParagraph"/>
              <w:numPr>
                <w:ilvl w:val="0"/>
                <w:numId w:val="1"/>
              </w:numPr>
            </w:pPr>
            <w:r w:rsidRPr="00EE6657">
              <w:rPr>
                <w:color w:val="2F5496" w:themeColor="accent1" w:themeShade="BF"/>
              </w:rPr>
              <w:t>Disability Access Fund (DAF) declaration</w:t>
            </w:r>
          </w:p>
          <w:p w14:paraId="137D57C8" w14:textId="77777777" w:rsidR="00EE6657" w:rsidRPr="00DE77E9" w:rsidRDefault="00EE6657" w:rsidP="00EE6657">
            <w:pPr>
              <w:rPr>
                <w:sz w:val="16"/>
                <w:szCs w:val="16"/>
              </w:rPr>
            </w:pPr>
          </w:p>
          <w:p w14:paraId="4753FB48" w14:textId="62CCA32D" w:rsidR="00FC7559" w:rsidRDefault="00EE6657" w:rsidP="00EE6657">
            <w:r>
              <w:t xml:space="preserve">DAF is an annual payment to a </w:t>
            </w:r>
            <w:r w:rsidR="00A6739A">
              <w:t xml:space="preserve">provider </w:t>
            </w:r>
            <w:r>
              <w:t xml:space="preserve">where the child is claiming Early Education Funding and the child is in receipt of Disability Living Allowance (DLA). Where the child is claiming funding with more than one provider, the parent must nominate one provider to receive the full DAF payment. </w:t>
            </w:r>
          </w:p>
          <w:p w14:paraId="3C34670F" w14:textId="77777777" w:rsidR="00FC7559" w:rsidRPr="00FC7559" w:rsidRDefault="00FC7559" w:rsidP="00EE6657">
            <w:pPr>
              <w:rPr>
                <w:sz w:val="12"/>
                <w:szCs w:val="12"/>
              </w:rPr>
            </w:pPr>
          </w:p>
          <w:p w14:paraId="00DDBFAB" w14:textId="77777777" w:rsidR="00EE6657" w:rsidRDefault="00EE6657" w:rsidP="00EE6657">
            <w:r>
              <w:t xml:space="preserve">Complete this section if your child is claiming </w:t>
            </w:r>
            <w:r w:rsidR="00FC7559">
              <w:t xml:space="preserve">Early Education Funding </w:t>
            </w:r>
            <w:r>
              <w:t>and is in receipt of child disability living allowance (DLA).</w:t>
            </w:r>
          </w:p>
          <w:p w14:paraId="0B6EF50E" w14:textId="77777777" w:rsidR="00FC7559" w:rsidRPr="00FC7559" w:rsidRDefault="00FC7559" w:rsidP="00EE6657">
            <w:pPr>
              <w:rPr>
                <w:sz w:val="12"/>
                <w:szCs w:val="12"/>
              </w:rPr>
            </w:pPr>
          </w:p>
          <w:p w14:paraId="01EDE4F4" w14:textId="4109BCAC" w:rsidR="00FC7559" w:rsidRDefault="00FC7559" w:rsidP="00EE6657">
            <w:r>
              <w:t>I confirm my child receives Disability Living Allowance (DLA) and I have given the named setting below a copy of my child’s current award letter:</w:t>
            </w:r>
          </w:p>
          <w:p w14:paraId="0A062CCA" w14:textId="7ACB6487" w:rsidR="00FC7559" w:rsidRPr="00FC7559" w:rsidRDefault="00B90B82" w:rsidP="00EE6657">
            <w:pPr>
              <w:rPr>
                <w:sz w:val="12"/>
                <w:szCs w:val="12"/>
              </w:rPr>
            </w:pPr>
            <w:r w:rsidRPr="003B0FAE">
              <w:rPr>
                <w:b/>
                <w:bCs/>
                <w:noProof/>
              </w:rPr>
              <mc:AlternateContent>
                <mc:Choice Requires="wps">
                  <w:drawing>
                    <wp:anchor distT="45720" distB="45720" distL="114300" distR="114300" simplePos="0" relativeHeight="251594240" behindDoc="0" locked="0" layoutInCell="1" allowOverlap="1" wp14:anchorId="74FF79D9" wp14:editId="42CCE85A">
                      <wp:simplePos x="0" y="0"/>
                      <wp:positionH relativeFrom="column">
                        <wp:posOffset>2882900</wp:posOffset>
                      </wp:positionH>
                      <wp:positionV relativeFrom="paragraph">
                        <wp:posOffset>96520</wp:posOffset>
                      </wp:positionV>
                      <wp:extent cx="2952000" cy="233680"/>
                      <wp:effectExtent l="0" t="0" r="2032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000" cy="233680"/>
                              </a:xfrm>
                              <a:prstGeom prst="rect">
                                <a:avLst/>
                              </a:prstGeom>
                              <a:solidFill>
                                <a:srgbClr val="FFFFFF"/>
                              </a:solidFill>
                              <a:ln w="9525">
                                <a:solidFill>
                                  <a:srgbClr val="000000"/>
                                </a:solidFill>
                                <a:miter lim="800000"/>
                                <a:headEnd/>
                                <a:tailEnd/>
                              </a:ln>
                            </wps:spPr>
                            <wps:txbx>
                              <w:txbxContent>
                                <w:p w14:paraId="223BB711" w14:textId="77777777" w:rsidR="003B0FAE" w:rsidRDefault="003B0FAE" w:rsidP="003B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F79D9" id="_x0000_s1065" type="#_x0000_t202" style="position:absolute;margin-left:227pt;margin-top:7.6pt;width:232.45pt;height:18.4pt;z-index:25159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BNFgIAACcEAAAOAAAAZHJzL2Uyb0RvYy54bWysU9tu2zAMfR+wfxD0vjjXLjHiFF26DAO6&#10;C9DtA2hZjoXJoiYpsbuvLyWnadZhL8P8IIgmdXh4SK6v+1azo3ReoSn4ZDTmTBqBlTL7gn//tnuz&#10;5MwHMBVoNLLgD9Lz683rV+vO5nKKDepKOkYgxuedLXgTgs2zzItGtuBHaKUhZ42uhUCm22eVg47Q&#10;W51Nx+OrrENXWYdCek9/bwcn3yT8upYifKlrLwPTBSduIZ0unWU8s80a8r0D2yhxogH/wKIFZSjp&#10;GeoWArCDU39AtUo49FiHkcA2w7pWQqYaqJrJ+EU19w1YmWohcbw9y+T/H6z4fLy3Xx0L/TvsqYGp&#10;CG/vUPzwzOC2AbOXN85h10ioKPEkSpZ11uenp1Fqn/sIUnafsKImwyFgAupr10ZVqE5G6NSAh7Po&#10;sg9M0M/pakGNJJcg33Q2u1qmrmSQP722zocPElsWLwV31NSEDsc7HyIbyJ9CYjKPWlU7pXUy3L7c&#10;aseOQAOwS18q4EWYNqwrODFZDAL8FYKYRrJD1t8ytSrQJGvVFnx5DoI8yvbeVGnOAig93ImyNicd&#10;o3SDiKEve6aqgs9WMUPUtcTqgZR1OEwubRpdGnS/OOtoagvufx7ASc70R0PdWU3m8zjmyZgv3k7J&#10;cJee8tIDRhBUwQNnw3Ub0mpE4QzeUBdrlQR+ZnLiTNOYdD9tThz3SztFPe/35hEAAP//AwBQSwME&#10;FAAGAAgAAAAhALvFo5fgAAAACQEAAA8AAABkcnMvZG93bnJldi54bWxMj8FOwzAQRO9I/IO1SFwQ&#10;dRqSkoQ4FUICwQ3aCq5uvE0i7HWw3TT8PeYEx9GMZt7U69loNqHzgyUBy0UCDKm1aqBOwG77eF0A&#10;80GSktoSCvhGD+vm/KyWlbInesNpEzoWS8hXUkAfwlhx7tsejfQLOyJF72CdkSFK13Hl5CmWG83T&#10;JFlxIweKC70c8aHH9nNzNAKK7Hn68C83r+/t6qDLcHU7PX05IS4v5vs7YAHn8BeGX/yIDk1k2tsj&#10;Kc+0gCzP4pcQjTwFFgPlsiiB7QXkaQK8qfn/B80PAAAA//8DAFBLAQItABQABgAIAAAAIQC2gziS&#10;/gAAAOEBAAATAAAAAAAAAAAAAAAAAAAAAABbQ29udGVudF9UeXBlc10ueG1sUEsBAi0AFAAGAAgA&#10;AAAhADj9If/WAAAAlAEAAAsAAAAAAAAAAAAAAAAALwEAAF9yZWxzLy5yZWxzUEsBAi0AFAAGAAgA&#10;AAAhAFk1sE0WAgAAJwQAAA4AAAAAAAAAAAAAAAAALgIAAGRycy9lMm9Eb2MueG1sUEsBAi0AFAAG&#10;AAgAAAAhALvFo5fgAAAACQEAAA8AAAAAAAAAAAAAAAAAcAQAAGRycy9kb3ducmV2LnhtbFBLBQYA&#10;AAAABAAEAPMAAAB9BQAAAAA=&#10;">
                      <v:textbox>
                        <w:txbxContent>
                          <w:p w14:paraId="223BB711" w14:textId="77777777" w:rsidR="003B0FAE" w:rsidRDefault="003B0FAE" w:rsidP="003B0FAE"/>
                        </w:txbxContent>
                      </v:textbox>
                      <w10:wrap type="square"/>
                    </v:shape>
                  </w:pict>
                </mc:Fallback>
              </mc:AlternateContent>
            </w:r>
          </w:p>
          <w:p w14:paraId="31FB4EB2" w14:textId="226AC837" w:rsidR="00FC7559" w:rsidRPr="00FC7559" w:rsidRDefault="00FC7559" w:rsidP="00EE6657">
            <w:pPr>
              <w:rPr>
                <w:b/>
                <w:bCs/>
              </w:rPr>
            </w:pPr>
            <w:r w:rsidRPr="00FC7559">
              <w:rPr>
                <w:b/>
                <w:bCs/>
              </w:rPr>
              <w:t xml:space="preserve">Name of nominated </w:t>
            </w:r>
            <w:r w:rsidR="00B90B82">
              <w:rPr>
                <w:b/>
                <w:bCs/>
              </w:rPr>
              <w:t>childcare provider</w:t>
            </w:r>
            <w:r w:rsidRPr="00FC7559">
              <w:rPr>
                <w:b/>
                <w:bCs/>
              </w:rPr>
              <w:t>:</w:t>
            </w:r>
            <w:r w:rsidR="003B0FAE" w:rsidRPr="003B0FAE">
              <w:rPr>
                <w:b/>
                <w:bCs/>
                <w:noProof/>
              </w:rPr>
              <w:t xml:space="preserve"> </w:t>
            </w:r>
          </w:p>
          <w:p w14:paraId="5264E7E8" w14:textId="08B72709" w:rsidR="00FC7559" w:rsidRPr="00DE77E9" w:rsidRDefault="00FC7559" w:rsidP="00EE6657">
            <w:pPr>
              <w:rPr>
                <w:sz w:val="16"/>
                <w:szCs w:val="16"/>
              </w:rPr>
            </w:pPr>
          </w:p>
        </w:tc>
      </w:tr>
    </w:tbl>
    <w:p w14:paraId="726BF1BF" w14:textId="442B6799" w:rsidR="006D20C2" w:rsidRDefault="006D20C2"/>
    <w:tbl>
      <w:tblPr>
        <w:tblStyle w:val="TableGrid"/>
        <w:tblW w:w="0" w:type="auto"/>
        <w:tblLook w:val="04A0" w:firstRow="1" w:lastRow="0" w:firstColumn="1" w:lastColumn="0" w:noHBand="0" w:noVBand="1"/>
      </w:tblPr>
      <w:tblGrid>
        <w:gridCol w:w="10609"/>
      </w:tblGrid>
      <w:tr w:rsidR="00FC7559" w14:paraId="4D1BCBD8" w14:textId="77777777" w:rsidTr="00FC7559">
        <w:tc>
          <w:tcPr>
            <w:tcW w:w="10609" w:type="dxa"/>
          </w:tcPr>
          <w:p w14:paraId="04219A28" w14:textId="4C59236B" w:rsidR="00FC7559" w:rsidRPr="00F27D0F" w:rsidRDefault="00FC7559" w:rsidP="00FC7559">
            <w:pPr>
              <w:pStyle w:val="ListParagraph"/>
              <w:numPr>
                <w:ilvl w:val="0"/>
                <w:numId w:val="1"/>
              </w:numPr>
              <w:rPr>
                <w:color w:val="2F5496" w:themeColor="accent1" w:themeShade="BF"/>
              </w:rPr>
            </w:pPr>
            <w:r w:rsidRPr="00F27D0F">
              <w:rPr>
                <w:color w:val="2F5496" w:themeColor="accent1" w:themeShade="BF"/>
              </w:rPr>
              <w:lastRenderedPageBreak/>
              <w:t xml:space="preserve">Parental declaration statements </w:t>
            </w:r>
          </w:p>
          <w:p w14:paraId="2D03D39F" w14:textId="77777777" w:rsidR="00FC7559" w:rsidRDefault="00FC7559"/>
          <w:p w14:paraId="519AA6B5" w14:textId="77777777" w:rsidR="00FC7559" w:rsidRDefault="00FC7559">
            <w:r>
              <w:t>Please read the follow statements before progressing to section 12</w:t>
            </w:r>
          </w:p>
          <w:p w14:paraId="7ED8F810" w14:textId="77777777" w:rsidR="00FC7559" w:rsidRPr="00F27D0F" w:rsidRDefault="00FC7559">
            <w:pPr>
              <w:rPr>
                <w:sz w:val="12"/>
                <w:szCs w:val="12"/>
              </w:rPr>
            </w:pPr>
          </w:p>
          <w:p w14:paraId="7E9D2033" w14:textId="6A6A840F" w:rsidR="00F27D0F" w:rsidRDefault="00F27D0F">
            <w:r>
              <w:t xml:space="preserve">The provider has explained the terms and conditions for </w:t>
            </w:r>
            <w:r w:rsidR="00E44D6B">
              <w:t>funded</w:t>
            </w:r>
            <w:r>
              <w:t xml:space="preserve"> places to me and I understand that: </w:t>
            </w:r>
          </w:p>
          <w:p w14:paraId="4DB0983A" w14:textId="77777777" w:rsidR="00F27D0F" w:rsidRPr="00F27D0F" w:rsidRDefault="00F27D0F">
            <w:pPr>
              <w:rPr>
                <w:sz w:val="12"/>
                <w:szCs w:val="12"/>
              </w:rPr>
            </w:pPr>
          </w:p>
          <w:p w14:paraId="6D21AD85" w14:textId="598D54D3" w:rsidR="00F27D0F" w:rsidRDefault="00F27D0F">
            <w:r>
              <w:t xml:space="preserve">• Proof of name and age of my child must be given to the provider (birth certificate or passport) </w:t>
            </w:r>
          </w:p>
          <w:p w14:paraId="1DFC0A81" w14:textId="77777777" w:rsidR="00F27D0F" w:rsidRPr="00F27D0F" w:rsidRDefault="00F27D0F">
            <w:pPr>
              <w:rPr>
                <w:sz w:val="12"/>
                <w:szCs w:val="12"/>
              </w:rPr>
            </w:pPr>
          </w:p>
          <w:p w14:paraId="76C36003" w14:textId="646C04CE" w:rsidR="00F27D0F" w:rsidRDefault="00F27D0F">
            <w:r>
              <w:t xml:space="preserve">• For </w:t>
            </w:r>
            <w:r w:rsidR="008B17BE">
              <w:t xml:space="preserve">9 month old </w:t>
            </w:r>
            <w:r>
              <w:t>funding</w:t>
            </w:r>
            <w:r w:rsidR="002714B9">
              <w:t>, 2 year old funding</w:t>
            </w:r>
            <w:r>
              <w:t xml:space="preserve"> or Universal 3&amp;4 year old funding I can claim up to a maximum of 15 funded hours per week over 38 weeks in the year (or 570 hours per year ‘stretched’ up to a maximum of 52 weeks) </w:t>
            </w:r>
          </w:p>
          <w:p w14:paraId="3A8BDDEF" w14:textId="77777777" w:rsidR="00F27D0F" w:rsidRPr="00F27D0F" w:rsidRDefault="00F27D0F">
            <w:pPr>
              <w:rPr>
                <w:sz w:val="12"/>
                <w:szCs w:val="12"/>
              </w:rPr>
            </w:pPr>
          </w:p>
          <w:p w14:paraId="08DDB23E" w14:textId="3C7214D7" w:rsidR="00F27D0F" w:rsidRDefault="00F27D0F">
            <w:r>
              <w:t xml:space="preserve">• For the 3 &amp; 4 year old Extended Entitlement I can claim up to a maximum of 30 funded hours per week over 38 weeks in the year (or 1,140 hours per year ‘stretched’ over 48 or 51 weeks) </w:t>
            </w:r>
          </w:p>
          <w:p w14:paraId="4FCAAC4B" w14:textId="77777777" w:rsidR="00F27D0F" w:rsidRPr="00F27D0F" w:rsidRDefault="00F27D0F">
            <w:pPr>
              <w:rPr>
                <w:sz w:val="12"/>
                <w:szCs w:val="12"/>
              </w:rPr>
            </w:pPr>
          </w:p>
          <w:p w14:paraId="292CD7A9" w14:textId="2D40A538" w:rsidR="00F27D0F" w:rsidRDefault="00F27D0F">
            <w:r>
              <w:t xml:space="preserve">• The maximum entitlement applies even if the entitlement is ‘split’ between two providers </w:t>
            </w:r>
          </w:p>
          <w:p w14:paraId="240F255F" w14:textId="77777777" w:rsidR="00F27D0F" w:rsidRPr="00F27D0F" w:rsidRDefault="00F27D0F">
            <w:pPr>
              <w:rPr>
                <w:sz w:val="12"/>
                <w:szCs w:val="12"/>
              </w:rPr>
            </w:pPr>
          </w:p>
          <w:p w14:paraId="790DE8ED" w14:textId="2574229A" w:rsidR="00F27D0F" w:rsidRDefault="00F27D0F">
            <w:r>
              <w:t xml:space="preserve">• If my provider is not open for at least 38 weeks then my child will not be able to access the full entitlement with the provider as the maximum funding that can be claimed per week is 15 hours or 30 hours (if applicable) i.e. the full entitlement cannot be condensed over less than 38 weeks per year </w:t>
            </w:r>
          </w:p>
          <w:p w14:paraId="73602CF5" w14:textId="77777777" w:rsidR="00F27D0F" w:rsidRPr="00F27D0F" w:rsidRDefault="00F27D0F">
            <w:pPr>
              <w:rPr>
                <w:sz w:val="12"/>
                <w:szCs w:val="12"/>
              </w:rPr>
            </w:pPr>
          </w:p>
          <w:p w14:paraId="1484A63C" w14:textId="77777777" w:rsidR="00F27D0F" w:rsidRDefault="00F27D0F">
            <w:r>
              <w:t xml:space="preserve">• If I sign up with a provider it is my intention to send my child for the funded hours as per the pattern of attendance completed on this form. It is fraudulent to sign up to more funded hours than my child is actually accessing and also for the provider to claim more funded hours than my child is accessing. </w:t>
            </w:r>
          </w:p>
          <w:p w14:paraId="1495398D" w14:textId="650539BB" w:rsidR="00F27D0F" w:rsidRPr="00F27D0F" w:rsidRDefault="00F27D0F">
            <w:pPr>
              <w:rPr>
                <w:sz w:val="12"/>
                <w:szCs w:val="12"/>
              </w:rPr>
            </w:pPr>
            <w:r>
              <w:t xml:space="preserve"> </w:t>
            </w:r>
          </w:p>
          <w:p w14:paraId="59646FF6" w14:textId="529A5001" w:rsidR="00F27D0F" w:rsidRDefault="00F27D0F">
            <w:r>
              <w:t xml:space="preserve">• If my child is accessing </w:t>
            </w:r>
            <w:r w:rsidR="008056B4">
              <w:t xml:space="preserve">funding </w:t>
            </w:r>
            <w:r>
              <w:t xml:space="preserve">on a term time (38 week) or stretched (over </w:t>
            </w:r>
            <w:r w:rsidR="008056B4">
              <w:t>more than 38 weeks</w:t>
            </w:r>
            <w:r>
              <w:t xml:space="preserve">) pattern it has to be for a minimum </w:t>
            </w:r>
            <w:r w:rsidR="000F5BEA">
              <w:t xml:space="preserve">of </w:t>
            </w:r>
            <w:r>
              <w:t xml:space="preserve">one whole term and cannot be changed to another pattern until the start of the following term.  </w:t>
            </w:r>
          </w:p>
          <w:p w14:paraId="0F93EADD" w14:textId="77777777" w:rsidR="00F27D0F" w:rsidRPr="00F27D0F" w:rsidRDefault="00F27D0F">
            <w:pPr>
              <w:rPr>
                <w:sz w:val="12"/>
                <w:szCs w:val="12"/>
              </w:rPr>
            </w:pPr>
          </w:p>
          <w:p w14:paraId="07A01C73" w14:textId="4195BF3F" w:rsidR="00F27D0F" w:rsidRDefault="00F27D0F">
            <w:r>
              <w:t xml:space="preserve">• The provider will not charge me for the </w:t>
            </w:r>
            <w:r w:rsidR="008056B4">
              <w:t>funded</w:t>
            </w:r>
            <w:r>
              <w:t xml:space="preserve"> hours that my child is accessing </w:t>
            </w:r>
          </w:p>
          <w:p w14:paraId="28D6AF3A" w14:textId="77777777" w:rsidR="008056B4" w:rsidRPr="008056B4" w:rsidRDefault="008056B4">
            <w:pPr>
              <w:rPr>
                <w:sz w:val="12"/>
                <w:szCs w:val="12"/>
              </w:rPr>
            </w:pPr>
          </w:p>
          <w:p w14:paraId="7DEEC5F8" w14:textId="19464B9A" w:rsidR="00F27D0F" w:rsidRDefault="00F27D0F">
            <w:r>
              <w:t xml:space="preserve">• I have to pay the provider their published fees or charges for any extra hours or services that I agree for my child to access over and above the </w:t>
            </w:r>
            <w:r w:rsidR="008056B4">
              <w:t>funded</w:t>
            </w:r>
            <w:r>
              <w:t xml:space="preserve"> hours </w:t>
            </w:r>
          </w:p>
          <w:p w14:paraId="10467211" w14:textId="3A9DDF52" w:rsidR="00F27D0F" w:rsidRPr="008056B4" w:rsidRDefault="00F27D0F">
            <w:pPr>
              <w:rPr>
                <w:sz w:val="12"/>
                <w:szCs w:val="12"/>
              </w:rPr>
            </w:pPr>
          </w:p>
          <w:p w14:paraId="7C6688C0" w14:textId="562B520B" w:rsidR="008056B4" w:rsidRDefault="00F27D0F">
            <w:r>
              <w:t xml:space="preserve">• If I want to move my child to another setting, I must give at least a 4 weeks’ notice in writing. If I do not do this, I will not be able to claim </w:t>
            </w:r>
            <w:r w:rsidR="008056B4">
              <w:t>funded</w:t>
            </w:r>
            <w:r>
              <w:t xml:space="preserve"> hours at the other setting until the end of the notice period</w:t>
            </w:r>
          </w:p>
          <w:p w14:paraId="047ED037" w14:textId="77777777" w:rsidR="008056B4" w:rsidRPr="008056B4" w:rsidRDefault="008056B4">
            <w:pPr>
              <w:rPr>
                <w:sz w:val="12"/>
                <w:szCs w:val="12"/>
              </w:rPr>
            </w:pPr>
          </w:p>
          <w:p w14:paraId="0DB6787C" w14:textId="0BC7F6D8" w:rsidR="00F27D0F" w:rsidRDefault="00F27D0F">
            <w:r>
              <w:t>• If my child is eligible for EYPP the funding will only be paid for the U</w:t>
            </w:r>
            <w:r w:rsidR="008056B4">
              <w:t>niversal</w:t>
            </w:r>
            <w:r>
              <w:t xml:space="preserve"> hours accessed </w:t>
            </w:r>
          </w:p>
          <w:p w14:paraId="11556D8D" w14:textId="77777777" w:rsidR="008056B4" w:rsidRPr="008056B4" w:rsidRDefault="008056B4">
            <w:pPr>
              <w:rPr>
                <w:sz w:val="12"/>
                <w:szCs w:val="12"/>
              </w:rPr>
            </w:pPr>
          </w:p>
          <w:p w14:paraId="1F322D86" w14:textId="15586CBA" w:rsidR="00F27D0F" w:rsidRDefault="00F27D0F">
            <w:r>
              <w:t xml:space="preserve">• If my child is eligible for DAF, I must give the provider copies of my child’s current DLA award document(s) and the fixed payment will only be made to the provider I have nominated above </w:t>
            </w:r>
          </w:p>
          <w:p w14:paraId="7A442575" w14:textId="77777777" w:rsidR="008056B4" w:rsidRPr="008056B4" w:rsidRDefault="008056B4">
            <w:pPr>
              <w:rPr>
                <w:sz w:val="12"/>
                <w:szCs w:val="12"/>
              </w:rPr>
            </w:pPr>
          </w:p>
          <w:p w14:paraId="72607525" w14:textId="235DF30A" w:rsidR="00F27D0F" w:rsidRDefault="00F27D0F">
            <w:r>
              <w:t xml:space="preserve">• I will have to complete a new parental declaration form in certain circumstances, including: </w:t>
            </w:r>
          </w:p>
          <w:p w14:paraId="66419215" w14:textId="77777777" w:rsidR="008056B4" w:rsidRPr="008056B4" w:rsidRDefault="008056B4">
            <w:pPr>
              <w:rPr>
                <w:sz w:val="12"/>
                <w:szCs w:val="12"/>
              </w:rPr>
            </w:pPr>
          </w:p>
          <w:p w14:paraId="4C869FA1" w14:textId="30151850" w:rsidR="00E44D6B" w:rsidRDefault="00F27D0F" w:rsidP="00E44D6B">
            <w:pPr>
              <w:pStyle w:val="ListParagraph"/>
              <w:numPr>
                <w:ilvl w:val="0"/>
                <w:numId w:val="2"/>
              </w:numPr>
            </w:pPr>
            <w:r>
              <w:t xml:space="preserve">Where I request, and the provider agrees to, changes to the number of </w:t>
            </w:r>
            <w:r w:rsidR="008056B4">
              <w:t>funded</w:t>
            </w:r>
            <w:r>
              <w:t xml:space="preserve"> hours claimed or change the pattern of</w:t>
            </w:r>
            <w:r w:rsidR="008056B4">
              <w:t xml:space="preserve"> </w:t>
            </w:r>
            <w:r w:rsidR="00FE0D33">
              <w:t xml:space="preserve">the </w:t>
            </w:r>
            <w:r>
              <w:t xml:space="preserve">claim e.g. from Term Time to Stretched </w:t>
            </w:r>
          </w:p>
          <w:p w14:paraId="42F0CF3A" w14:textId="77777777" w:rsidR="00E44D6B" w:rsidRDefault="00F27D0F" w:rsidP="00E44D6B">
            <w:pPr>
              <w:pStyle w:val="ListParagraph"/>
              <w:numPr>
                <w:ilvl w:val="0"/>
                <w:numId w:val="2"/>
              </w:numPr>
            </w:pPr>
            <w:r>
              <w:t xml:space="preserve">If my child is claiming the 30 hours </w:t>
            </w:r>
            <w:r w:rsidR="00E44D6B">
              <w:t>extended entitlement</w:t>
            </w:r>
            <w:r>
              <w:t xml:space="preserve"> but has to move to claiming only the 15 hours U</w:t>
            </w:r>
            <w:r w:rsidR="00E44D6B">
              <w:t xml:space="preserve">niversal entitlement </w:t>
            </w:r>
            <w:r>
              <w:t>due to a change in</w:t>
            </w:r>
            <w:r w:rsidR="00E44D6B">
              <w:t xml:space="preserve"> </w:t>
            </w:r>
            <w:r>
              <w:t xml:space="preserve">circumstances </w:t>
            </w:r>
          </w:p>
          <w:p w14:paraId="635781CF" w14:textId="2B4AB704" w:rsidR="00F27D0F" w:rsidRDefault="00F27D0F" w:rsidP="00E44D6B">
            <w:pPr>
              <w:pStyle w:val="ListParagraph"/>
              <w:numPr>
                <w:ilvl w:val="0"/>
                <w:numId w:val="2"/>
              </w:numPr>
            </w:pPr>
            <w:r>
              <w:t xml:space="preserve">Where there is a change or changes to any name. address or provider details </w:t>
            </w:r>
          </w:p>
          <w:p w14:paraId="6C5BF136" w14:textId="77777777" w:rsidR="00E44D6B" w:rsidRPr="00E44D6B" w:rsidRDefault="00E44D6B" w:rsidP="00E44D6B">
            <w:pPr>
              <w:rPr>
                <w:sz w:val="12"/>
                <w:szCs w:val="12"/>
              </w:rPr>
            </w:pPr>
          </w:p>
          <w:p w14:paraId="01EB9D11" w14:textId="16D5C0B0" w:rsidR="00912867" w:rsidRDefault="00F27D0F">
            <w:r>
              <w:t xml:space="preserve">• </w:t>
            </w:r>
            <w:r w:rsidR="00E44D6B">
              <w:t xml:space="preserve">If applicable </w:t>
            </w:r>
            <w:r>
              <w:t xml:space="preserve">I must apply for and receive a valid Eligibility Code by the end of the month (31 Mar or 31 Aug or 31 Dec) before the respective term starts. Also, it is my responsibility to reconfirm </w:t>
            </w:r>
            <w:r w:rsidR="00E44D6B">
              <w:t xml:space="preserve">my </w:t>
            </w:r>
            <w:r>
              <w:t xml:space="preserve">eligibility </w:t>
            </w:r>
            <w:r w:rsidR="00E44D6B">
              <w:t xml:space="preserve">code </w:t>
            </w:r>
            <w:r>
              <w:t xml:space="preserve">every 3 months when reminded by HMRC. In the event that the eligibility ends, my child will continue to receive the </w:t>
            </w:r>
            <w:r w:rsidR="00E44D6B">
              <w:t xml:space="preserve">universal entitlement </w:t>
            </w:r>
            <w:r w:rsidR="00912867">
              <w:t xml:space="preserve">(3 and 4 year olds only) </w:t>
            </w:r>
            <w:r>
              <w:t>with the provider who I have nominated for this.</w:t>
            </w:r>
            <w:r w:rsidR="00D34E65">
              <w:t xml:space="preserve"> My child can continue to get funded hours up to the grace period end date on my Eligibility Code. </w:t>
            </w:r>
          </w:p>
          <w:p w14:paraId="72DA0510" w14:textId="77777777" w:rsidR="00912867" w:rsidRPr="00E44D6B" w:rsidRDefault="00912867" w:rsidP="00912867">
            <w:pPr>
              <w:rPr>
                <w:sz w:val="12"/>
                <w:szCs w:val="12"/>
              </w:rPr>
            </w:pPr>
          </w:p>
          <w:p w14:paraId="31012542" w14:textId="13079C6B" w:rsidR="00912867" w:rsidRDefault="00912867" w:rsidP="00912867">
            <w:r>
              <w:t>• My child can only access funded hours at up to 2 childcare providers per day, and not exceed the total number of weekly and termly funded hours per term.</w:t>
            </w:r>
            <w:r w:rsidR="00D34E65">
              <w:t xml:space="preserve"> My childcare provider should inform me of the total  funded hours per term. </w:t>
            </w:r>
          </w:p>
          <w:p w14:paraId="1A5A7956" w14:textId="1BED9E74" w:rsidR="00912867" w:rsidRPr="003933AE" w:rsidRDefault="00912867" w:rsidP="00912867">
            <w:pPr>
              <w:rPr>
                <w:sz w:val="12"/>
                <w:szCs w:val="12"/>
              </w:rPr>
            </w:pPr>
          </w:p>
          <w:p w14:paraId="018DBA4E" w14:textId="58AF6695" w:rsidR="00912867" w:rsidRDefault="00912867" w:rsidP="00912867">
            <w:r>
              <w:t xml:space="preserve">• My child can only access funded hours between 6am and 8pm and up to a maximum of 10 hours per day. My child must have a set weekly attendance pattern for funded hours. </w:t>
            </w:r>
          </w:p>
          <w:p w14:paraId="5BFF4449" w14:textId="6AEB7C68" w:rsidR="00F65519" w:rsidRPr="00F65519" w:rsidRDefault="00F65519" w:rsidP="00912867">
            <w:pPr>
              <w:rPr>
                <w:sz w:val="12"/>
                <w:szCs w:val="12"/>
              </w:rPr>
            </w:pPr>
          </w:p>
          <w:p w14:paraId="44C0E28E" w14:textId="784B6822" w:rsidR="00912867" w:rsidRPr="00F65519" w:rsidRDefault="00F65519" w:rsidP="00F65519">
            <w:r>
              <w:t xml:space="preserve">• I can be charged a refundable deposit to secure a funded place for my child however this should be returned to </w:t>
            </w:r>
            <w:r w:rsidR="00867FBD">
              <w:t xml:space="preserve">me </w:t>
            </w:r>
            <w:r>
              <w:t xml:space="preserve">in a timely manner. </w:t>
            </w:r>
          </w:p>
          <w:p w14:paraId="441AA43F" w14:textId="1359300F" w:rsidR="00E44D6B" w:rsidRDefault="00E44D6B"/>
        </w:tc>
      </w:tr>
    </w:tbl>
    <w:p w14:paraId="379A061A" w14:textId="0053DD9C" w:rsidR="00FC7559" w:rsidRDefault="00FC7559">
      <w:pPr>
        <w:rPr>
          <w:sz w:val="4"/>
          <w:szCs w:val="4"/>
        </w:rPr>
      </w:pPr>
    </w:p>
    <w:p w14:paraId="6DF99599" w14:textId="77777777" w:rsidR="00D84872" w:rsidRDefault="00D84872">
      <w:pPr>
        <w:rPr>
          <w:sz w:val="4"/>
          <w:szCs w:val="4"/>
        </w:rPr>
      </w:pPr>
    </w:p>
    <w:p w14:paraId="0E833EA3" w14:textId="77777777" w:rsidR="00D84872" w:rsidRDefault="00D84872">
      <w:pPr>
        <w:rPr>
          <w:sz w:val="4"/>
          <w:szCs w:val="4"/>
        </w:rPr>
      </w:pPr>
    </w:p>
    <w:p w14:paraId="0F398DE2" w14:textId="77777777" w:rsidR="009C6F4F" w:rsidRPr="00B2407E" w:rsidRDefault="009C6F4F">
      <w:pPr>
        <w:rPr>
          <w:sz w:val="4"/>
          <w:szCs w:val="4"/>
        </w:rPr>
      </w:pPr>
    </w:p>
    <w:tbl>
      <w:tblPr>
        <w:tblStyle w:val="TableGrid"/>
        <w:tblW w:w="0" w:type="auto"/>
        <w:tblLook w:val="04A0" w:firstRow="1" w:lastRow="0" w:firstColumn="1" w:lastColumn="0" w:noHBand="0" w:noVBand="1"/>
      </w:tblPr>
      <w:tblGrid>
        <w:gridCol w:w="10609"/>
      </w:tblGrid>
      <w:tr w:rsidR="00C4692C" w14:paraId="6A30F6A1" w14:textId="77777777" w:rsidTr="00C4692C">
        <w:tc>
          <w:tcPr>
            <w:tcW w:w="10609" w:type="dxa"/>
          </w:tcPr>
          <w:p w14:paraId="1AEF023F" w14:textId="77777777" w:rsidR="00C4692C" w:rsidRPr="00C4692C" w:rsidRDefault="00C4692C" w:rsidP="00C4692C">
            <w:pPr>
              <w:pStyle w:val="ListParagraph"/>
              <w:numPr>
                <w:ilvl w:val="0"/>
                <w:numId w:val="1"/>
              </w:numPr>
              <w:rPr>
                <w:color w:val="2F5496" w:themeColor="accent1" w:themeShade="BF"/>
              </w:rPr>
            </w:pPr>
            <w:r w:rsidRPr="00C4692C">
              <w:rPr>
                <w:color w:val="2F5496" w:themeColor="accent1" w:themeShade="BF"/>
              </w:rPr>
              <w:lastRenderedPageBreak/>
              <w:t xml:space="preserve">Confirmation by Parent </w:t>
            </w:r>
          </w:p>
          <w:p w14:paraId="2D430812" w14:textId="77777777" w:rsidR="00C4692C" w:rsidRPr="00DE77E9" w:rsidRDefault="00C4692C" w:rsidP="00C4692C">
            <w:pPr>
              <w:rPr>
                <w:sz w:val="20"/>
                <w:szCs w:val="20"/>
              </w:rPr>
            </w:pPr>
          </w:p>
          <w:p w14:paraId="100E4BEF" w14:textId="77777777" w:rsidR="00C4692C" w:rsidRDefault="00C4692C" w:rsidP="00C4692C">
            <w:r>
              <w:t xml:space="preserve">I confirm that: </w:t>
            </w:r>
          </w:p>
          <w:p w14:paraId="4F7A7507" w14:textId="77777777" w:rsidR="00C4692C" w:rsidRPr="00C4692C" w:rsidRDefault="00C4692C" w:rsidP="00C4692C">
            <w:pPr>
              <w:rPr>
                <w:sz w:val="12"/>
                <w:szCs w:val="12"/>
              </w:rPr>
            </w:pPr>
          </w:p>
          <w:p w14:paraId="1C0EF28A" w14:textId="77777777" w:rsidR="00C4692C" w:rsidRDefault="00C4692C" w:rsidP="00C4692C">
            <w:r>
              <w:t xml:space="preserve">• I am the child’s Parent/Carer/Guardian with legal responsibility </w:t>
            </w:r>
          </w:p>
          <w:p w14:paraId="0C9428DE" w14:textId="77777777" w:rsidR="00C4692C" w:rsidRPr="00C4692C" w:rsidRDefault="00C4692C" w:rsidP="00C4692C">
            <w:pPr>
              <w:rPr>
                <w:sz w:val="12"/>
                <w:szCs w:val="12"/>
              </w:rPr>
            </w:pPr>
          </w:p>
          <w:p w14:paraId="6989A51C" w14:textId="77777777" w:rsidR="00C4692C" w:rsidRDefault="00C4692C" w:rsidP="00C4692C">
            <w:r>
              <w:t xml:space="preserve">• The information I have provided above is complete, accurate and true </w:t>
            </w:r>
          </w:p>
          <w:p w14:paraId="14175225" w14:textId="77777777" w:rsidR="00C4692C" w:rsidRPr="00C4692C" w:rsidRDefault="00C4692C" w:rsidP="00C4692C">
            <w:pPr>
              <w:rPr>
                <w:sz w:val="12"/>
                <w:szCs w:val="12"/>
              </w:rPr>
            </w:pPr>
          </w:p>
          <w:p w14:paraId="5C8E4133" w14:textId="104F1043" w:rsidR="00C4692C" w:rsidRDefault="00C4692C" w:rsidP="00C4692C">
            <w:r>
              <w:t xml:space="preserve">• I understand and agree to the declarations and conditions set out in this document and authorise the </w:t>
            </w:r>
            <w:r w:rsidR="00867FBD">
              <w:t>p</w:t>
            </w:r>
            <w:r>
              <w:t xml:space="preserve">rovider to claim the appropriate funding for my child. </w:t>
            </w:r>
          </w:p>
          <w:p w14:paraId="31D6DE4E" w14:textId="77777777" w:rsidR="00C4692C" w:rsidRPr="00C4692C" w:rsidRDefault="00C4692C" w:rsidP="00C4692C">
            <w:pPr>
              <w:rPr>
                <w:sz w:val="12"/>
                <w:szCs w:val="12"/>
              </w:rPr>
            </w:pPr>
          </w:p>
          <w:p w14:paraId="7D561D0B" w14:textId="77777777" w:rsidR="00C4692C" w:rsidRDefault="00C4692C" w:rsidP="00C4692C">
            <w:r>
              <w:t xml:space="preserve">• I understand that if I have given any false information, I may be asked to pay back the provider for the cost of the funded place </w:t>
            </w:r>
          </w:p>
          <w:p w14:paraId="384A8925" w14:textId="77777777" w:rsidR="00C4692C" w:rsidRPr="00C4692C" w:rsidRDefault="00C4692C" w:rsidP="00C4692C">
            <w:pPr>
              <w:rPr>
                <w:sz w:val="12"/>
                <w:szCs w:val="12"/>
              </w:rPr>
            </w:pPr>
          </w:p>
          <w:p w14:paraId="19B17D63" w14:textId="77777777" w:rsidR="00C4692C" w:rsidRDefault="00C4692C" w:rsidP="00C4692C">
            <w:r>
              <w:t xml:space="preserve">• I will inform the provider/s if the arrangements or details given on this declaration form change. </w:t>
            </w:r>
          </w:p>
          <w:p w14:paraId="043DDD89" w14:textId="77777777" w:rsidR="00C4692C" w:rsidRPr="00C4692C" w:rsidRDefault="00C4692C" w:rsidP="00C4692C">
            <w:pPr>
              <w:rPr>
                <w:sz w:val="12"/>
                <w:szCs w:val="12"/>
              </w:rPr>
            </w:pPr>
          </w:p>
          <w:p w14:paraId="2B72D5D5" w14:textId="4BE0E668" w:rsidR="00C4692C" w:rsidRDefault="00C4692C" w:rsidP="00C4692C">
            <w:r>
              <w:t xml:space="preserve">• My child is not attending a school reception class </w:t>
            </w:r>
          </w:p>
          <w:p w14:paraId="6ECD4657" w14:textId="77777777" w:rsidR="00C4692C" w:rsidRPr="00C4692C" w:rsidRDefault="00C4692C" w:rsidP="00C4692C">
            <w:pPr>
              <w:rPr>
                <w:sz w:val="12"/>
                <w:szCs w:val="12"/>
              </w:rPr>
            </w:pPr>
          </w:p>
          <w:p w14:paraId="32A9C5A5" w14:textId="2DA2EDC6" w:rsidR="00C4692C" w:rsidRDefault="00C4692C" w:rsidP="00C4692C">
            <w:r>
              <w:t xml:space="preserve">• I agree that the information I have provided can be shared with Solihull Council and Department for Education who will access information from other government departments to: </w:t>
            </w:r>
          </w:p>
          <w:p w14:paraId="25851124" w14:textId="77777777" w:rsidR="00C4692C" w:rsidRPr="00C4692C" w:rsidRDefault="00C4692C" w:rsidP="00C4692C">
            <w:pPr>
              <w:rPr>
                <w:sz w:val="12"/>
                <w:szCs w:val="12"/>
              </w:rPr>
            </w:pPr>
          </w:p>
          <w:p w14:paraId="027A2831" w14:textId="0837DCD0" w:rsidR="00C4692C" w:rsidRDefault="00C4692C" w:rsidP="00C4692C">
            <w:r>
              <w:t xml:space="preserve">• confirm my child’s eligibility and validate the eligibility code - if applicable </w:t>
            </w:r>
          </w:p>
          <w:p w14:paraId="66054A5C" w14:textId="77777777" w:rsidR="00C4692C" w:rsidRPr="00C4692C" w:rsidRDefault="00C4692C" w:rsidP="00C4692C">
            <w:pPr>
              <w:rPr>
                <w:sz w:val="12"/>
                <w:szCs w:val="12"/>
              </w:rPr>
            </w:pPr>
          </w:p>
          <w:p w14:paraId="22E6E8AC" w14:textId="77777777" w:rsidR="00C4692C" w:rsidRDefault="00C4692C" w:rsidP="00C4692C">
            <w:r>
              <w:t xml:space="preserve">• enable the provider to claim Early Years Pupil Premium (EYPP) - if applicable </w:t>
            </w:r>
          </w:p>
          <w:p w14:paraId="2E5FDB34" w14:textId="10ED4CE8" w:rsidR="00C4692C" w:rsidRPr="00C4692C" w:rsidRDefault="00C4692C" w:rsidP="00C4692C">
            <w:pPr>
              <w:rPr>
                <w:sz w:val="12"/>
                <w:szCs w:val="12"/>
              </w:rPr>
            </w:pPr>
          </w:p>
          <w:p w14:paraId="390E2DAA" w14:textId="45496B1A" w:rsidR="00C4692C" w:rsidRDefault="00C4692C" w:rsidP="00C4692C">
            <w:r>
              <w:t>• enable the provider to claim Disability Access Fund (DAF) for my child – if applicable</w:t>
            </w:r>
          </w:p>
          <w:p w14:paraId="511E1ECA" w14:textId="223BC4F4" w:rsidR="00C4692C" w:rsidRPr="00C4692C" w:rsidRDefault="007E4488" w:rsidP="00C4692C">
            <w:pPr>
              <w:rPr>
                <w:sz w:val="12"/>
                <w:szCs w:val="12"/>
              </w:rPr>
            </w:pPr>
            <w:r w:rsidRPr="003B0FAE">
              <w:rPr>
                <w:b/>
                <w:bCs/>
                <w:noProof/>
              </w:rPr>
              <mc:AlternateContent>
                <mc:Choice Requires="wps">
                  <w:drawing>
                    <wp:anchor distT="45720" distB="45720" distL="114300" distR="114300" simplePos="0" relativeHeight="251723264" behindDoc="0" locked="0" layoutInCell="1" allowOverlap="1" wp14:anchorId="0949FEC9" wp14:editId="07C40D18">
                      <wp:simplePos x="0" y="0"/>
                      <wp:positionH relativeFrom="column">
                        <wp:posOffset>2520950</wp:posOffset>
                      </wp:positionH>
                      <wp:positionV relativeFrom="page">
                        <wp:posOffset>3722370</wp:posOffset>
                      </wp:positionV>
                      <wp:extent cx="2160000" cy="233680"/>
                      <wp:effectExtent l="0" t="0" r="12065" b="1397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233680"/>
                              </a:xfrm>
                              <a:prstGeom prst="rect">
                                <a:avLst/>
                              </a:prstGeom>
                              <a:solidFill>
                                <a:srgbClr val="FFFFFF"/>
                              </a:solidFill>
                              <a:ln w="9525">
                                <a:solidFill>
                                  <a:srgbClr val="000000"/>
                                </a:solidFill>
                                <a:miter lim="800000"/>
                                <a:headEnd/>
                                <a:tailEnd/>
                              </a:ln>
                            </wps:spPr>
                            <wps:txbx>
                              <w:txbxContent>
                                <w:p w14:paraId="33F8A36C"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9FEC9" id="_x0000_s1066" type="#_x0000_t202" style="position:absolute;margin-left:198.5pt;margin-top:293.1pt;width:170.1pt;height:18.4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IGFwIAACcEAAAOAAAAZHJzL2Uyb0RvYy54bWysU9tu2zAMfR+wfxD0vjhJkyw14hRdugwD&#10;ugvQ7QNoWY6FyaImKbGzry8lp2nWYS/D9CCIonR4eEiubvpWs4N0XqEp+GQ05kwagZUyu4J//7Z9&#10;s+TMBzAVaDSy4Efp+c369atVZ3M5xQZ1JR0jEOPzzha8CcHmWeZFI1vwI7TSkLNG10Ig0+2yykFH&#10;6K3OpuPxIuvQVdahkN7T7d3g5OuEX9dShC917WVguuDELaTdpb2Me7ZeQb5zYBslTjTgH1i0oAwF&#10;PUPdQQC2d+oPqFYJhx7rMBLYZljXSsiUA2UzGb/I5qEBK1MuJI63Z5n8/4MVnw8P9qtjoX+HPRUw&#10;JeHtPYofnhncNGB28tY57BoJFQWeRMmyzvr89DVK7XMfQcruE1ZUZNgHTEB97dqoCuXJCJ0KcDyL&#10;LvvABF1OJ4sxLc4E+aZXV4tlqkoG+dNv63z4ILFl8VBwR0VN6HC49yGygfzpSQzmUatqq7ROhtuV&#10;G+3YAagBtmmlBF4804Z1Bb+eT+eDAH+FiFSJ7BD1t0itCtTJWrUFX54fQR5le2+q1GcBlB7ORFmb&#10;k45RukHE0Jc9U1XBZylC1LXE6kjKOhw6lyaNDg26X5x11LUF9z/34CRn+qOh6lxPZvSXhWTM5m+n&#10;ZLhLT3npASMIquCBs+G4CWk0onAGb6mKtUoCPzM5caZuTLqfJie2+6WdXj3P9/oRAAD//wMAUEsD&#10;BBQABgAIAAAAIQDYWMPM4gAAAAsBAAAPAAAAZHJzL2Rvd25yZXYueG1sTI/NTsMwEITvSLyDtUhc&#10;UOuQQJKGbCqEBKI3aBFc3dhNIvwTbDcNb89ygtusZjT7Tb2ejWaT8mFwFuF6mQBTtnVysB3C2+5x&#10;UQILUVgptLMK4VsFWDfnZ7WopDvZVzVtY8eoxIZKIPQxjhXnoe2VEWHpRmXJOzhvRKTTd1x6caJy&#10;o3maJDk3YrD0oRejeuhV+7k9GoTy5nn6CJvs5b3ND3oVr4rp6csjXl7M93fAoprjXxh+8QkdGmLa&#10;u6OVgWmEbFXQlohwW+YpMEoUWUFij5CnWQK8qfn/Dc0PAAAA//8DAFBLAQItABQABgAIAAAAIQC2&#10;gziS/gAAAOEBAAATAAAAAAAAAAAAAAAAAAAAAABbQ29udGVudF9UeXBlc10ueG1sUEsBAi0AFAAG&#10;AAgAAAAhADj9If/WAAAAlAEAAAsAAAAAAAAAAAAAAAAALwEAAF9yZWxzLy5yZWxzUEsBAi0AFAAG&#10;AAgAAAAhAOCoggYXAgAAJwQAAA4AAAAAAAAAAAAAAAAALgIAAGRycy9lMm9Eb2MueG1sUEsBAi0A&#10;FAAGAAgAAAAhANhYw8ziAAAACwEAAA8AAAAAAAAAAAAAAAAAcQQAAGRycy9kb3ducmV2LnhtbFBL&#10;BQYAAAAABAAEAPMAAACABQAAAAA=&#10;">
                      <v:textbox>
                        <w:txbxContent>
                          <w:p w14:paraId="33F8A36C" w14:textId="77777777" w:rsidR="007E4488" w:rsidRDefault="007E4488" w:rsidP="007E4488"/>
                        </w:txbxContent>
                      </v:textbox>
                      <w10:wrap type="square" anchory="page"/>
                    </v:shape>
                  </w:pict>
                </mc:Fallback>
              </mc:AlternateContent>
            </w:r>
          </w:p>
          <w:p w14:paraId="3C400F54" w14:textId="69D4C2A3" w:rsidR="00C4692C" w:rsidRPr="00C4692C" w:rsidRDefault="00C4692C" w:rsidP="00C4692C">
            <w:pPr>
              <w:rPr>
                <w:b/>
                <w:bCs/>
              </w:rPr>
            </w:pPr>
            <w:r w:rsidRPr="00C4692C">
              <w:rPr>
                <w:b/>
                <w:bCs/>
              </w:rPr>
              <w:t xml:space="preserve">Signature of parent named in section 1: </w:t>
            </w:r>
          </w:p>
          <w:p w14:paraId="48C2CF15" w14:textId="5D300FF6" w:rsidR="00C4692C" w:rsidRPr="003933AE" w:rsidRDefault="007E4488" w:rsidP="00C4692C">
            <w:pPr>
              <w:rPr>
                <w:b/>
                <w:bCs/>
                <w:sz w:val="12"/>
                <w:szCs w:val="12"/>
              </w:rPr>
            </w:pPr>
            <w:r w:rsidRPr="003B0FAE">
              <w:rPr>
                <w:b/>
                <w:bCs/>
                <w:noProof/>
              </w:rPr>
              <mc:AlternateContent>
                <mc:Choice Requires="wps">
                  <w:drawing>
                    <wp:anchor distT="45720" distB="45720" distL="114300" distR="114300" simplePos="0" relativeHeight="251726336" behindDoc="0" locked="0" layoutInCell="1" allowOverlap="1" wp14:anchorId="6F354C50" wp14:editId="6652879D">
                      <wp:simplePos x="0" y="0"/>
                      <wp:positionH relativeFrom="column">
                        <wp:posOffset>1673225</wp:posOffset>
                      </wp:positionH>
                      <wp:positionV relativeFrom="page">
                        <wp:posOffset>3979545</wp:posOffset>
                      </wp:positionV>
                      <wp:extent cx="1800000" cy="233680"/>
                      <wp:effectExtent l="0" t="0" r="10160" b="1397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233680"/>
                              </a:xfrm>
                              <a:prstGeom prst="rect">
                                <a:avLst/>
                              </a:prstGeom>
                              <a:solidFill>
                                <a:srgbClr val="FFFFFF"/>
                              </a:solidFill>
                              <a:ln w="9525">
                                <a:solidFill>
                                  <a:srgbClr val="000000"/>
                                </a:solidFill>
                                <a:miter lim="800000"/>
                                <a:headEnd/>
                                <a:tailEnd/>
                              </a:ln>
                            </wps:spPr>
                            <wps:txbx>
                              <w:txbxContent>
                                <w:p w14:paraId="69FF8108"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54C50" id="_x0000_s1067" type="#_x0000_t202" style="position:absolute;margin-left:131.75pt;margin-top:313.35pt;width:141.75pt;height:18.4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L4FAIAACcEAAAOAAAAZHJzL2Uyb0RvYy54bWysU9tu2zAMfR+wfxD0vjhJky414hRdugwD&#10;ugvQ7QMUWY6FyaJGKbGzry8lO2nWYS/D/CCQpnR4eEgub7vGsINCr8EWfDIac6ashFLbXcG/f9u8&#10;WXDmg7ClMGBVwY/K89vV61fL1uVqCjWYUiEjEOvz1hW8DsHlWeZlrRrhR+CUpWAF2IhALu6yEkVL&#10;6I3JpuPxddYClg5BKu/p730f5KuEX1VKhi9V5VVgpuDELaQT07mNZ7ZainyHwtVaDjTEP7BohLaU&#10;9Ax1L4Jge9R/QDVaIniowkhCk0FVaalSDVTNZPyimsdaOJVqIXG8O8vk/x+s/Hx4dF+Rhe4ddNTA&#10;VIR3DyB/eGZhXQu7U3eI0NZKlJR4EiXLWufz4WmU2uc+gmzbT1BSk8U+QALqKmyiKlQnI3RqwPEs&#10;uuoCkzHlYhw/ziTFpldX14vUlUzkp9cOffigoGHRKDhSUxO6ODz4ENmI/HQlJvNgdLnRxiQHd9u1&#10;QXYQNACb9KUCXlwzlrUFv5lP570Af4VIXE8Ef8vU6ECTbHRT8KGiNFtRtve2THYQ2vQ2UTZ20DFK&#10;14sYum3HdFnwWVI56rqF8kjKIvSTS5tGRg34i7OWprbg/udeoOLMfLTUnZvJbBbHPDmz+dspOXgZ&#10;2V5GhJUEVfDAWW+uQ1qNKJyFO+pipZPAz0wGzjSNSfdhc+K4X/rp1vN+r54AAAD//wMAUEsDBBQA&#10;BgAIAAAAIQBl81gn4AAAAAsBAAAPAAAAZHJzL2Rvd25yZXYueG1sTI/BTsMwEETvSPyDtUhcEHVI&#10;W6eEOBVCAtEbFARXN3aTCHsdbDcNf8/2BMedeZqdqdaTs2w0IfYeJdzMMmAGG697bCW8vz1er4DF&#10;pFAr69FI+DER1vX5WaVK7Y/4asZtahmFYCyVhC6loeQ8Np1xKs78YJC8vQ9OJTpDy3VQRwp3ludZ&#10;JrhTPdKHTg3moTPN1/bgJKwWz+Nn3MxfPhqxt7fpqhifvoOUlxfT/R2wZKb0B8OpPlWHmjrt/AF1&#10;ZFZCLuZLQiWIXBTAiFguClq3I+Vk8bri/zfUvwAAAP//AwBQSwECLQAUAAYACAAAACEAtoM4kv4A&#10;AADhAQAAEwAAAAAAAAAAAAAAAAAAAAAAW0NvbnRlbnRfVHlwZXNdLnhtbFBLAQItABQABgAIAAAA&#10;IQA4/SH/1gAAAJQBAAALAAAAAAAAAAAAAAAAAC8BAABfcmVscy8ucmVsc1BLAQItABQABgAIAAAA&#10;IQD1P7L4FAIAACcEAAAOAAAAAAAAAAAAAAAAAC4CAABkcnMvZTJvRG9jLnhtbFBLAQItABQABgAI&#10;AAAAIQBl81gn4AAAAAsBAAAPAAAAAAAAAAAAAAAAAG4EAABkcnMvZG93bnJldi54bWxQSwUGAAAA&#10;AAQABADzAAAAewUAAAAA&#10;">
                      <v:textbox>
                        <w:txbxContent>
                          <w:p w14:paraId="69FF8108" w14:textId="77777777" w:rsidR="007E4488" w:rsidRDefault="007E4488" w:rsidP="007E4488"/>
                        </w:txbxContent>
                      </v:textbox>
                      <w10:wrap type="square" anchory="page"/>
                    </v:shape>
                  </w:pict>
                </mc:Fallback>
              </mc:AlternateContent>
            </w:r>
          </w:p>
          <w:p w14:paraId="323A122B" w14:textId="1885B9A8" w:rsidR="00C4692C" w:rsidRPr="00C4692C" w:rsidRDefault="00C4692C" w:rsidP="00C4692C">
            <w:pPr>
              <w:rPr>
                <w:b/>
                <w:bCs/>
              </w:rPr>
            </w:pPr>
            <w:r w:rsidRPr="00C4692C">
              <w:rPr>
                <w:b/>
                <w:bCs/>
              </w:rPr>
              <w:t>Relationship to child:</w:t>
            </w:r>
            <w:r w:rsidR="007E4488" w:rsidRPr="003B0FAE">
              <w:rPr>
                <w:b/>
                <w:bCs/>
                <w:noProof/>
              </w:rPr>
              <w:t xml:space="preserve"> </w:t>
            </w:r>
          </w:p>
          <w:p w14:paraId="268B9D0E" w14:textId="42CC5B0B" w:rsidR="00C4692C" w:rsidRPr="003933AE" w:rsidRDefault="007E4488" w:rsidP="00C4692C">
            <w:pPr>
              <w:rPr>
                <w:b/>
                <w:bCs/>
                <w:sz w:val="12"/>
                <w:szCs w:val="12"/>
              </w:rPr>
            </w:pPr>
            <w:r w:rsidRPr="003B0FAE">
              <w:rPr>
                <w:b/>
                <w:bCs/>
                <w:noProof/>
              </w:rPr>
              <mc:AlternateContent>
                <mc:Choice Requires="wps">
                  <w:drawing>
                    <wp:anchor distT="45720" distB="45720" distL="114300" distR="114300" simplePos="0" relativeHeight="251729408" behindDoc="0" locked="0" layoutInCell="1" allowOverlap="1" wp14:anchorId="43FEEA86" wp14:editId="339AAB54">
                      <wp:simplePos x="0" y="0"/>
                      <wp:positionH relativeFrom="column">
                        <wp:posOffset>739775</wp:posOffset>
                      </wp:positionH>
                      <wp:positionV relativeFrom="page">
                        <wp:posOffset>4246245</wp:posOffset>
                      </wp:positionV>
                      <wp:extent cx="1439545" cy="233680"/>
                      <wp:effectExtent l="0" t="0" r="27305" b="1397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33680"/>
                              </a:xfrm>
                              <a:prstGeom prst="rect">
                                <a:avLst/>
                              </a:prstGeom>
                              <a:solidFill>
                                <a:srgbClr val="FFFFFF"/>
                              </a:solidFill>
                              <a:ln w="9525">
                                <a:solidFill>
                                  <a:srgbClr val="000000"/>
                                </a:solidFill>
                                <a:miter lim="800000"/>
                                <a:headEnd/>
                                <a:tailEnd/>
                              </a:ln>
                            </wps:spPr>
                            <wps:txbx>
                              <w:txbxContent>
                                <w:p w14:paraId="17E13779"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EEA86" id="_x0000_s1068" type="#_x0000_t202" style="position:absolute;margin-left:58.25pt;margin-top:334.35pt;width:113.35pt;height:18.4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vyFgIAACcEAAAOAAAAZHJzL2Uyb0RvYy54bWysU9tu2zAMfR+wfxD0vjhxnC4xohRdugwD&#10;ugvQ7QNkWY6FyaImKbG7ry8lp2nQbS/D/CCIJnVIHh6ur4dOk6N0XoFhdDaZUiKNgFqZPaPfv+3e&#10;LCnxgZuaazCS0Qfp6fXm9at1b0uZQwu6lo4giPFlbxltQ7BllnnRyo77CVhp0NmA63hA0+2z2vEe&#10;0Tud5dPpVdaDq60DIb3Hv7ejk24SftNIEb40jZeBaEaxtpBOl84qntlmzcu947ZV4lQG/4cqOq4M&#10;Jj1D3fLAycGp36A6JRx4aMJEQJdB0yghUw/YzWz6opv7lluZekFyvD3T5P8frPh8vLdfHQnDOxhw&#10;gKkJb+9A/PDEwLblZi9vnIO+lbzGxLNIWdZbX56eRqp96SNI1X+CGofMDwES0NC4LrKCfRJExwE8&#10;nEmXQyAipizmq0WxoESgL5/Pr5ZpKhkvn15b58MHCR2JF0YdDjWh8+OdD7EaXj6FxGQetKp3Sutk&#10;uH211Y4cOQpgl77UwIswbUjP6GqRL0YC/goxTd+fIDoVUMladYwuz0G8jLS9N3XSWeBKj3csWZsT&#10;j5G6kcQwVANRNaNFHjNEXiuoH5BZB6NycdPw0oL7RUmPqmXU/zxwJynRHw1OZzUriijzZBSLtzka&#10;7tJTXXq4EQjFaKBkvG5DWo1InIEbnGKjEsHPlZxqRjUm3k+bE+V+aaeo5/3ePAIAAP//AwBQSwME&#10;FAAGAAgAAAAhANbmvxDhAAAACwEAAA8AAABkcnMvZG93bnJldi54bWxMj8FOwzAQRO9I/IO1SFwQ&#10;ddo0TghxKoQEojcoCK5u7CYR8TrYbhr+nuUEx9E+zbytNrMd2GR86B1KWC4SYAYbp3tsJby9PlwX&#10;wEJUqNXg0Ej4NgE29flZpUrtTvhipl1sGZVgKJWELsax5Dw0nbEqLNxokG4H562KFH3LtVcnKrcD&#10;XyWJ4Fb1SAudGs19Z5rP3dFKKNZP00fYps/vjTgMN/Eqnx6/vJSXF/PdLbBo5vgHw68+qUNNTnt3&#10;RB3YQHkpMkIlCFHkwIhI1+kK2F5CnmQZ8Lri/3+ofwAAAP//AwBQSwECLQAUAAYACAAAACEAtoM4&#10;kv4AAADhAQAAEwAAAAAAAAAAAAAAAAAAAAAAW0NvbnRlbnRfVHlwZXNdLnhtbFBLAQItABQABgAI&#10;AAAAIQA4/SH/1gAAAJQBAAALAAAAAAAAAAAAAAAAAC8BAABfcmVscy8ucmVsc1BLAQItABQABgAI&#10;AAAAIQDdJJvyFgIAACcEAAAOAAAAAAAAAAAAAAAAAC4CAABkcnMvZTJvRG9jLnhtbFBLAQItABQA&#10;BgAIAAAAIQDW5r8Q4QAAAAsBAAAPAAAAAAAAAAAAAAAAAHAEAABkcnMvZG93bnJldi54bWxQSwUG&#10;AAAAAAQABADzAAAAfgUAAAAA&#10;">
                      <v:textbox>
                        <w:txbxContent>
                          <w:p w14:paraId="17E13779" w14:textId="77777777" w:rsidR="007E4488" w:rsidRDefault="007E4488" w:rsidP="007E4488"/>
                        </w:txbxContent>
                      </v:textbox>
                      <w10:wrap type="square" anchory="page"/>
                    </v:shape>
                  </w:pict>
                </mc:Fallback>
              </mc:AlternateContent>
            </w:r>
          </w:p>
          <w:p w14:paraId="1EF7FCF5" w14:textId="5DEF5CEA" w:rsidR="00C4692C" w:rsidRPr="00C4692C" w:rsidRDefault="00C4692C" w:rsidP="00C4692C">
            <w:pPr>
              <w:rPr>
                <w:b/>
                <w:bCs/>
              </w:rPr>
            </w:pPr>
            <w:r w:rsidRPr="00C4692C">
              <w:rPr>
                <w:b/>
                <w:bCs/>
              </w:rPr>
              <w:t xml:space="preserve">Date: </w:t>
            </w:r>
          </w:p>
          <w:p w14:paraId="4637EAA1" w14:textId="32B516B6" w:rsidR="00C4692C" w:rsidRDefault="00C4692C" w:rsidP="00C4692C"/>
        </w:tc>
      </w:tr>
      <w:tr w:rsidR="00C4692C" w14:paraId="0A593F24" w14:textId="77777777" w:rsidTr="00C4692C">
        <w:tc>
          <w:tcPr>
            <w:tcW w:w="10609" w:type="dxa"/>
          </w:tcPr>
          <w:p w14:paraId="0CE5C0D1" w14:textId="77777777" w:rsidR="00C4692C" w:rsidRPr="003933AE" w:rsidRDefault="00C4692C" w:rsidP="00C4692C">
            <w:pPr>
              <w:pStyle w:val="ListParagraph"/>
              <w:numPr>
                <w:ilvl w:val="0"/>
                <w:numId w:val="1"/>
              </w:numPr>
              <w:rPr>
                <w:color w:val="0070C0"/>
              </w:rPr>
            </w:pPr>
            <w:r w:rsidRPr="003933AE">
              <w:rPr>
                <w:color w:val="0070C0"/>
              </w:rPr>
              <w:t>Confirmation by provider</w:t>
            </w:r>
          </w:p>
          <w:p w14:paraId="19FE8073" w14:textId="77777777" w:rsidR="00C4692C" w:rsidRPr="00DE77E9" w:rsidRDefault="00C4692C" w:rsidP="00C4692C">
            <w:pPr>
              <w:rPr>
                <w:sz w:val="20"/>
                <w:szCs w:val="20"/>
              </w:rPr>
            </w:pPr>
          </w:p>
          <w:p w14:paraId="7C30AF6E" w14:textId="4E5CFA73" w:rsidR="003933AE" w:rsidRDefault="00C4692C" w:rsidP="00C4692C">
            <w:r>
              <w:t xml:space="preserve">When </w:t>
            </w:r>
            <w:r w:rsidR="003933AE">
              <w:t>you register a child for a funded place you must check either a Birth Certificate or Passport as proof o</w:t>
            </w:r>
            <w:r w:rsidR="006B6DA1">
              <w:t>f</w:t>
            </w:r>
            <w:r w:rsidR="003933AE">
              <w:t xml:space="preserve"> name and age. Tick the relevant box to confirm this;</w:t>
            </w:r>
          </w:p>
          <w:p w14:paraId="5A192A84" w14:textId="0F2223D1" w:rsidR="003933AE" w:rsidRPr="003933AE" w:rsidRDefault="007E4488" w:rsidP="00C4692C">
            <w:pPr>
              <w:rPr>
                <w:sz w:val="12"/>
                <w:szCs w:val="12"/>
              </w:rPr>
            </w:pPr>
            <w:r w:rsidRPr="003B0FAE">
              <w:rPr>
                <w:b/>
                <w:bCs/>
                <w:noProof/>
              </w:rPr>
              <mc:AlternateContent>
                <mc:Choice Requires="wps">
                  <w:drawing>
                    <wp:anchor distT="45720" distB="45720" distL="114300" distR="114300" simplePos="0" relativeHeight="251736576" behindDoc="0" locked="0" layoutInCell="1" allowOverlap="1" wp14:anchorId="2B7F5282" wp14:editId="6A9B9288">
                      <wp:simplePos x="0" y="0"/>
                      <wp:positionH relativeFrom="column">
                        <wp:posOffset>3168650</wp:posOffset>
                      </wp:positionH>
                      <wp:positionV relativeFrom="page">
                        <wp:posOffset>734060</wp:posOffset>
                      </wp:positionV>
                      <wp:extent cx="359410" cy="233680"/>
                      <wp:effectExtent l="0" t="0" r="21590" b="1397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41F19A1C"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F5282" id="_x0000_s1069" type="#_x0000_t202" style="position:absolute;margin-left:249.5pt;margin-top:57.8pt;width:28.3pt;height:18.4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xFAIAACYEAAAOAAAAZHJzL2Uyb0RvYy54bWysU9tu2zAMfR+wfxD0vjjXLjHiFF26DAO6&#10;C9DtA2RZjoXJokYpsbuvLyWnadBtL8P0IJAidUgekuvrvjXsqNBrsAWfjMacKSuh0nZf8O/fdm+W&#10;nPkgbCUMWFXwB+X59eb1q3XncjWFBkylkBGI9XnnCt6E4PIs87JRrfAjcMqSsQZsRSAV91mFoiP0&#10;1mTT8fgq6wArhyCV9/R6Oxj5JuHXtZLhS117FZgpOOUW0o3pLuOdbdYi36NwjZanNMQ/ZNEKbSno&#10;GepWBMEOqH+DarVE8FCHkYQ2g7rWUqUaqJrJ+EU1941wKtVC5Hh3psn/P1j5+XjvviIL/TvoqYGp&#10;CO/uQP7wzMK2EXavbhCha5SoKPAkUpZ1zuenr5Fqn/sIUnafoKImi0OABNTX2EZWqE5G6NSAhzPp&#10;qg9M0uNssZpPyCLJNJ3NrpapKZnInz479OGDgpZFoeBIPU3g4njnQ0xG5E8uMZYHo6udNiYpuC+3&#10;BtlRUP936aT8X7gZy7qCrxbTxVD/XyHG6fwJotWBBtnotuDLs5PII2vvbZXGLAhtBplSNvZEY2Ru&#10;4DD0Zc90VfD5LEaItJZQPRCxCMPg0qKR0AD+4qyjoS24/3kQqDgzHy01ZzWZz+OUJ2W+eDslBS8t&#10;5aVFWElQBQ+cDeI2pM2IxFm4oSbWOhH8nMkpZxrGxPtpceK0X+rJ63m9N48AAAD//wMAUEsDBBQA&#10;BgAIAAAAIQCh6ej34QAAAAsBAAAPAAAAZHJzL2Rvd25yZXYueG1sTI/BTsMwEETvSPyDtUhcUOu0&#10;JKEJcSqEBKI3aBFc3dhNIux1sN00/D3bE9x2d0azb6r1ZA0btQ+9QwGLeQJMY+NUj62A993TbAUs&#10;RIlKGodawI8OsK4vLypZKnfCNz1uY8soBEMpBXQxDiXnoem0lWHuBo2kHZy3MtLqW668PFG4NXyZ&#10;JDm3skf60MlBP3a6+doerYBV+jJ+hs3t60eTH0wRb+7G528vxPXV9HAPLOop/pnhjE/oUBPT3h1R&#10;BWYEpEVBXSIJiywHRo4sOw97umTLFHhd8f8d6l8AAAD//wMAUEsBAi0AFAAGAAgAAAAhALaDOJL+&#10;AAAA4QEAABMAAAAAAAAAAAAAAAAAAAAAAFtDb250ZW50X1R5cGVzXS54bWxQSwECLQAUAAYACAAA&#10;ACEAOP0h/9YAAACUAQAACwAAAAAAAAAAAAAAAAAvAQAAX3JlbHMvLnJlbHNQSwECLQAUAAYACAAA&#10;ACEAtnvp8RQCAAAmBAAADgAAAAAAAAAAAAAAAAAuAgAAZHJzL2Uyb0RvYy54bWxQSwECLQAUAAYA&#10;CAAAACEAoeno9+EAAAALAQAADwAAAAAAAAAAAAAAAABuBAAAZHJzL2Rvd25yZXYueG1sUEsFBgAA&#10;AAAEAAQA8wAAAHwFAAAAAA==&#10;">
                      <v:textbox>
                        <w:txbxContent>
                          <w:p w14:paraId="41F19A1C" w14:textId="77777777" w:rsidR="007E4488" w:rsidRDefault="007E4488" w:rsidP="007E4488"/>
                        </w:txbxContent>
                      </v:textbox>
                      <w10:wrap type="square" anchory="page"/>
                    </v:shape>
                  </w:pict>
                </mc:Fallback>
              </mc:AlternateContent>
            </w:r>
            <w:r w:rsidRPr="003B0FAE">
              <w:rPr>
                <w:b/>
                <w:bCs/>
                <w:noProof/>
              </w:rPr>
              <mc:AlternateContent>
                <mc:Choice Requires="wps">
                  <w:drawing>
                    <wp:anchor distT="45720" distB="45720" distL="114300" distR="114300" simplePos="0" relativeHeight="251733504" behindDoc="0" locked="0" layoutInCell="1" allowOverlap="1" wp14:anchorId="4A7F0413" wp14:editId="003AAF2E">
                      <wp:simplePos x="0" y="0"/>
                      <wp:positionH relativeFrom="column">
                        <wp:posOffset>1606550</wp:posOffset>
                      </wp:positionH>
                      <wp:positionV relativeFrom="page">
                        <wp:posOffset>734060</wp:posOffset>
                      </wp:positionV>
                      <wp:extent cx="359410" cy="233680"/>
                      <wp:effectExtent l="0" t="0" r="21590" b="1397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7BB16C4E"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F0413" id="_x0000_s1070" type="#_x0000_t202" style="position:absolute;margin-left:126.5pt;margin-top:57.8pt;width:28.3pt;height:18.4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NfFAIAACYEAAAOAAAAZHJzL2Uyb0RvYy54bWysU9tu2zAMfR+wfxD0vjjXLjHiFF26DAO6&#10;C9DtA2RZjoXJokYpsbuvLyWnadBtL8P0IJAidUgekuvrvjXsqNBrsAWfjMacKSuh0nZf8O/fdm+W&#10;nPkgbCUMWFXwB+X59eb1q3XncjWFBkylkBGI9XnnCt6E4PIs87JRrfAjcMqSsQZsRSAV91mFoiP0&#10;1mTT8fgq6wArhyCV9/R6Oxj5JuHXtZLhS117FZgpOOUW0o3pLuOdbdYi36NwjZanNMQ/ZNEKbSno&#10;GepWBMEOqH+DarVE8FCHkYQ2g7rWUqUaqJrJ+EU1941wKtVC5Hh3psn/P1j5+XjvviIL/TvoqYGp&#10;CO/uQP7wzMK2EXavbhCha5SoKPAkUpZ1zuenr5Fqn/sIUnafoKImi0OABNTX2EZWqE5G6NSAhzPp&#10;qg9M0uNssZpPyCLJNJ3NrpapKZnInz479OGDgpZFoeBIPU3g4njnQ0xG5E8uMZYHo6udNiYpuC+3&#10;BtlRUP936aT8X7gZy7qCrxbTxVD/XyHG6fwJotWBBtnotuDLs5PII2vvbZXGLAhtBplSNvZEY2Ru&#10;4DD0Zc90VfD5PEaItJZQPRCxCMPg0qKR0AD+4qyjoS24/3kQqDgzHy01ZzWZz+OUJ2W+eDslBS8t&#10;5aVFWElQBQ+cDeI2pM2IxFm4oSbWOhH8nMkpZxrGxPtpceK0X+rJ63m9N48AAAD//wMAUEsDBBQA&#10;BgAIAAAAIQBFLzqf4QAAAAsBAAAPAAAAZHJzL2Rvd25yZXYueG1sTI/BTsMwEETvSPyDtUhcUOs0&#10;aUIb4lQICURv0CK4urGbRNjrYLtp+HuWE9x2d0azb6rNZA0btQ+9QwGLeQJMY+NUj62At/3jbAUs&#10;RIlKGodawLcOsKkvLypZKnfGVz3uYssoBEMpBXQxDiXnoem0lWHuBo2kHZ23MtLqW668PFO4NTxN&#10;koJb2SN96OSgHzrdfO5OVsBq+Tx+hG328t4UR7OON7fj05cX4vpqur8DFvUU/8zwi0/oUBPTwZ1Q&#10;BWYEpHlGXSIJi7wARo4sWdNwoEueLoHXFf/fof4BAAD//wMAUEsBAi0AFAAGAAgAAAAhALaDOJL+&#10;AAAA4QEAABMAAAAAAAAAAAAAAAAAAAAAAFtDb250ZW50X1R5cGVzXS54bWxQSwECLQAUAAYACAAA&#10;ACEAOP0h/9YAAACUAQAACwAAAAAAAAAAAAAAAAAvAQAAX3JlbHMvLnJlbHNQSwECLQAUAAYACAAA&#10;ACEAS3ZzXxQCAAAmBAAADgAAAAAAAAAAAAAAAAAuAgAAZHJzL2Uyb0RvYy54bWxQSwECLQAUAAYA&#10;CAAAACEARS86n+EAAAALAQAADwAAAAAAAAAAAAAAAABuBAAAZHJzL2Rvd25yZXYueG1sUEsFBgAA&#10;AAAEAAQA8wAAAHwFAAAAAA==&#10;">
                      <v:textbox>
                        <w:txbxContent>
                          <w:p w14:paraId="7BB16C4E" w14:textId="77777777" w:rsidR="007E4488" w:rsidRDefault="007E4488" w:rsidP="007E4488"/>
                        </w:txbxContent>
                      </v:textbox>
                      <w10:wrap type="square" anchory="page"/>
                    </v:shape>
                  </w:pict>
                </mc:Fallback>
              </mc:AlternateContent>
            </w:r>
          </w:p>
          <w:p w14:paraId="26E870A1" w14:textId="6EF3842A" w:rsidR="003933AE" w:rsidRDefault="003933AE" w:rsidP="00C4692C">
            <w:r w:rsidRPr="003933AE">
              <w:rPr>
                <w:b/>
                <w:bCs/>
              </w:rPr>
              <w:t>Birth Certificate Seen                                                                    Passport Seen</w:t>
            </w:r>
          </w:p>
          <w:p w14:paraId="2802D629" w14:textId="502692FF" w:rsidR="003933AE" w:rsidRPr="003933AE" w:rsidRDefault="003933AE" w:rsidP="00C4692C">
            <w:pPr>
              <w:rPr>
                <w:sz w:val="12"/>
                <w:szCs w:val="12"/>
              </w:rPr>
            </w:pPr>
          </w:p>
          <w:p w14:paraId="33728C97" w14:textId="77777777" w:rsidR="003A5CA9" w:rsidRDefault="003A5CA9" w:rsidP="00C4692C"/>
          <w:p w14:paraId="5D1A6E79" w14:textId="299AD1E2" w:rsidR="00C4692C" w:rsidRDefault="003933AE" w:rsidP="00C4692C">
            <w:r>
              <w:t>This declaration is your evidence of your funding claim for this child and must be retained for 6 years to complete headcount forms and for future reference, including auditing. You may be asked by Solihull Council to produce evidence of a claim at any time. Sign below and give a copy of the form to the parent.</w:t>
            </w:r>
          </w:p>
          <w:p w14:paraId="41C10173" w14:textId="7DC4310B" w:rsidR="003933AE" w:rsidRPr="003933AE" w:rsidRDefault="007E4488" w:rsidP="00C4692C">
            <w:pPr>
              <w:rPr>
                <w:sz w:val="12"/>
                <w:szCs w:val="12"/>
              </w:rPr>
            </w:pPr>
            <w:r w:rsidRPr="003B0FAE">
              <w:rPr>
                <w:b/>
                <w:bCs/>
                <w:noProof/>
              </w:rPr>
              <mc:AlternateContent>
                <mc:Choice Requires="wps">
                  <w:drawing>
                    <wp:anchor distT="45720" distB="45720" distL="114300" distR="114300" simplePos="0" relativeHeight="251739648" behindDoc="0" locked="0" layoutInCell="1" allowOverlap="1" wp14:anchorId="71F93335" wp14:editId="01F7D6B1">
                      <wp:simplePos x="0" y="0"/>
                      <wp:positionH relativeFrom="column">
                        <wp:posOffset>2349500</wp:posOffset>
                      </wp:positionH>
                      <wp:positionV relativeFrom="page">
                        <wp:posOffset>1629410</wp:posOffset>
                      </wp:positionV>
                      <wp:extent cx="2160000" cy="233680"/>
                      <wp:effectExtent l="0" t="0" r="12065" b="1397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233680"/>
                              </a:xfrm>
                              <a:prstGeom prst="rect">
                                <a:avLst/>
                              </a:prstGeom>
                              <a:solidFill>
                                <a:srgbClr val="FFFFFF"/>
                              </a:solidFill>
                              <a:ln w="9525">
                                <a:solidFill>
                                  <a:srgbClr val="000000"/>
                                </a:solidFill>
                                <a:miter lim="800000"/>
                                <a:headEnd/>
                                <a:tailEnd/>
                              </a:ln>
                            </wps:spPr>
                            <wps:txbx>
                              <w:txbxContent>
                                <w:p w14:paraId="3C20B786"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93335" id="_x0000_s1071" type="#_x0000_t202" style="position:absolute;margin-left:185pt;margin-top:128.3pt;width:170.1pt;height:18.4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LSfGAIAACcEAAAOAAAAZHJzL2Uyb0RvYy54bWysU9tu2zAMfR+wfxD0vjhJkyw14hRdugwD&#10;ugvQ7QNoWY6FyaImKbGzry8lp2nWYS/D9CCIonR4eEiubvpWs4N0XqEp+GQ05kwagZUyu4J//7Z9&#10;s+TMBzAVaDSy4Efp+c369atVZ3M5xQZ1JR0jEOPzzha8CcHmWeZFI1vwI7TSkLNG10Ig0+2yykFH&#10;6K3OpuPxIuvQVdahkN7T7d3g5OuEX9dShC917WVguuDELaTdpb2Me7ZeQb5zYBslTjTgH1i0oAwF&#10;PUPdQQC2d+oPqFYJhx7rMBLYZljXSsiUA2UzGb/I5qEBK1MuJI63Z5n8/4MVnw8P9qtjoX+HPRUw&#10;JeHtPYofnhncNGB28tY57BoJFQWeRMmyzvr89DVK7XMfQcruE1ZUZNgHTEB97dqoCuXJCJ0KcDyL&#10;LvvABF1OJ4sxLc4E+aZXV4tlqkoG+dNv63z4ILFl8VBwR0VN6HC49yGygfzpSQzmUatqq7ROhtuV&#10;G+3YAagBtmmlBF4804Z1Bb+eT+eDAH+FiFSJ7BD1t0itCtTJWrUFX54fQR5le2+q1GcBlB7ORFmb&#10;k45RukHE0Jc9U1XBZ/MYIepaYnUkZR0OnUuTRocG3S/OOuragvufe3CSM/3RUHWuJ7NZbPNkzOZv&#10;p2S4S0956QEjCKrggbPhuAlpNKJwBm+pirVKAj8zOXGmbky6nyYntvulnV49z/f6EQAA//8DAFBL&#10;AwQUAAYACAAAACEAPm9s8eIAAAALAQAADwAAAGRycy9kb3ducmV2LnhtbEyPwU7DMBBE70j8g7VI&#10;XFBrNylJG+JUCAlEb9AiuLqJm0TY62C7afh7lhMcZ2c0+6bcTNawUfvQO5SwmAtgGmvX9NhKeNs/&#10;zlbAQlTYKONQS/jWATbV5UWpisad8VWPu9gyKsFQKAldjEPBeag7bVWYu0EjeUfnrYokfcsbr85U&#10;bg1PhMi4VT3Sh04N+qHT9efuZCWsls/jR9imL+91djTreJOPT19eyuur6f4OWNRT/AvDLz6hQ0VM&#10;B3fCJjAjIc0FbYkSktssA0aJfCESYAe6rNMl8Krk/zdUPwAAAP//AwBQSwECLQAUAAYACAAAACEA&#10;toM4kv4AAADhAQAAEwAAAAAAAAAAAAAAAAAAAAAAW0NvbnRlbnRfVHlwZXNdLnhtbFBLAQItABQA&#10;BgAIAAAAIQA4/SH/1gAAAJQBAAALAAAAAAAAAAAAAAAAAC8BAABfcmVscy8ucmVsc1BLAQItABQA&#10;BgAIAAAAIQD4zLSfGAIAACcEAAAOAAAAAAAAAAAAAAAAAC4CAABkcnMvZTJvRG9jLnhtbFBLAQIt&#10;ABQABgAIAAAAIQA+b2zx4gAAAAsBAAAPAAAAAAAAAAAAAAAAAHIEAABkcnMvZG93bnJldi54bWxQ&#10;SwUGAAAAAAQABADzAAAAgQUAAAAA&#10;">
                      <v:textbox>
                        <w:txbxContent>
                          <w:p w14:paraId="3C20B786" w14:textId="77777777" w:rsidR="007E4488" w:rsidRDefault="007E4488" w:rsidP="007E4488"/>
                        </w:txbxContent>
                      </v:textbox>
                      <w10:wrap type="square" anchory="page"/>
                    </v:shape>
                  </w:pict>
                </mc:Fallback>
              </mc:AlternateContent>
            </w:r>
          </w:p>
          <w:p w14:paraId="6BD277EF" w14:textId="50B65413" w:rsidR="003933AE" w:rsidRPr="003933AE" w:rsidRDefault="003933AE" w:rsidP="00C4692C">
            <w:pPr>
              <w:rPr>
                <w:b/>
                <w:bCs/>
              </w:rPr>
            </w:pPr>
            <w:r w:rsidRPr="003933AE">
              <w:rPr>
                <w:b/>
                <w:bCs/>
              </w:rPr>
              <w:t>Signature on behalf of the provider:</w:t>
            </w:r>
            <w:r w:rsidR="007E4488">
              <w:rPr>
                <w:b/>
                <w:bCs/>
              </w:rPr>
              <w:t xml:space="preserve"> </w:t>
            </w:r>
          </w:p>
          <w:p w14:paraId="0D2C82D4" w14:textId="27535A3E" w:rsidR="003933AE" w:rsidRPr="003933AE" w:rsidRDefault="007E4488" w:rsidP="00C4692C">
            <w:pPr>
              <w:rPr>
                <w:sz w:val="12"/>
                <w:szCs w:val="12"/>
              </w:rPr>
            </w:pPr>
            <w:r w:rsidRPr="003B0FAE">
              <w:rPr>
                <w:b/>
                <w:bCs/>
                <w:noProof/>
              </w:rPr>
              <mc:AlternateContent>
                <mc:Choice Requires="wps">
                  <w:drawing>
                    <wp:anchor distT="45720" distB="45720" distL="114300" distR="114300" simplePos="0" relativeHeight="251742720" behindDoc="0" locked="0" layoutInCell="1" allowOverlap="1" wp14:anchorId="2B18558E" wp14:editId="074FE4EB">
                      <wp:simplePos x="0" y="0"/>
                      <wp:positionH relativeFrom="column">
                        <wp:posOffset>1616075</wp:posOffset>
                      </wp:positionH>
                      <wp:positionV relativeFrom="page">
                        <wp:posOffset>1896110</wp:posOffset>
                      </wp:positionV>
                      <wp:extent cx="1800000" cy="233680"/>
                      <wp:effectExtent l="0" t="0" r="10160" b="1397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233680"/>
                              </a:xfrm>
                              <a:prstGeom prst="rect">
                                <a:avLst/>
                              </a:prstGeom>
                              <a:solidFill>
                                <a:srgbClr val="FFFFFF"/>
                              </a:solidFill>
                              <a:ln w="9525">
                                <a:solidFill>
                                  <a:srgbClr val="000000"/>
                                </a:solidFill>
                                <a:miter lim="800000"/>
                                <a:headEnd/>
                                <a:tailEnd/>
                              </a:ln>
                            </wps:spPr>
                            <wps:txbx>
                              <w:txbxContent>
                                <w:p w14:paraId="6A9A7286"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8558E" id="_x0000_s1072" type="#_x0000_t202" style="position:absolute;margin-left:127.25pt;margin-top:149.3pt;width:141.75pt;height:18.4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hWFQIAACcEAAAOAAAAZHJzL2Uyb0RvYy54bWysU9tu2zAMfR+wfxD0vjhJkyw14hRdugwD&#10;ugvQ7QNkWY6FyaJGKbG7ry+lOGnWYS/D/CCQpnR4eEiubvrWsINCr8EWfDIac6ashErbXcG/f9u+&#10;WXLmg7CVMGBVwR+V5zfr169WncvVFBowlUJGINbnnSt4E4LLs8zLRrXCj8ApS8EasBWBXNxlFYqO&#10;0FuTTcfjRdYBVg5BKu/p790xyNcJv66VDF/q2qvATMGJW0gnprOMZ7ZeiXyHwjVaDjTEP7BohbaU&#10;9Ax1J4Jge9R/QLVaIniow0hCm0Fda6lSDVTNZPyimodGOJVqIXG8O8vk/x+s/Hx4cF+Rhf4d9NTA&#10;VIR39yB/eGZh0wi7U7eI0DVKVJR4EiXLOufz4WmU2uc+gpTdJ6ioyWIfIAH1NbZRFaqTETo14PEs&#10;uuoDkzHlchw/ziTFpldXi2XqSiby02uHPnxQ0LJoFBypqQldHO59iGxEfroSk3kwutpqY5KDu3Jj&#10;kB0EDcA2famAF9eMZV3Br+fT+VGAv0IkrieCv2VqdaBJNrot+FBRmq0o23tbJTsIbY42UTZ20DFK&#10;dxQx9GXPdFXw2SKSjLqWUD2SsgjHyaVNI6MB/MVZR1NbcP9zL1BxZj5a6s71ZDaLY56c2fztlBy8&#10;jJSXEWElQRU8cHY0NyGtRhTOwi11sdZJ4GcmA2eaxqT7sDlx3C/9dOt5v9dPAAAA//8DAFBLAwQU&#10;AAYACAAAACEA3B3nbuEAAAALAQAADwAAAGRycy9kb3ducmV2LnhtbEyPy07DMBBF90j8gzVIbBB1&#10;aB6kIU6FkECwg7aCrRtPkwg/gu2m4e8ZVrCb0RzdObdez0azCX0YnBVws0iAoW2dGmwnYLd9vC6B&#10;hSitktpZFPCNAdbN+VktK+VO9g2nTewYhdhQSQF9jGPFeWh7NDIs3IiWbgfnjYy0+o4rL08UbjRf&#10;JknBjRwsfejliA89tp+boxFQZs/TR3hJX9/b4qBX8ep2evryQlxezPd3wCLO8Q+GX31Sh4ac9u5o&#10;VWBawDLPckJpWJUFMCLytKR2ewFpmmfAm5r/79D8AAAA//8DAFBLAQItABQABgAIAAAAIQC2gziS&#10;/gAAAOEBAAATAAAAAAAAAAAAAAAAAAAAAABbQ29udGVudF9UeXBlc10ueG1sUEsBAi0AFAAGAAgA&#10;AAAhADj9If/WAAAAlAEAAAsAAAAAAAAAAAAAAAAALwEAAF9yZWxzLy5yZWxzUEsBAi0AFAAGAAgA&#10;AAAhAAgyKFYVAgAAJwQAAA4AAAAAAAAAAAAAAAAALgIAAGRycy9lMm9Eb2MueG1sUEsBAi0AFAAG&#10;AAgAAAAhANwd527hAAAACwEAAA8AAAAAAAAAAAAAAAAAbwQAAGRycy9kb3ducmV2LnhtbFBLBQYA&#10;AAAABAAEAPMAAAB9BQAAAAA=&#10;">
                      <v:textbox>
                        <w:txbxContent>
                          <w:p w14:paraId="6A9A7286" w14:textId="77777777" w:rsidR="007E4488" w:rsidRDefault="007E4488" w:rsidP="007E4488"/>
                        </w:txbxContent>
                      </v:textbox>
                      <w10:wrap type="square" anchory="page"/>
                    </v:shape>
                  </w:pict>
                </mc:Fallback>
              </mc:AlternateContent>
            </w:r>
          </w:p>
          <w:p w14:paraId="38C5F2BA" w14:textId="222CAF72" w:rsidR="003933AE" w:rsidRPr="003933AE" w:rsidRDefault="003933AE" w:rsidP="00C4692C">
            <w:pPr>
              <w:rPr>
                <w:b/>
                <w:bCs/>
              </w:rPr>
            </w:pPr>
            <w:r w:rsidRPr="003933AE">
              <w:rPr>
                <w:b/>
                <w:bCs/>
              </w:rPr>
              <w:t>Name and position held:</w:t>
            </w:r>
            <w:r w:rsidR="007E4488" w:rsidRPr="003B0FAE">
              <w:rPr>
                <w:b/>
                <w:bCs/>
                <w:noProof/>
              </w:rPr>
              <w:t xml:space="preserve"> </w:t>
            </w:r>
          </w:p>
          <w:p w14:paraId="485351C0" w14:textId="0B2F6E4A" w:rsidR="003933AE" w:rsidRPr="003933AE" w:rsidRDefault="007E4488" w:rsidP="00C4692C">
            <w:pPr>
              <w:rPr>
                <w:sz w:val="12"/>
                <w:szCs w:val="12"/>
              </w:rPr>
            </w:pPr>
            <w:r w:rsidRPr="003B0FAE">
              <w:rPr>
                <w:b/>
                <w:bCs/>
                <w:noProof/>
              </w:rPr>
              <mc:AlternateContent>
                <mc:Choice Requires="wps">
                  <w:drawing>
                    <wp:anchor distT="45720" distB="45720" distL="114300" distR="114300" simplePos="0" relativeHeight="251745792" behindDoc="0" locked="0" layoutInCell="1" allowOverlap="1" wp14:anchorId="02088DBA" wp14:editId="794A3D58">
                      <wp:simplePos x="0" y="0"/>
                      <wp:positionH relativeFrom="column">
                        <wp:posOffset>711200</wp:posOffset>
                      </wp:positionH>
                      <wp:positionV relativeFrom="page">
                        <wp:posOffset>2172335</wp:posOffset>
                      </wp:positionV>
                      <wp:extent cx="1439545" cy="233680"/>
                      <wp:effectExtent l="0" t="0" r="27305" b="1397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33680"/>
                              </a:xfrm>
                              <a:prstGeom prst="rect">
                                <a:avLst/>
                              </a:prstGeom>
                              <a:solidFill>
                                <a:srgbClr val="FFFFFF"/>
                              </a:solidFill>
                              <a:ln w="9525">
                                <a:solidFill>
                                  <a:srgbClr val="000000"/>
                                </a:solidFill>
                                <a:miter lim="800000"/>
                                <a:headEnd/>
                                <a:tailEnd/>
                              </a:ln>
                            </wps:spPr>
                            <wps:txbx>
                              <w:txbxContent>
                                <w:p w14:paraId="43B9CE58"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88DBA" id="_x0000_s1073" type="#_x0000_t202" style="position:absolute;margin-left:56pt;margin-top:171.05pt;width:113.35pt;height:18.4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1rFgIAACcEAAAOAAAAZHJzL2Uyb0RvYy54bWysU9tu2zAMfR+wfxD0vjgXp02MOEWXLsOA&#10;7gJ0+wBalmNhsqhJSuzu60cpaRp028swPwiiSR2Sh4erm6HT7CCdV2hKPhmNOZNGYK3MruTfvm7f&#10;LDjzAUwNGo0s+aP0/Gb9+tWqt4WcYou6lo4RiPFFb0vehmCLLPOilR34EVppyNmg6yCQ6XZZ7aAn&#10;9E5n0/H4KuvR1dahkN7T37ujk68TftNIET43jZeB6ZJTbSGdLp1VPLP1CoqdA9sqcSoD/qGKDpSh&#10;pGeoOwjA9k79BtUp4dBjE0YCuwybRgmZeqBuJuMX3Ty0YGXqhcjx9kyT/3+w4tPhwX5xLAxvcaAB&#10;pia8vUfx3TODmxbMTt46h30roabEk0hZ1ltfnJ5Gqn3hI0jVf8Sahgz7gAloaFwXWaE+GaHTAB7P&#10;pMshMBFT5rPlPJ9zJsg3nc2uFmkqGRRPr63z4b3EjsVLyR0NNaHD4d6HWA0UTyExmUet6q3SOhlu&#10;V220YwcgAWzTlxp4EaYN60u+nE/nRwL+CjFO358gOhVIyVp1JV+cg6CItL0zddJZAKWPdypZmxOP&#10;kbojiWGoBqbqkufXMUPktcL6kZh1eFQubRpdWnQ/OetJtSX3P/bgJGf6g6HpLCd5HmWejHx+PSXD&#10;XXqqSw8YQVAlD5wdr5uQViMSZ/CWptioRPBzJaeaSY2J99PmRLlf2inqeb/XvwAAAP//AwBQSwME&#10;FAAGAAgAAAAhAImM6s7hAAAACwEAAA8AAABkcnMvZG93bnJldi54bWxMj81OwzAQhO9IvIO1SFwQ&#10;dX6qJg1xKoQEghsU1F7d2E0i7HWw3TS8PcsJbjva0cw39Wa2hk3ah8GhgHSRANPYOjVgJ+Dj/fG2&#10;BBaiRCWNQy3gWwfYNJcXtayUO+ObnraxYxSCoZIC+hjHivPQ9trKsHCjRvodnbcykvQdV16eKdwa&#10;niXJils5IDX0ctQPvW4/tycroFw+T/vwkr/u2tXRrONNMT19eSGur+b7O2BRz/HPDL/4hA4NMR3c&#10;CVVghnSa0ZYoIF9mKTBy5HlZADvQUZRr4E3N/29ofgAAAP//AwBQSwECLQAUAAYACAAAACEAtoM4&#10;kv4AAADhAQAAEwAAAAAAAAAAAAAAAAAAAAAAW0NvbnRlbnRfVHlwZXNdLnhtbFBLAQItABQABgAI&#10;AAAAIQA4/SH/1gAAAJQBAAALAAAAAAAAAAAAAAAAAC8BAABfcmVscy8ucmVsc1BLAQItABQABgAI&#10;AAAAIQDFQK1rFgIAACcEAAAOAAAAAAAAAAAAAAAAAC4CAABkcnMvZTJvRG9jLnhtbFBLAQItABQA&#10;BgAIAAAAIQCJjOrO4QAAAAsBAAAPAAAAAAAAAAAAAAAAAHAEAABkcnMvZG93bnJldi54bWxQSwUG&#10;AAAAAAQABADzAAAAfgUAAAAA&#10;">
                      <v:textbox>
                        <w:txbxContent>
                          <w:p w14:paraId="43B9CE58" w14:textId="77777777" w:rsidR="007E4488" w:rsidRDefault="007E4488" w:rsidP="007E4488"/>
                        </w:txbxContent>
                      </v:textbox>
                      <w10:wrap type="square" anchory="page"/>
                    </v:shape>
                  </w:pict>
                </mc:Fallback>
              </mc:AlternateContent>
            </w:r>
          </w:p>
          <w:p w14:paraId="2DA65DAE" w14:textId="1D98D4FB" w:rsidR="003933AE" w:rsidRPr="003933AE" w:rsidRDefault="003933AE" w:rsidP="00C4692C">
            <w:pPr>
              <w:rPr>
                <w:b/>
                <w:bCs/>
              </w:rPr>
            </w:pPr>
            <w:r w:rsidRPr="003933AE">
              <w:rPr>
                <w:b/>
                <w:bCs/>
              </w:rPr>
              <w:t>Date:</w:t>
            </w:r>
            <w:r w:rsidR="007E4488" w:rsidRPr="003B0FAE">
              <w:rPr>
                <w:b/>
                <w:bCs/>
                <w:noProof/>
              </w:rPr>
              <w:t xml:space="preserve"> </w:t>
            </w:r>
          </w:p>
          <w:p w14:paraId="4811374A" w14:textId="74E69879" w:rsidR="003933AE" w:rsidRPr="00F65519" w:rsidRDefault="003933AE" w:rsidP="00C4692C">
            <w:pPr>
              <w:rPr>
                <w:sz w:val="12"/>
                <w:szCs w:val="12"/>
              </w:rPr>
            </w:pPr>
          </w:p>
          <w:p w14:paraId="484E3724" w14:textId="77777777" w:rsidR="007E4488" w:rsidRPr="007E4488" w:rsidRDefault="007E4488" w:rsidP="00C4692C">
            <w:pPr>
              <w:rPr>
                <w:sz w:val="8"/>
                <w:szCs w:val="8"/>
              </w:rPr>
            </w:pPr>
          </w:p>
          <w:p w14:paraId="706CF3CE" w14:textId="76DAF0A1" w:rsidR="003933AE" w:rsidRDefault="003933AE" w:rsidP="00C4692C">
            <w:r>
              <w:t xml:space="preserve">Please refer to the Solihull Provider Agreement for full terms and conditions of Early Education Funding in Solihull. </w:t>
            </w:r>
          </w:p>
          <w:p w14:paraId="73727E03" w14:textId="08423EB9" w:rsidR="003933AE" w:rsidRDefault="003933AE" w:rsidP="00C4692C">
            <w:r>
              <w:t xml:space="preserve"> </w:t>
            </w:r>
          </w:p>
        </w:tc>
      </w:tr>
      <w:tr w:rsidR="00912867" w14:paraId="75AB95CE" w14:textId="77777777" w:rsidTr="00912867">
        <w:tc>
          <w:tcPr>
            <w:tcW w:w="10609" w:type="dxa"/>
          </w:tcPr>
          <w:p w14:paraId="529F068E" w14:textId="03BE157B" w:rsidR="00912867" w:rsidRPr="00C57755" w:rsidRDefault="00912867" w:rsidP="00912867">
            <w:pPr>
              <w:pStyle w:val="ListBullet"/>
              <w:numPr>
                <w:ilvl w:val="0"/>
                <w:numId w:val="0"/>
              </w:numPr>
              <w:ind w:left="360" w:hanging="360"/>
              <w:rPr>
                <w:rFonts w:ascii="Arial" w:hAnsi="Arial" w:cs="Arial"/>
                <w:bCs/>
                <w:color w:val="0070C0"/>
              </w:rPr>
            </w:pPr>
            <w:r w:rsidRPr="00C57755">
              <w:rPr>
                <w:rFonts w:ascii="Arial" w:hAnsi="Arial" w:cs="Arial"/>
                <w:bCs/>
                <w:color w:val="0070C0"/>
              </w:rPr>
              <w:t xml:space="preserve">Data Privacy Guidance </w:t>
            </w:r>
          </w:p>
          <w:p w14:paraId="2E4ACDE0" w14:textId="77777777" w:rsidR="00F65519" w:rsidRPr="00DE77E9" w:rsidRDefault="00F65519" w:rsidP="00912867">
            <w:pPr>
              <w:pStyle w:val="ListBullet"/>
              <w:numPr>
                <w:ilvl w:val="0"/>
                <w:numId w:val="0"/>
              </w:numPr>
              <w:ind w:left="360" w:hanging="360"/>
              <w:rPr>
                <w:rFonts w:ascii="Arial" w:hAnsi="Arial" w:cs="Arial"/>
                <w:b/>
                <w:sz w:val="20"/>
                <w:szCs w:val="20"/>
              </w:rPr>
            </w:pPr>
          </w:p>
          <w:p w14:paraId="112659A9" w14:textId="77777777" w:rsidR="007638A1" w:rsidRDefault="003933AE" w:rsidP="00F65519">
            <w:pPr>
              <w:pStyle w:val="ListBullet"/>
              <w:numPr>
                <w:ilvl w:val="0"/>
                <w:numId w:val="0"/>
              </w:numPr>
              <w:ind w:left="360" w:hanging="360"/>
              <w:rPr>
                <w:sz w:val="20"/>
                <w:szCs w:val="20"/>
              </w:rPr>
            </w:pPr>
            <w:r w:rsidRPr="000E79A2">
              <w:rPr>
                <w:sz w:val="20"/>
                <w:szCs w:val="20"/>
              </w:rPr>
              <w:t>The Data Protection Act 2018 (the Act) puts in place certain safeguards regarding the use of personal data by</w:t>
            </w:r>
            <w:r w:rsidR="00F65519" w:rsidRPr="000E79A2">
              <w:rPr>
                <w:sz w:val="20"/>
                <w:szCs w:val="20"/>
              </w:rPr>
              <w:t xml:space="preserve"> </w:t>
            </w:r>
            <w:r w:rsidRPr="000E79A2">
              <w:rPr>
                <w:sz w:val="20"/>
                <w:szCs w:val="20"/>
              </w:rPr>
              <w:t>organisations,</w:t>
            </w:r>
          </w:p>
          <w:p w14:paraId="4923BDA9" w14:textId="77777777" w:rsidR="007638A1" w:rsidRDefault="003933AE" w:rsidP="00F65519">
            <w:pPr>
              <w:pStyle w:val="ListBullet"/>
              <w:numPr>
                <w:ilvl w:val="0"/>
                <w:numId w:val="0"/>
              </w:numPr>
              <w:ind w:left="360" w:hanging="360"/>
              <w:rPr>
                <w:sz w:val="20"/>
                <w:szCs w:val="20"/>
              </w:rPr>
            </w:pPr>
            <w:r w:rsidRPr="000E79A2">
              <w:rPr>
                <w:sz w:val="20"/>
                <w:szCs w:val="20"/>
              </w:rPr>
              <w:t xml:space="preserve">including the Department for Education, local authorities, schools and other early education providers. The Act gives rights to </w:t>
            </w:r>
          </w:p>
          <w:p w14:paraId="1BC5FCE0" w14:textId="074A5176" w:rsidR="00F65519" w:rsidRPr="000E79A2" w:rsidRDefault="003933AE" w:rsidP="00F65519">
            <w:pPr>
              <w:pStyle w:val="ListBullet"/>
              <w:numPr>
                <w:ilvl w:val="0"/>
                <w:numId w:val="0"/>
              </w:numPr>
              <w:ind w:left="360" w:hanging="360"/>
              <w:rPr>
                <w:rFonts w:ascii="Arial" w:hAnsi="Arial" w:cs="Arial"/>
                <w:b/>
                <w:sz w:val="20"/>
                <w:szCs w:val="20"/>
              </w:rPr>
            </w:pPr>
            <w:r w:rsidRPr="000E79A2">
              <w:rPr>
                <w:sz w:val="20"/>
                <w:szCs w:val="20"/>
              </w:rPr>
              <w:t xml:space="preserve">those about whom data is held (known as data subjects), such as pupils, their parents and teachers. This includes: </w:t>
            </w:r>
          </w:p>
          <w:p w14:paraId="567EEDC5" w14:textId="5E7494CD" w:rsidR="00F65519" w:rsidRPr="000E79A2" w:rsidRDefault="00F65519" w:rsidP="000E79A2">
            <w:pPr>
              <w:pStyle w:val="ListBullet"/>
              <w:numPr>
                <w:ilvl w:val="0"/>
                <w:numId w:val="0"/>
              </w:numPr>
              <w:ind w:left="360" w:hanging="360"/>
              <w:rPr>
                <w:rFonts w:ascii="Arial" w:hAnsi="Arial" w:cs="Arial"/>
                <w:b/>
                <w:sz w:val="12"/>
                <w:szCs w:val="12"/>
              </w:rPr>
            </w:pPr>
          </w:p>
          <w:p w14:paraId="2C37927B" w14:textId="77777777" w:rsidR="00F65519" w:rsidRPr="000E79A2" w:rsidRDefault="003933AE" w:rsidP="00F65519">
            <w:pPr>
              <w:pStyle w:val="ListBullet"/>
              <w:numPr>
                <w:ilvl w:val="0"/>
                <w:numId w:val="0"/>
              </w:numPr>
              <w:ind w:left="360"/>
              <w:rPr>
                <w:rFonts w:ascii="Arial" w:hAnsi="Arial" w:cs="Arial"/>
                <w:b/>
                <w:sz w:val="20"/>
                <w:szCs w:val="20"/>
              </w:rPr>
            </w:pPr>
            <w:r w:rsidRPr="000E79A2">
              <w:rPr>
                <w:sz w:val="20"/>
                <w:szCs w:val="20"/>
              </w:rPr>
              <w:t xml:space="preserve">• The right to know the types of data being held </w:t>
            </w:r>
          </w:p>
          <w:p w14:paraId="45B0DAD4" w14:textId="77777777" w:rsidR="00F65519" w:rsidRPr="000E79A2" w:rsidRDefault="003933AE" w:rsidP="00F65519">
            <w:pPr>
              <w:pStyle w:val="ListBullet"/>
              <w:numPr>
                <w:ilvl w:val="0"/>
                <w:numId w:val="0"/>
              </w:numPr>
              <w:ind w:left="360"/>
              <w:rPr>
                <w:rFonts w:ascii="Arial" w:hAnsi="Arial" w:cs="Arial"/>
                <w:b/>
                <w:sz w:val="20"/>
                <w:szCs w:val="20"/>
              </w:rPr>
            </w:pPr>
            <w:r w:rsidRPr="000E79A2">
              <w:rPr>
                <w:sz w:val="20"/>
                <w:szCs w:val="20"/>
              </w:rPr>
              <w:t xml:space="preserve">• Why it is being held; and </w:t>
            </w:r>
          </w:p>
          <w:p w14:paraId="06DE07AB" w14:textId="77777777" w:rsidR="00F65519" w:rsidRPr="000E79A2" w:rsidRDefault="003933AE" w:rsidP="00F65519">
            <w:pPr>
              <w:pStyle w:val="ListBullet"/>
              <w:numPr>
                <w:ilvl w:val="0"/>
                <w:numId w:val="0"/>
              </w:numPr>
              <w:ind w:left="360"/>
              <w:rPr>
                <w:sz w:val="20"/>
                <w:szCs w:val="20"/>
              </w:rPr>
            </w:pPr>
            <w:r w:rsidRPr="000E79A2">
              <w:rPr>
                <w:sz w:val="20"/>
                <w:szCs w:val="20"/>
              </w:rPr>
              <w:t xml:space="preserve">• To whom it may be disclosed </w:t>
            </w:r>
          </w:p>
          <w:p w14:paraId="30A6E7D7" w14:textId="77777777" w:rsidR="00F65519" w:rsidRPr="000E79A2" w:rsidRDefault="00F65519" w:rsidP="00C57755">
            <w:pPr>
              <w:pStyle w:val="ListBullet"/>
              <w:numPr>
                <w:ilvl w:val="0"/>
                <w:numId w:val="0"/>
              </w:numPr>
              <w:ind w:left="360" w:hanging="360"/>
              <w:rPr>
                <w:sz w:val="12"/>
                <w:szCs w:val="12"/>
              </w:rPr>
            </w:pPr>
          </w:p>
          <w:p w14:paraId="3BF35D7B" w14:textId="77777777" w:rsidR="007638A1" w:rsidRDefault="003933AE" w:rsidP="00F65519">
            <w:pPr>
              <w:pStyle w:val="ListBullet"/>
              <w:numPr>
                <w:ilvl w:val="0"/>
                <w:numId w:val="0"/>
              </w:numPr>
              <w:ind w:left="360" w:hanging="360"/>
              <w:rPr>
                <w:sz w:val="20"/>
                <w:szCs w:val="20"/>
              </w:rPr>
            </w:pPr>
            <w:r w:rsidRPr="000E79A2">
              <w:rPr>
                <w:sz w:val="20"/>
                <w:szCs w:val="20"/>
              </w:rPr>
              <w:t xml:space="preserve">Should you have any concerns relating to how your information or the information relating to your child/ren is being or will be </w:t>
            </w:r>
          </w:p>
          <w:p w14:paraId="3B7DACC2" w14:textId="77777777" w:rsidR="007638A1" w:rsidRDefault="003933AE" w:rsidP="00F65519">
            <w:pPr>
              <w:pStyle w:val="ListBullet"/>
              <w:numPr>
                <w:ilvl w:val="0"/>
                <w:numId w:val="0"/>
              </w:numPr>
              <w:ind w:left="360" w:hanging="360"/>
              <w:rPr>
                <w:sz w:val="20"/>
                <w:szCs w:val="20"/>
              </w:rPr>
            </w:pPr>
            <w:r w:rsidRPr="000E79A2">
              <w:rPr>
                <w:sz w:val="20"/>
                <w:szCs w:val="20"/>
              </w:rPr>
              <w:t xml:space="preserve">used, please contact your provider or </w:t>
            </w:r>
            <w:r w:rsidR="00C57755" w:rsidRPr="000E79A2">
              <w:rPr>
                <w:sz w:val="20"/>
                <w:szCs w:val="20"/>
              </w:rPr>
              <w:t>Solihull Council</w:t>
            </w:r>
            <w:r w:rsidRPr="000E79A2">
              <w:rPr>
                <w:sz w:val="20"/>
                <w:szCs w:val="20"/>
              </w:rPr>
              <w:t xml:space="preserve">. Please note that information about whether a child is in receipt of </w:t>
            </w:r>
          </w:p>
          <w:p w14:paraId="01325491" w14:textId="77777777" w:rsidR="007638A1" w:rsidRDefault="003933AE" w:rsidP="00F65519">
            <w:pPr>
              <w:pStyle w:val="ListBullet"/>
              <w:numPr>
                <w:ilvl w:val="0"/>
                <w:numId w:val="0"/>
              </w:numPr>
              <w:ind w:left="360" w:hanging="360"/>
              <w:rPr>
                <w:sz w:val="20"/>
                <w:szCs w:val="20"/>
              </w:rPr>
            </w:pPr>
            <w:r w:rsidRPr="000E79A2">
              <w:rPr>
                <w:sz w:val="20"/>
                <w:szCs w:val="20"/>
              </w:rPr>
              <w:t xml:space="preserve">Disability Living Allowance is, under the Act, Special Category Data which should be handled appropriately. Providers are asked </w:t>
            </w:r>
          </w:p>
          <w:p w14:paraId="55CCE6B9" w14:textId="77777777" w:rsidR="007638A1" w:rsidRDefault="003933AE" w:rsidP="00F65519">
            <w:pPr>
              <w:pStyle w:val="ListBullet"/>
              <w:numPr>
                <w:ilvl w:val="0"/>
                <w:numId w:val="0"/>
              </w:numPr>
              <w:ind w:left="360" w:hanging="360"/>
              <w:rPr>
                <w:sz w:val="20"/>
                <w:szCs w:val="20"/>
              </w:rPr>
            </w:pPr>
            <w:r w:rsidRPr="000E79A2">
              <w:rPr>
                <w:sz w:val="20"/>
                <w:szCs w:val="20"/>
              </w:rPr>
              <w:t xml:space="preserve">to pay particular note to advice from the Information Commissioner’s Office (ICO) on holding personal data including sensitive </w:t>
            </w:r>
          </w:p>
          <w:p w14:paraId="462DFADE" w14:textId="30BC1FF5" w:rsidR="00912867" w:rsidRDefault="003933AE" w:rsidP="007638A1">
            <w:pPr>
              <w:pStyle w:val="ListBullet"/>
              <w:numPr>
                <w:ilvl w:val="0"/>
                <w:numId w:val="0"/>
              </w:numPr>
              <w:ind w:left="360" w:hanging="360"/>
              <w:rPr>
                <w:sz w:val="20"/>
                <w:szCs w:val="20"/>
              </w:rPr>
            </w:pPr>
            <w:r w:rsidRPr="000E79A2">
              <w:rPr>
                <w:sz w:val="20"/>
                <w:szCs w:val="20"/>
              </w:rPr>
              <w:t xml:space="preserve">personal data available at: </w:t>
            </w:r>
            <w:hyperlink r:id="rId11" w:history="1">
              <w:r w:rsidRPr="000E79A2">
                <w:rPr>
                  <w:rStyle w:val="Hyperlink"/>
                  <w:sz w:val="20"/>
                  <w:szCs w:val="20"/>
                </w:rPr>
                <w:t>Guide to the UK General Data Protection Regulation (UK GDPR) | IC</w:t>
              </w:r>
              <w:r w:rsidR="00F65519" w:rsidRPr="000E79A2">
                <w:rPr>
                  <w:rStyle w:val="Hyperlink"/>
                  <w:sz w:val="20"/>
                  <w:szCs w:val="20"/>
                </w:rPr>
                <w:t>O</w:t>
              </w:r>
            </w:hyperlink>
          </w:p>
          <w:p w14:paraId="4B437350" w14:textId="187B1DAB" w:rsidR="000E79A2" w:rsidRPr="000E79A2" w:rsidRDefault="000E79A2" w:rsidP="000E79A2">
            <w:pPr>
              <w:pStyle w:val="ListBullet"/>
              <w:numPr>
                <w:ilvl w:val="0"/>
                <w:numId w:val="0"/>
              </w:numPr>
              <w:ind w:left="360" w:hanging="360"/>
              <w:rPr>
                <w:rFonts w:ascii="Arial" w:hAnsi="Arial" w:cs="Arial"/>
                <w:b/>
                <w:sz w:val="20"/>
                <w:szCs w:val="20"/>
              </w:rPr>
            </w:pPr>
          </w:p>
        </w:tc>
      </w:tr>
    </w:tbl>
    <w:p w14:paraId="09859FD3" w14:textId="77777777" w:rsidR="00D84872" w:rsidRDefault="00D84872">
      <w:pPr>
        <w:rPr>
          <w:sz w:val="4"/>
          <w:szCs w:val="4"/>
        </w:rPr>
      </w:pPr>
    </w:p>
    <w:p w14:paraId="473AA03A" w14:textId="77777777" w:rsidR="00D84872" w:rsidRDefault="00D84872">
      <w:pPr>
        <w:rPr>
          <w:sz w:val="4"/>
          <w:szCs w:val="4"/>
        </w:rPr>
      </w:pPr>
    </w:p>
    <w:p w14:paraId="37D1F366" w14:textId="77777777" w:rsidR="00D84872" w:rsidRDefault="00D84872">
      <w:pPr>
        <w:rPr>
          <w:sz w:val="4"/>
          <w:szCs w:val="4"/>
        </w:rPr>
      </w:pPr>
    </w:p>
    <w:p w14:paraId="3FCF891A" w14:textId="77777777" w:rsidR="00D84872" w:rsidRPr="00B2407E" w:rsidRDefault="00D84872">
      <w:pPr>
        <w:rPr>
          <w:sz w:val="4"/>
          <w:szCs w:val="4"/>
        </w:rPr>
      </w:pPr>
    </w:p>
    <w:p w14:paraId="02BBD787" w14:textId="77777777" w:rsidR="00075C93" w:rsidRPr="00075C93" w:rsidRDefault="00075C93" w:rsidP="00075C93">
      <w:pPr>
        <w:pStyle w:val="ListBullet"/>
        <w:numPr>
          <w:ilvl w:val="0"/>
          <w:numId w:val="0"/>
        </w:numPr>
        <w:spacing w:before="240"/>
        <w:rPr>
          <w:rFonts w:cstheme="minorHAnsi"/>
          <w:b/>
          <w:sz w:val="24"/>
          <w:u w:val="single"/>
        </w:rPr>
      </w:pPr>
      <w:r w:rsidRPr="00075C93">
        <w:rPr>
          <w:rFonts w:cstheme="minorHAnsi"/>
          <w:b/>
          <w:sz w:val="24"/>
          <w:u w:val="single"/>
        </w:rPr>
        <w:t>Appendix 1</w:t>
      </w:r>
    </w:p>
    <w:p w14:paraId="7B47FE47" w14:textId="77777777" w:rsidR="00075C93" w:rsidRPr="00075C93" w:rsidRDefault="00075C93" w:rsidP="00075C93">
      <w:pPr>
        <w:pStyle w:val="ListBullet"/>
        <w:numPr>
          <w:ilvl w:val="0"/>
          <w:numId w:val="0"/>
        </w:numPr>
        <w:spacing w:before="240"/>
        <w:rPr>
          <w:rFonts w:cstheme="minorHAnsi"/>
          <w:b/>
          <w:sz w:val="24"/>
        </w:rPr>
      </w:pPr>
    </w:p>
    <w:p w14:paraId="13F2D864" w14:textId="77777777" w:rsidR="00075C93" w:rsidRPr="00075C93" w:rsidRDefault="00075C93" w:rsidP="00075C93">
      <w:pPr>
        <w:pStyle w:val="ListBullet"/>
        <w:numPr>
          <w:ilvl w:val="0"/>
          <w:numId w:val="0"/>
        </w:numPr>
        <w:spacing w:before="240"/>
        <w:rPr>
          <w:rFonts w:cstheme="minorHAnsi"/>
          <w:b/>
          <w:sz w:val="24"/>
          <w:u w:val="single"/>
        </w:rPr>
      </w:pPr>
      <w:r w:rsidRPr="00075C93">
        <w:rPr>
          <w:rFonts w:cstheme="minorHAnsi"/>
          <w:b/>
          <w:sz w:val="24"/>
          <w:u w:val="single"/>
        </w:rPr>
        <w:t>Ethnic Code</w:t>
      </w:r>
    </w:p>
    <w:p w14:paraId="666442C7" w14:textId="77777777" w:rsidR="00075C93" w:rsidRPr="003367DD" w:rsidRDefault="00075C93" w:rsidP="00075C93">
      <w:pPr>
        <w:pStyle w:val="ListBullet"/>
        <w:numPr>
          <w:ilvl w:val="0"/>
          <w:numId w:val="0"/>
        </w:numPr>
        <w:spacing w:before="240"/>
        <w:rPr>
          <w:rFonts w:ascii="Arial" w:hAnsi="Arial" w:cs="Arial"/>
          <w:b/>
          <w:sz w:val="16"/>
          <w:szCs w:val="16"/>
        </w:rPr>
      </w:pPr>
    </w:p>
    <w:tbl>
      <w:tblPr>
        <w:tblStyle w:val="TableGrid"/>
        <w:tblW w:w="0" w:type="auto"/>
        <w:tblInd w:w="108" w:type="dxa"/>
        <w:tblLook w:val="04A0" w:firstRow="1" w:lastRow="0" w:firstColumn="1" w:lastColumn="0" w:noHBand="0" w:noVBand="1"/>
      </w:tblPr>
      <w:tblGrid>
        <w:gridCol w:w="1145"/>
        <w:gridCol w:w="4093"/>
        <w:gridCol w:w="937"/>
        <w:gridCol w:w="4251"/>
      </w:tblGrid>
      <w:tr w:rsidR="00075C93" w:rsidRPr="00075C93" w14:paraId="61222D08" w14:textId="77777777" w:rsidTr="00153A78">
        <w:trPr>
          <w:trHeight w:val="552"/>
        </w:trPr>
        <w:tc>
          <w:tcPr>
            <w:tcW w:w="1145" w:type="dxa"/>
            <w:vAlign w:val="bottom"/>
          </w:tcPr>
          <w:p w14:paraId="2F62ACF4"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WBRI</w:t>
            </w:r>
          </w:p>
        </w:tc>
        <w:tc>
          <w:tcPr>
            <w:tcW w:w="4093" w:type="dxa"/>
            <w:vAlign w:val="bottom"/>
          </w:tcPr>
          <w:p w14:paraId="7791CC40"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White, British</w:t>
            </w:r>
          </w:p>
        </w:tc>
        <w:tc>
          <w:tcPr>
            <w:tcW w:w="937" w:type="dxa"/>
            <w:vAlign w:val="bottom"/>
          </w:tcPr>
          <w:p w14:paraId="2F55BB9F"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AIND</w:t>
            </w:r>
          </w:p>
        </w:tc>
        <w:tc>
          <w:tcPr>
            <w:tcW w:w="4251" w:type="dxa"/>
            <w:vAlign w:val="bottom"/>
          </w:tcPr>
          <w:p w14:paraId="070B8CB8"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Asian or Asian British, Indian</w:t>
            </w:r>
          </w:p>
        </w:tc>
      </w:tr>
      <w:tr w:rsidR="00075C93" w:rsidRPr="00075C93" w14:paraId="72055289" w14:textId="77777777" w:rsidTr="00153A78">
        <w:trPr>
          <w:trHeight w:val="552"/>
        </w:trPr>
        <w:tc>
          <w:tcPr>
            <w:tcW w:w="1145" w:type="dxa"/>
            <w:vAlign w:val="bottom"/>
          </w:tcPr>
          <w:p w14:paraId="772682F7"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WIRI</w:t>
            </w:r>
          </w:p>
        </w:tc>
        <w:tc>
          <w:tcPr>
            <w:tcW w:w="4093" w:type="dxa"/>
            <w:vAlign w:val="bottom"/>
          </w:tcPr>
          <w:p w14:paraId="1B7B2FA0"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White, Irish</w:t>
            </w:r>
          </w:p>
        </w:tc>
        <w:tc>
          <w:tcPr>
            <w:tcW w:w="937" w:type="dxa"/>
            <w:vAlign w:val="bottom"/>
          </w:tcPr>
          <w:p w14:paraId="5FDEC432"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APKN</w:t>
            </w:r>
          </w:p>
        </w:tc>
        <w:tc>
          <w:tcPr>
            <w:tcW w:w="4251" w:type="dxa"/>
            <w:vAlign w:val="bottom"/>
          </w:tcPr>
          <w:p w14:paraId="00199F6A"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Asian or Asian British, Pakistani</w:t>
            </w:r>
          </w:p>
        </w:tc>
      </w:tr>
      <w:tr w:rsidR="00075C93" w:rsidRPr="00075C93" w14:paraId="5D6F91A8" w14:textId="77777777" w:rsidTr="00153A78">
        <w:trPr>
          <w:trHeight w:val="552"/>
        </w:trPr>
        <w:tc>
          <w:tcPr>
            <w:tcW w:w="1145" w:type="dxa"/>
            <w:vAlign w:val="bottom"/>
          </w:tcPr>
          <w:p w14:paraId="513C5857"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WIRT</w:t>
            </w:r>
          </w:p>
        </w:tc>
        <w:tc>
          <w:tcPr>
            <w:tcW w:w="4093" w:type="dxa"/>
            <w:vAlign w:val="bottom"/>
          </w:tcPr>
          <w:p w14:paraId="1315F1ED"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White, Traveller of Irish Heritage</w:t>
            </w:r>
          </w:p>
        </w:tc>
        <w:tc>
          <w:tcPr>
            <w:tcW w:w="937" w:type="dxa"/>
            <w:vAlign w:val="bottom"/>
          </w:tcPr>
          <w:p w14:paraId="4BEECF4A"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ABAN</w:t>
            </w:r>
          </w:p>
        </w:tc>
        <w:tc>
          <w:tcPr>
            <w:tcW w:w="4251" w:type="dxa"/>
            <w:vAlign w:val="bottom"/>
          </w:tcPr>
          <w:p w14:paraId="23931A95"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Asian or Asian British, Bangladeshi</w:t>
            </w:r>
          </w:p>
        </w:tc>
      </w:tr>
      <w:tr w:rsidR="00075C93" w:rsidRPr="00075C93" w14:paraId="05714279" w14:textId="77777777" w:rsidTr="00153A78">
        <w:trPr>
          <w:trHeight w:val="552"/>
        </w:trPr>
        <w:tc>
          <w:tcPr>
            <w:tcW w:w="1145" w:type="dxa"/>
            <w:vAlign w:val="bottom"/>
          </w:tcPr>
          <w:p w14:paraId="1C33B778"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WOTH</w:t>
            </w:r>
          </w:p>
        </w:tc>
        <w:tc>
          <w:tcPr>
            <w:tcW w:w="4093" w:type="dxa"/>
            <w:vAlign w:val="bottom"/>
          </w:tcPr>
          <w:p w14:paraId="07123D7B"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White, any other White background</w:t>
            </w:r>
          </w:p>
        </w:tc>
        <w:tc>
          <w:tcPr>
            <w:tcW w:w="937" w:type="dxa"/>
            <w:vAlign w:val="bottom"/>
          </w:tcPr>
          <w:p w14:paraId="61CD44B7"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AOTH</w:t>
            </w:r>
          </w:p>
        </w:tc>
        <w:tc>
          <w:tcPr>
            <w:tcW w:w="4251" w:type="dxa"/>
            <w:vAlign w:val="bottom"/>
          </w:tcPr>
          <w:p w14:paraId="1AD200B1"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Asian or Asian British, any other Asian background</w:t>
            </w:r>
          </w:p>
        </w:tc>
      </w:tr>
      <w:tr w:rsidR="00075C93" w:rsidRPr="00075C93" w14:paraId="2834E762" w14:textId="77777777" w:rsidTr="00153A78">
        <w:trPr>
          <w:trHeight w:val="552"/>
        </w:trPr>
        <w:tc>
          <w:tcPr>
            <w:tcW w:w="1145" w:type="dxa"/>
            <w:vAlign w:val="bottom"/>
          </w:tcPr>
          <w:p w14:paraId="650FC9F6"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WROM</w:t>
            </w:r>
          </w:p>
        </w:tc>
        <w:tc>
          <w:tcPr>
            <w:tcW w:w="4093" w:type="dxa"/>
            <w:vAlign w:val="bottom"/>
          </w:tcPr>
          <w:p w14:paraId="29C3D070"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White, Gypsy/Roma</w:t>
            </w:r>
          </w:p>
        </w:tc>
        <w:tc>
          <w:tcPr>
            <w:tcW w:w="937" w:type="dxa"/>
            <w:vAlign w:val="bottom"/>
          </w:tcPr>
          <w:p w14:paraId="58202C02"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BCRB</w:t>
            </w:r>
          </w:p>
        </w:tc>
        <w:tc>
          <w:tcPr>
            <w:tcW w:w="4251" w:type="dxa"/>
            <w:vAlign w:val="bottom"/>
          </w:tcPr>
          <w:p w14:paraId="654521F7"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Black or Black British, Caribbean</w:t>
            </w:r>
          </w:p>
        </w:tc>
      </w:tr>
      <w:tr w:rsidR="00075C93" w:rsidRPr="00075C93" w14:paraId="64584E2C" w14:textId="77777777" w:rsidTr="00153A78">
        <w:trPr>
          <w:trHeight w:val="552"/>
        </w:trPr>
        <w:tc>
          <w:tcPr>
            <w:tcW w:w="1145" w:type="dxa"/>
            <w:vAlign w:val="bottom"/>
          </w:tcPr>
          <w:p w14:paraId="109D6E99"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MWBC</w:t>
            </w:r>
          </w:p>
        </w:tc>
        <w:tc>
          <w:tcPr>
            <w:tcW w:w="4093" w:type="dxa"/>
            <w:vAlign w:val="bottom"/>
          </w:tcPr>
          <w:p w14:paraId="02A8AED0"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Mixed, White and Black Caribbean</w:t>
            </w:r>
          </w:p>
        </w:tc>
        <w:tc>
          <w:tcPr>
            <w:tcW w:w="937" w:type="dxa"/>
            <w:vAlign w:val="bottom"/>
          </w:tcPr>
          <w:p w14:paraId="1C472321"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BAFR</w:t>
            </w:r>
          </w:p>
        </w:tc>
        <w:tc>
          <w:tcPr>
            <w:tcW w:w="4251" w:type="dxa"/>
            <w:vAlign w:val="bottom"/>
          </w:tcPr>
          <w:p w14:paraId="701B59FE"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Black or Black British, African</w:t>
            </w:r>
          </w:p>
        </w:tc>
      </w:tr>
      <w:tr w:rsidR="00075C93" w:rsidRPr="00075C93" w14:paraId="2C684E0D" w14:textId="77777777" w:rsidTr="00153A78">
        <w:trPr>
          <w:trHeight w:val="552"/>
        </w:trPr>
        <w:tc>
          <w:tcPr>
            <w:tcW w:w="1145" w:type="dxa"/>
            <w:vAlign w:val="bottom"/>
          </w:tcPr>
          <w:p w14:paraId="2ABBD337"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MWBA</w:t>
            </w:r>
          </w:p>
        </w:tc>
        <w:tc>
          <w:tcPr>
            <w:tcW w:w="4093" w:type="dxa"/>
            <w:vAlign w:val="bottom"/>
          </w:tcPr>
          <w:p w14:paraId="02A2A7AC"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Mixed, White and Black African</w:t>
            </w:r>
          </w:p>
        </w:tc>
        <w:tc>
          <w:tcPr>
            <w:tcW w:w="937" w:type="dxa"/>
            <w:vAlign w:val="bottom"/>
          </w:tcPr>
          <w:p w14:paraId="350717EC"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BOTH</w:t>
            </w:r>
          </w:p>
        </w:tc>
        <w:tc>
          <w:tcPr>
            <w:tcW w:w="4251" w:type="dxa"/>
            <w:vAlign w:val="bottom"/>
          </w:tcPr>
          <w:p w14:paraId="6C2D998B"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Black or Black British, any other Black Background</w:t>
            </w:r>
          </w:p>
        </w:tc>
      </w:tr>
      <w:tr w:rsidR="00075C93" w:rsidRPr="00075C93" w14:paraId="242A81FC" w14:textId="77777777" w:rsidTr="00153A78">
        <w:trPr>
          <w:trHeight w:val="552"/>
        </w:trPr>
        <w:tc>
          <w:tcPr>
            <w:tcW w:w="1145" w:type="dxa"/>
            <w:vAlign w:val="bottom"/>
          </w:tcPr>
          <w:p w14:paraId="38871992"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MWAS</w:t>
            </w:r>
          </w:p>
        </w:tc>
        <w:tc>
          <w:tcPr>
            <w:tcW w:w="4093" w:type="dxa"/>
            <w:vAlign w:val="bottom"/>
          </w:tcPr>
          <w:p w14:paraId="31ECCF81"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Mixed, White and Asian</w:t>
            </w:r>
          </w:p>
        </w:tc>
        <w:tc>
          <w:tcPr>
            <w:tcW w:w="937" w:type="dxa"/>
            <w:vAlign w:val="bottom"/>
          </w:tcPr>
          <w:p w14:paraId="64E15D0E"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OOTH</w:t>
            </w:r>
          </w:p>
        </w:tc>
        <w:tc>
          <w:tcPr>
            <w:tcW w:w="4251" w:type="dxa"/>
            <w:vAlign w:val="bottom"/>
          </w:tcPr>
          <w:p w14:paraId="34BBD015"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Any other Ethnic background</w:t>
            </w:r>
          </w:p>
        </w:tc>
      </w:tr>
      <w:tr w:rsidR="00075C93" w:rsidRPr="00075C93" w14:paraId="2DC7EA54" w14:textId="77777777" w:rsidTr="00153A78">
        <w:trPr>
          <w:trHeight w:val="552"/>
        </w:trPr>
        <w:tc>
          <w:tcPr>
            <w:tcW w:w="1145" w:type="dxa"/>
            <w:vAlign w:val="bottom"/>
          </w:tcPr>
          <w:p w14:paraId="0DC9578C"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MOTH</w:t>
            </w:r>
          </w:p>
        </w:tc>
        <w:tc>
          <w:tcPr>
            <w:tcW w:w="4093" w:type="dxa"/>
            <w:vAlign w:val="bottom"/>
          </w:tcPr>
          <w:p w14:paraId="003055C7"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Mixed, any other mixed background</w:t>
            </w:r>
          </w:p>
        </w:tc>
        <w:tc>
          <w:tcPr>
            <w:tcW w:w="937" w:type="dxa"/>
            <w:vAlign w:val="bottom"/>
          </w:tcPr>
          <w:p w14:paraId="59576472"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NOBT</w:t>
            </w:r>
          </w:p>
        </w:tc>
        <w:tc>
          <w:tcPr>
            <w:tcW w:w="4251" w:type="dxa"/>
            <w:vAlign w:val="bottom"/>
          </w:tcPr>
          <w:p w14:paraId="08B54941"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Not Obtained</w:t>
            </w:r>
          </w:p>
        </w:tc>
      </w:tr>
      <w:tr w:rsidR="00075C93" w:rsidRPr="00075C93" w14:paraId="4C1EA3FC" w14:textId="77777777" w:rsidTr="00153A78">
        <w:trPr>
          <w:trHeight w:val="552"/>
        </w:trPr>
        <w:tc>
          <w:tcPr>
            <w:tcW w:w="1145" w:type="dxa"/>
            <w:vAlign w:val="bottom"/>
          </w:tcPr>
          <w:p w14:paraId="69755654"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CHNE</w:t>
            </w:r>
          </w:p>
        </w:tc>
        <w:tc>
          <w:tcPr>
            <w:tcW w:w="4093" w:type="dxa"/>
            <w:vAlign w:val="bottom"/>
          </w:tcPr>
          <w:p w14:paraId="557DCF19"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Chinese</w:t>
            </w:r>
          </w:p>
        </w:tc>
        <w:tc>
          <w:tcPr>
            <w:tcW w:w="937" w:type="dxa"/>
            <w:vAlign w:val="bottom"/>
          </w:tcPr>
          <w:p w14:paraId="567ED237"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REFU</w:t>
            </w:r>
          </w:p>
        </w:tc>
        <w:tc>
          <w:tcPr>
            <w:tcW w:w="4251" w:type="dxa"/>
            <w:vAlign w:val="bottom"/>
          </w:tcPr>
          <w:p w14:paraId="5A53638B"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Refused</w:t>
            </w:r>
          </w:p>
        </w:tc>
      </w:tr>
    </w:tbl>
    <w:p w14:paraId="4E85E83E" w14:textId="76F9BC91" w:rsidR="00075C93" w:rsidRDefault="00075C93" w:rsidP="00075C93">
      <w:pPr>
        <w:pStyle w:val="ListBullet"/>
        <w:numPr>
          <w:ilvl w:val="0"/>
          <w:numId w:val="0"/>
        </w:numPr>
        <w:spacing w:before="240"/>
        <w:rPr>
          <w:rFonts w:cstheme="minorHAnsi"/>
          <w:b/>
          <w:sz w:val="12"/>
          <w:szCs w:val="12"/>
          <w:u w:val="single"/>
        </w:rPr>
      </w:pPr>
    </w:p>
    <w:p w14:paraId="08DFA6EF" w14:textId="1C4FBE7A" w:rsidR="00075C93" w:rsidRPr="00075C93" w:rsidRDefault="00075C93" w:rsidP="00075C93">
      <w:pPr>
        <w:pStyle w:val="ListBullet"/>
        <w:numPr>
          <w:ilvl w:val="0"/>
          <w:numId w:val="0"/>
        </w:numPr>
        <w:spacing w:before="240"/>
        <w:rPr>
          <w:rFonts w:cstheme="minorHAnsi"/>
          <w:b/>
          <w:sz w:val="24"/>
          <w:u w:val="single"/>
        </w:rPr>
      </w:pPr>
      <w:r w:rsidRPr="00075C93">
        <w:rPr>
          <w:rFonts w:cstheme="minorHAnsi"/>
          <w:b/>
          <w:sz w:val="24"/>
          <w:u w:val="single"/>
        </w:rPr>
        <w:t xml:space="preserve">Appendix </w:t>
      </w:r>
      <w:r>
        <w:rPr>
          <w:rFonts w:cstheme="minorHAnsi"/>
          <w:b/>
          <w:sz w:val="24"/>
          <w:u w:val="single"/>
        </w:rPr>
        <w:t>2</w:t>
      </w:r>
    </w:p>
    <w:p w14:paraId="65C402AE" w14:textId="2BA7BEBB" w:rsidR="00075C93" w:rsidRDefault="00075C93" w:rsidP="00075C93">
      <w:pPr>
        <w:pStyle w:val="ListBullet"/>
        <w:numPr>
          <w:ilvl w:val="0"/>
          <w:numId w:val="0"/>
        </w:numPr>
        <w:spacing w:before="240"/>
        <w:rPr>
          <w:rFonts w:cstheme="minorHAnsi"/>
          <w:b/>
          <w:sz w:val="12"/>
          <w:szCs w:val="12"/>
          <w:u w:val="single"/>
        </w:rPr>
      </w:pPr>
    </w:p>
    <w:p w14:paraId="5D4CC687" w14:textId="77777777" w:rsidR="00075C93" w:rsidRPr="00075C93" w:rsidRDefault="00075C93" w:rsidP="00075C93">
      <w:pPr>
        <w:pStyle w:val="ListBullet"/>
        <w:numPr>
          <w:ilvl w:val="0"/>
          <w:numId w:val="0"/>
        </w:numPr>
        <w:spacing w:before="240"/>
        <w:rPr>
          <w:rFonts w:cstheme="minorHAnsi"/>
          <w:b/>
          <w:sz w:val="12"/>
          <w:szCs w:val="12"/>
          <w:u w:val="single"/>
        </w:rPr>
      </w:pPr>
    </w:p>
    <w:p w14:paraId="022B695F" w14:textId="77777777" w:rsidR="00075C93" w:rsidRPr="00075C93" w:rsidRDefault="00075C93" w:rsidP="00075C93">
      <w:pPr>
        <w:pStyle w:val="ListBullet"/>
        <w:numPr>
          <w:ilvl w:val="0"/>
          <w:numId w:val="0"/>
        </w:numPr>
        <w:spacing w:before="240"/>
        <w:rPr>
          <w:rFonts w:cstheme="minorHAnsi"/>
          <w:b/>
          <w:sz w:val="24"/>
          <w:u w:val="single"/>
        </w:rPr>
      </w:pPr>
      <w:r w:rsidRPr="00075C93">
        <w:rPr>
          <w:rFonts w:cstheme="minorHAnsi"/>
          <w:b/>
          <w:sz w:val="24"/>
          <w:u w:val="single"/>
        </w:rPr>
        <w:t>SEN Provision</w:t>
      </w:r>
    </w:p>
    <w:p w14:paraId="567602A1" w14:textId="77777777" w:rsidR="00075C93" w:rsidRPr="00075C93" w:rsidRDefault="00075C93" w:rsidP="00075C93">
      <w:pPr>
        <w:pStyle w:val="ListBullet"/>
        <w:numPr>
          <w:ilvl w:val="0"/>
          <w:numId w:val="0"/>
        </w:numPr>
        <w:spacing w:before="240"/>
        <w:rPr>
          <w:rFonts w:cstheme="minorHAnsi"/>
          <w:b/>
          <w:sz w:val="24"/>
          <w:u w:val="single"/>
        </w:rPr>
      </w:pPr>
    </w:p>
    <w:tbl>
      <w:tblPr>
        <w:tblStyle w:val="TableGrid"/>
        <w:tblW w:w="0" w:type="auto"/>
        <w:tblInd w:w="108" w:type="dxa"/>
        <w:tblLook w:val="04A0" w:firstRow="1" w:lastRow="0" w:firstColumn="1" w:lastColumn="0" w:noHBand="0" w:noVBand="1"/>
      </w:tblPr>
      <w:tblGrid>
        <w:gridCol w:w="1134"/>
        <w:gridCol w:w="5529"/>
      </w:tblGrid>
      <w:tr w:rsidR="00075C93" w:rsidRPr="00075C93" w14:paraId="4AD20329" w14:textId="77777777" w:rsidTr="00153A78">
        <w:trPr>
          <w:trHeight w:hRule="exact" w:val="397"/>
        </w:trPr>
        <w:tc>
          <w:tcPr>
            <w:tcW w:w="1134" w:type="dxa"/>
            <w:vAlign w:val="bottom"/>
          </w:tcPr>
          <w:p w14:paraId="084FBF46" w14:textId="77777777" w:rsidR="00075C93" w:rsidRPr="00075C93" w:rsidRDefault="00075C93" w:rsidP="00153A78">
            <w:pPr>
              <w:rPr>
                <w:rFonts w:cstheme="minorHAnsi"/>
                <w:sz w:val="24"/>
                <w:szCs w:val="24"/>
              </w:rPr>
            </w:pPr>
            <w:r w:rsidRPr="00075C93">
              <w:rPr>
                <w:rFonts w:cstheme="minorHAnsi"/>
                <w:sz w:val="24"/>
                <w:szCs w:val="24"/>
              </w:rPr>
              <w:t>N</w:t>
            </w:r>
          </w:p>
        </w:tc>
        <w:tc>
          <w:tcPr>
            <w:tcW w:w="5529" w:type="dxa"/>
            <w:vAlign w:val="bottom"/>
          </w:tcPr>
          <w:p w14:paraId="7669904E" w14:textId="77777777" w:rsidR="00075C93" w:rsidRPr="00075C93" w:rsidRDefault="00075C93" w:rsidP="00153A78">
            <w:pPr>
              <w:rPr>
                <w:rFonts w:cstheme="minorHAnsi"/>
                <w:sz w:val="24"/>
                <w:szCs w:val="24"/>
              </w:rPr>
            </w:pPr>
            <w:r w:rsidRPr="00075C93">
              <w:rPr>
                <w:rFonts w:cstheme="minorHAnsi"/>
                <w:sz w:val="24"/>
                <w:szCs w:val="24"/>
              </w:rPr>
              <w:t>No special educational need</w:t>
            </w:r>
          </w:p>
        </w:tc>
      </w:tr>
      <w:tr w:rsidR="00075C93" w:rsidRPr="00075C93" w14:paraId="166CD954" w14:textId="77777777" w:rsidTr="00153A78">
        <w:trPr>
          <w:trHeight w:hRule="exact" w:val="397"/>
        </w:trPr>
        <w:tc>
          <w:tcPr>
            <w:tcW w:w="1134" w:type="dxa"/>
            <w:vAlign w:val="bottom"/>
          </w:tcPr>
          <w:p w14:paraId="75D01B6D" w14:textId="77777777" w:rsidR="00075C93" w:rsidRPr="00075C93" w:rsidRDefault="00075C93" w:rsidP="00153A78">
            <w:pPr>
              <w:rPr>
                <w:rFonts w:cstheme="minorHAnsi"/>
                <w:sz w:val="24"/>
                <w:szCs w:val="24"/>
              </w:rPr>
            </w:pPr>
            <w:r w:rsidRPr="00075C93">
              <w:rPr>
                <w:rFonts w:cstheme="minorHAnsi"/>
                <w:sz w:val="24"/>
                <w:szCs w:val="24"/>
              </w:rPr>
              <w:t>K</w:t>
            </w:r>
          </w:p>
        </w:tc>
        <w:tc>
          <w:tcPr>
            <w:tcW w:w="5529" w:type="dxa"/>
            <w:vAlign w:val="bottom"/>
          </w:tcPr>
          <w:p w14:paraId="4BB91524" w14:textId="77777777" w:rsidR="00075C93" w:rsidRPr="00075C93" w:rsidRDefault="00075C93" w:rsidP="00153A78">
            <w:pPr>
              <w:rPr>
                <w:rFonts w:cstheme="minorHAnsi"/>
                <w:sz w:val="24"/>
                <w:szCs w:val="24"/>
              </w:rPr>
            </w:pPr>
            <w:r w:rsidRPr="00075C93">
              <w:rPr>
                <w:rFonts w:cstheme="minorHAnsi"/>
                <w:sz w:val="24"/>
                <w:szCs w:val="24"/>
              </w:rPr>
              <w:t>SEN support</w:t>
            </w:r>
          </w:p>
        </w:tc>
      </w:tr>
      <w:tr w:rsidR="00075C93" w:rsidRPr="00075C93" w14:paraId="45B2A159" w14:textId="77777777" w:rsidTr="00153A78">
        <w:trPr>
          <w:trHeight w:hRule="exact" w:val="397"/>
        </w:trPr>
        <w:tc>
          <w:tcPr>
            <w:tcW w:w="1134" w:type="dxa"/>
            <w:vAlign w:val="bottom"/>
          </w:tcPr>
          <w:p w14:paraId="68DA176C" w14:textId="77777777" w:rsidR="00075C93" w:rsidRPr="00075C93" w:rsidRDefault="00075C93" w:rsidP="00153A78">
            <w:pPr>
              <w:rPr>
                <w:rFonts w:cstheme="minorHAnsi"/>
                <w:sz w:val="24"/>
                <w:szCs w:val="24"/>
              </w:rPr>
            </w:pPr>
            <w:r w:rsidRPr="00075C93">
              <w:rPr>
                <w:rFonts w:cstheme="minorHAnsi"/>
                <w:sz w:val="24"/>
                <w:szCs w:val="24"/>
              </w:rPr>
              <w:t>E</w:t>
            </w:r>
          </w:p>
        </w:tc>
        <w:tc>
          <w:tcPr>
            <w:tcW w:w="5529" w:type="dxa"/>
            <w:vAlign w:val="bottom"/>
          </w:tcPr>
          <w:p w14:paraId="11C17503" w14:textId="77777777" w:rsidR="00075C93" w:rsidRPr="00075C93" w:rsidRDefault="00075C93" w:rsidP="00153A78">
            <w:pPr>
              <w:rPr>
                <w:rFonts w:cstheme="minorHAnsi"/>
                <w:sz w:val="24"/>
                <w:szCs w:val="24"/>
              </w:rPr>
            </w:pPr>
            <w:r w:rsidRPr="00075C93">
              <w:rPr>
                <w:rFonts w:cstheme="minorHAnsi"/>
                <w:sz w:val="24"/>
                <w:szCs w:val="24"/>
              </w:rPr>
              <w:t>Education, health and care plan</w:t>
            </w:r>
          </w:p>
        </w:tc>
      </w:tr>
    </w:tbl>
    <w:p w14:paraId="5D904535" w14:textId="77777777" w:rsidR="00075C93" w:rsidRDefault="00075C93"/>
    <w:sectPr w:rsidR="00075C93" w:rsidSect="003912C6">
      <w:headerReference w:type="first" r:id="rId12"/>
      <w:footerReference w:type="first" r:id="rId13"/>
      <w:pgSz w:w="11906" w:h="16838"/>
      <w:pgMar w:top="284" w:right="720" w:bottom="454" w:left="567"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61A2" w14:textId="77777777" w:rsidR="00B14B1D" w:rsidRDefault="00B14B1D" w:rsidP="0029490E">
      <w:pPr>
        <w:spacing w:after="0" w:line="240" w:lineRule="auto"/>
      </w:pPr>
      <w:r>
        <w:separator/>
      </w:r>
    </w:p>
  </w:endnote>
  <w:endnote w:type="continuationSeparator" w:id="0">
    <w:p w14:paraId="2F2A5F38" w14:textId="77777777" w:rsidR="00B14B1D" w:rsidRDefault="00B14B1D" w:rsidP="0029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E4FC" w14:textId="61AF39EC" w:rsidR="003912C6" w:rsidRDefault="003912C6">
    <w:pPr>
      <w:pStyle w:val="Footer"/>
    </w:pPr>
    <w:r>
      <w:t xml:space="preserve">2024 version </w:t>
    </w:r>
  </w:p>
  <w:p w14:paraId="37B742F8" w14:textId="77777777" w:rsidR="003912C6" w:rsidRDefault="00391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0196" w14:textId="77777777" w:rsidR="00B14B1D" w:rsidRDefault="00B14B1D" w:rsidP="0029490E">
      <w:pPr>
        <w:spacing w:after="0" w:line="240" w:lineRule="auto"/>
      </w:pPr>
      <w:r>
        <w:separator/>
      </w:r>
    </w:p>
  </w:footnote>
  <w:footnote w:type="continuationSeparator" w:id="0">
    <w:p w14:paraId="75E956E4" w14:textId="77777777" w:rsidR="00B14B1D" w:rsidRDefault="00B14B1D" w:rsidP="0029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8DF2" w14:textId="00BF81FF" w:rsidR="0029490E" w:rsidRDefault="00636058" w:rsidP="00636058">
    <w:pPr>
      <w:pStyle w:val="Header"/>
      <w:jc w:val="right"/>
    </w:pPr>
    <w:r>
      <w:tab/>
    </w:r>
    <w:r>
      <w:tab/>
      <w:t xml:space="preserve">   </w:t>
    </w:r>
    <w:bookmarkStart w:id="0" w:name="_MON_1767597527"/>
    <w:bookmarkEnd w:id="0"/>
    <w:r w:rsidR="0029490E" w:rsidRPr="009E312B">
      <w:rPr>
        <w:rFonts w:ascii="Arial" w:hAnsi="Arial" w:cs="Arial"/>
        <w:lang w:val="en-US"/>
      </w:rPr>
      <w:object w:dxaOrig="3405" w:dyaOrig="1080" w14:anchorId="7C900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54pt">
          <v:imagedata r:id="rId1" o:title=""/>
        </v:shape>
        <o:OLEObject Type="Embed" ProgID="Word.Document.8" ShapeID="_x0000_i1025" DrawAspect="Content" ObjectID="_1775375430" r:id="rId2"/>
      </w:object>
    </w:r>
  </w:p>
  <w:p w14:paraId="140794B8" w14:textId="01E1236D" w:rsidR="0029490E" w:rsidRPr="00B2407E" w:rsidRDefault="0029490E" w:rsidP="00B2407E">
    <w:pPr>
      <w:pStyle w:val="Header"/>
      <w:rPr>
        <w:sz w:val="4"/>
        <w:szCs w:val="4"/>
      </w:rPr>
    </w:pPr>
  </w:p>
  <w:p w14:paraId="3518B223" w14:textId="1ADA4F4B" w:rsidR="0029490E" w:rsidRPr="0029490E" w:rsidRDefault="00636058" w:rsidP="0029490E">
    <w:pPr>
      <w:pStyle w:val="Header"/>
      <w:jc w:val="center"/>
      <w:rPr>
        <w:b/>
        <w:bCs/>
        <w:sz w:val="32"/>
        <w:szCs w:val="32"/>
      </w:rPr>
    </w:pPr>
    <w:r>
      <w:rPr>
        <w:b/>
        <w:bCs/>
        <w:sz w:val="32"/>
        <w:szCs w:val="32"/>
      </w:rPr>
      <w:t xml:space="preserve">Early Education Funding </w:t>
    </w:r>
    <w:r w:rsidR="0029490E" w:rsidRPr="0029490E">
      <w:rPr>
        <w:b/>
        <w:bCs/>
        <w:sz w:val="32"/>
        <w:szCs w:val="32"/>
      </w:rPr>
      <w:t>Parental Declaration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C4AE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764FF"/>
    <w:multiLevelType w:val="hybridMultilevel"/>
    <w:tmpl w:val="C02E39D8"/>
    <w:lvl w:ilvl="0" w:tplc="98D005B2">
      <w:start w:val="1"/>
      <w:numFmt w:val="bullet"/>
      <w:lvlText w:val=""/>
      <w:lvlJc w:val="left"/>
      <w:pPr>
        <w:ind w:left="1069" w:hanging="360"/>
      </w:pPr>
      <w:rPr>
        <w:rFonts w:ascii="Symbol" w:hAnsi="Symbol" w:hint="default"/>
        <w:sz w:val="24"/>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7DE44C1"/>
    <w:multiLevelType w:val="hybridMultilevel"/>
    <w:tmpl w:val="34D06C2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215D1A15"/>
    <w:multiLevelType w:val="hybridMultilevel"/>
    <w:tmpl w:val="75C2F91E"/>
    <w:lvl w:ilvl="0" w:tplc="98D005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E06E23"/>
    <w:multiLevelType w:val="hybridMultilevel"/>
    <w:tmpl w:val="C424203A"/>
    <w:lvl w:ilvl="0" w:tplc="E6CE210A">
      <w:start w:val="2"/>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18D1E0D"/>
    <w:multiLevelType w:val="hybridMultilevel"/>
    <w:tmpl w:val="1032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65898"/>
    <w:multiLevelType w:val="hybridMultilevel"/>
    <w:tmpl w:val="3126E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8437D7"/>
    <w:multiLevelType w:val="hybridMultilevel"/>
    <w:tmpl w:val="AC048A8E"/>
    <w:lvl w:ilvl="0" w:tplc="04FA4738">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67AC7327"/>
    <w:multiLevelType w:val="hybridMultilevel"/>
    <w:tmpl w:val="C384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79273D"/>
    <w:multiLevelType w:val="hybridMultilevel"/>
    <w:tmpl w:val="E34EBEA6"/>
    <w:lvl w:ilvl="0" w:tplc="79CAA664">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9C4D11"/>
    <w:multiLevelType w:val="hybridMultilevel"/>
    <w:tmpl w:val="DF86C63A"/>
    <w:lvl w:ilvl="0" w:tplc="CAEA26A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2424569">
    <w:abstractNumId w:val="9"/>
  </w:num>
  <w:num w:numId="2" w16cid:durableId="766003280">
    <w:abstractNumId w:val="10"/>
  </w:num>
  <w:num w:numId="3" w16cid:durableId="691565621">
    <w:abstractNumId w:val="0"/>
  </w:num>
  <w:num w:numId="4" w16cid:durableId="1725056515">
    <w:abstractNumId w:val="1"/>
  </w:num>
  <w:num w:numId="5" w16cid:durableId="400256227">
    <w:abstractNumId w:val="4"/>
  </w:num>
  <w:num w:numId="6" w16cid:durableId="2097676556">
    <w:abstractNumId w:val="2"/>
  </w:num>
  <w:num w:numId="7" w16cid:durableId="1704481589">
    <w:abstractNumId w:val="5"/>
  </w:num>
  <w:num w:numId="8" w16cid:durableId="1765497648">
    <w:abstractNumId w:val="8"/>
  </w:num>
  <w:num w:numId="9" w16cid:durableId="2066751821">
    <w:abstractNumId w:val="6"/>
  </w:num>
  <w:num w:numId="10" w16cid:durableId="1544050161">
    <w:abstractNumId w:val="3"/>
  </w:num>
  <w:num w:numId="11" w16cid:durableId="11407342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0E"/>
    <w:rsid w:val="00075C93"/>
    <w:rsid w:val="000E79A2"/>
    <w:rsid w:val="000F5BEA"/>
    <w:rsid w:val="002714B9"/>
    <w:rsid w:val="00291EDF"/>
    <w:rsid w:val="0029490E"/>
    <w:rsid w:val="00323855"/>
    <w:rsid w:val="00326525"/>
    <w:rsid w:val="00332B6F"/>
    <w:rsid w:val="00376588"/>
    <w:rsid w:val="003912C6"/>
    <w:rsid w:val="003933AE"/>
    <w:rsid w:val="003A5CA9"/>
    <w:rsid w:val="003B0FAE"/>
    <w:rsid w:val="003F42C6"/>
    <w:rsid w:val="004329D8"/>
    <w:rsid w:val="004D7CDA"/>
    <w:rsid w:val="005160F6"/>
    <w:rsid w:val="00611D56"/>
    <w:rsid w:val="00636058"/>
    <w:rsid w:val="00653ED2"/>
    <w:rsid w:val="006B6DA1"/>
    <w:rsid w:val="006D20C2"/>
    <w:rsid w:val="006F0B0E"/>
    <w:rsid w:val="007638A1"/>
    <w:rsid w:val="0078514F"/>
    <w:rsid w:val="00794BA9"/>
    <w:rsid w:val="007A3E03"/>
    <w:rsid w:val="007E4488"/>
    <w:rsid w:val="008056B4"/>
    <w:rsid w:val="00867FBD"/>
    <w:rsid w:val="008B17BE"/>
    <w:rsid w:val="00912867"/>
    <w:rsid w:val="00920342"/>
    <w:rsid w:val="00982CC1"/>
    <w:rsid w:val="009C6F4F"/>
    <w:rsid w:val="009C7DB8"/>
    <w:rsid w:val="009E191C"/>
    <w:rsid w:val="00A215AD"/>
    <w:rsid w:val="00A6739A"/>
    <w:rsid w:val="00A7221C"/>
    <w:rsid w:val="00B14B1D"/>
    <w:rsid w:val="00B2407E"/>
    <w:rsid w:val="00B61CBA"/>
    <w:rsid w:val="00B90B82"/>
    <w:rsid w:val="00B9518D"/>
    <w:rsid w:val="00C43683"/>
    <w:rsid w:val="00C4692C"/>
    <w:rsid w:val="00C57755"/>
    <w:rsid w:val="00C83877"/>
    <w:rsid w:val="00CE2D4A"/>
    <w:rsid w:val="00D34E65"/>
    <w:rsid w:val="00D84872"/>
    <w:rsid w:val="00DE77E9"/>
    <w:rsid w:val="00E16098"/>
    <w:rsid w:val="00E44D6B"/>
    <w:rsid w:val="00E73F2C"/>
    <w:rsid w:val="00E81D65"/>
    <w:rsid w:val="00E87D52"/>
    <w:rsid w:val="00EE6657"/>
    <w:rsid w:val="00EF03A2"/>
    <w:rsid w:val="00F27D0F"/>
    <w:rsid w:val="00F65519"/>
    <w:rsid w:val="00F91B0B"/>
    <w:rsid w:val="00F979A3"/>
    <w:rsid w:val="00FA7055"/>
    <w:rsid w:val="00FC7559"/>
    <w:rsid w:val="00FD5FF3"/>
    <w:rsid w:val="00FE0D33"/>
    <w:rsid w:val="00FF1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8C26D"/>
  <w15:chartTrackingRefBased/>
  <w15:docId w15:val="{9232550C-E1AB-4F10-8A78-2CF5E06A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90E"/>
  </w:style>
  <w:style w:type="paragraph" w:styleId="Footer">
    <w:name w:val="footer"/>
    <w:basedOn w:val="Normal"/>
    <w:link w:val="FooterChar"/>
    <w:uiPriority w:val="99"/>
    <w:unhideWhenUsed/>
    <w:rsid w:val="00294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90E"/>
  </w:style>
  <w:style w:type="paragraph" w:styleId="ListParagraph">
    <w:name w:val="List Paragraph"/>
    <w:basedOn w:val="Normal"/>
    <w:uiPriority w:val="34"/>
    <w:qFormat/>
    <w:rsid w:val="00E87D52"/>
    <w:pPr>
      <w:ind w:left="720"/>
      <w:contextualSpacing/>
    </w:pPr>
  </w:style>
  <w:style w:type="paragraph" w:styleId="ListBullet">
    <w:name w:val="List Bullet"/>
    <w:basedOn w:val="Normal"/>
    <w:uiPriority w:val="99"/>
    <w:unhideWhenUsed/>
    <w:rsid w:val="00912867"/>
    <w:pPr>
      <w:numPr>
        <w:numId w:val="3"/>
      </w:numPr>
      <w:spacing w:after="0" w:line="240" w:lineRule="auto"/>
      <w:contextualSpacing/>
    </w:pPr>
  </w:style>
  <w:style w:type="paragraph" w:styleId="BodyText">
    <w:name w:val="Body Text"/>
    <w:basedOn w:val="Normal"/>
    <w:link w:val="BodyTextChar"/>
    <w:uiPriority w:val="1"/>
    <w:qFormat/>
    <w:rsid w:val="00912867"/>
    <w:pPr>
      <w:widowControl w:val="0"/>
      <w:spacing w:after="0" w:line="240" w:lineRule="auto"/>
      <w:ind w:left="681" w:hanging="567"/>
    </w:pPr>
    <w:rPr>
      <w:rFonts w:ascii="Arial" w:eastAsia="Arial" w:hAnsi="Arial"/>
      <w:sz w:val="24"/>
      <w:szCs w:val="24"/>
      <w:lang w:val="en-US"/>
    </w:rPr>
  </w:style>
  <w:style w:type="character" w:customStyle="1" w:styleId="BodyTextChar">
    <w:name w:val="Body Text Char"/>
    <w:basedOn w:val="DefaultParagraphFont"/>
    <w:link w:val="BodyText"/>
    <w:uiPriority w:val="1"/>
    <w:rsid w:val="00912867"/>
    <w:rPr>
      <w:rFonts w:ascii="Arial" w:eastAsia="Arial" w:hAnsi="Arial"/>
      <w:sz w:val="24"/>
      <w:szCs w:val="24"/>
      <w:lang w:val="en-US"/>
    </w:rPr>
  </w:style>
  <w:style w:type="character" w:styleId="Hyperlink">
    <w:name w:val="Hyperlink"/>
    <w:basedOn w:val="DefaultParagraphFont"/>
    <w:uiPriority w:val="99"/>
    <w:unhideWhenUsed/>
    <w:rsid w:val="00912867"/>
    <w:rPr>
      <w:color w:val="0563C1" w:themeColor="hyperlink"/>
      <w:u w:val="single"/>
    </w:rPr>
  </w:style>
  <w:style w:type="character" w:styleId="UnresolvedMention">
    <w:name w:val="Unresolved Mention"/>
    <w:basedOn w:val="DefaultParagraphFont"/>
    <w:uiPriority w:val="99"/>
    <w:semiHidden/>
    <w:unhideWhenUsed/>
    <w:rsid w:val="00C57755"/>
    <w:rPr>
      <w:color w:val="605E5C"/>
      <w:shd w:val="clear" w:color="auto" w:fill="E1DFDD"/>
    </w:rPr>
  </w:style>
  <w:style w:type="paragraph" w:styleId="Revision">
    <w:name w:val="Revision"/>
    <w:hidden/>
    <w:uiPriority w:val="99"/>
    <w:semiHidden/>
    <w:rsid w:val="00794BA9"/>
    <w:pPr>
      <w:spacing w:after="0" w:line="240" w:lineRule="auto"/>
    </w:pPr>
  </w:style>
  <w:style w:type="character" w:styleId="CommentReference">
    <w:name w:val="annotation reference"/>
    <w:basedOn w:val="DefaultParagraphFont"/>
    <w:uiPriority w:val="99"/>
    <w:semiHidden/>
    <w:unhideWhenUsed/>
    <w:rsid w:val="00F979A3"/>
    <w:rPr>
      <w:sz w:val="16"/>
      <w:szCs w:val="16"/>
    </w:rPr>
  </w:style>
  <w:style w:type="paragraph" w:styleId="CommentText">
    <w:name w:val="annotation text"/>
    <w:basedOn w:val="Normal"/>
    <w:link w:val="CommentTextChar"/>
    <w:uiPriority w:val="99"/>
    <w:unhideWhenUsed/>
    <w:rsid w:val="00F979A3"/>
    <w:pPr>
      <w:spacing w:line="240" w:lineRule="auto"/>
    </w:pPr>
    <w:rPr>
      <w:sz w:val="20"/>
      <w:szCs w:val="20"/>
    </w:rPr>
  </w:style>
  <w:style w:type="character" w:customStyle="1" w:styleId="CommentTextChar">
    <w:name w:val="Comment Text Char"/>
    <w:basedOn w:val="DefaultParagraphFont"/>
    <w:link w:val="CommentText"/>
    <w:uiPriority w:val="99"/>
    <w:rsid w:val="00F979A3"/>
    <w:rPr>
      <w:sz w:val="20"/>
      <w:szCs w:val="20"/>
    </w:rPr>
  </w:style>
  <w:style w:type="paragraph" w:styleId="CommentSubject">
    <w:name w:val="annotation subject"/>
    <w:basedOn w:val="CommentText"/>
    <w:next w:val="CommentText"/>
    <w:link w:val="CommentSubjectChar"/>
    <w:uiPriority w:val="99"/>
    <w:semiHidden/>
    <w:unhideWhenUsed/>
    <w:rsid w:val="00F979A3"/>
    <w:rPr>
      <w:b/>
      <w:bCs/>
    </w:rPr>
  </w:style>
  <w:style w:type="character" w:customStyle="1" w:styleId="CommentSubjectChar">
    <w:name w:val="Comment Subject Char"/>
    <w:basedOn w:val="CommentTextChar"/>
    <w:link w:val="CommentSubject"/>
    <w:uiPriority w:val="99"/>
    <w:semiHidden/>
    <w:rsid w:val="00F979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uk-gdpr-guidance-and-resour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e559ce-e2e8-459c-a5ae-dff80497bffc">
      <Terms xmlns="http://schemas.microsoft.com/office/infopath/2007/PartnerControls"/>
    </lcf76f155ced4ddcb4097134ff3c332f>
    <TaxCatchAll xmlns="e5c77b9d-cc69-4510-a778-2b05c0c9e1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12" ma:contentTypeDescription="Create a new document." ma:contentTypeScope="" ma:versionID="b06325c4dc95c5eece6f0d230429b6c6">
  <xsd:schema xmlns:xsd="http://www.w3.org/2001/XMLSchema" xmlns:xs="http://www.w3.org/2001/XMLSchema" xmlns:p="http://schemas.microsoft.com/office/2006/metadata/properties" xmlns:ns2="04e559ce-e2e8-459c-a5ae-dff80497bffc" xmlns:ns3="e5c77b9d-cc69-4510-a778-2b05c0c9e18f" targetNamespace="http://schemas.microsoft.com/office/2006/metadata/properties" ma:root="true" ma:fieldsID="a423432198ed11d512e5f1c8580c0f1e" ns2:_="" ns3:_="">
    <xsd:import namespace="04e559ce-e2e8-459c-a5ae-dff80497bffc"/>
    <xsd:import namespace="e5c77b9d-cc69-4510-a778-2b05c0c9e1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77b9d-cc69-4510-a778-2b05c0c9e1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bfa507-eaa1-4435-9a65-207fb0b20c10}" ma:internalName="TaxCatchAll" ma:showField="CatchAllData" ma:web="e5c77b9d-cc69-4510-a778-2b05c0c9e18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1E8A6-ED6F-4E73-BBB7-FF94F44D3851}">
  <ds:schemaRefs>
    <ds:schemaRef ds:uri="http://schemas.microsoft.com/office/2006/metadata/properties"/>
    <ds:schemaRef ds:uri="http://schemas.microsoft.com/office/infopath/2007/PartnerControls"/>
    <ds:schemaRef ds:uri="04e559ce-e2e8-459c-a5ae-dff80497bffc"/>
    <ds:schemaRef ds:uri="e5c77b9d-cc69-4510-a778-2b05c0c9e18f"/>
  </ds:schemaRefs>
</ds:datastoreItem>
</file>

<file path=customXml/itemProps2.xml><?xml version="1.0" encoding="utf-8"?>
<ds:datastoreItem xmlns:ds="http://schemas.openxmlformats.org/officeDocument/2006/customXml" ds:itemID="{B1114EC9-164E-4D22-B6EE-C27FFB07F9C8}">
  <ds:schemaRefs>
    <ds:schemaRef ds:uri="http://schemas.microsoft.com/sharepoint/v3/contenttype/forms"/>
  </ds:schemaRefs>
</ds:datastoreItem>
</file>

<file path=customXml/itemProps3.xml><?xml version="1.0" encoding="utf-8"?>
<ds:datastoreItem xmlns:ds="http://schemas.openxmlformats.org/officeDocument/2006/customXml" ds:itemID="{BF09E583-EEE6-40C5-ADD1-CF6E2A9713E2}">
  <ds:schemaRefs>
    <ds:schemaRef ds:uri="http://schemas.openxmlformats.org/officeDocument/2006/bibliography"/>
  </ds:schemaRefs>
</ds:datastoreItem>
</file>

<file path=customXml/itemProps4.xml><?xml version="1.0" encoding="utf-8"?>
<ds:datastoreItem xmlns:ds="http://schemas.openxmlformats.org/officeDocument/2006/customXml" ds:itemID="{766B9744-C50A-48D4-AB65-7BE0FCD88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59ce-e2e8-459c-a5ae-dff80497bffc"/>
    <ds:schemaRef ds:uri="e5c77b9d-cc69-4510-a778-2b05c0c9e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Cure (Solihull MBC)</dc:creator>
  <cp:keywords/>
  <dc:description/>
  <cp:lastModifiedBy>Tom Cure (Solihull MBC)</cp:lastModifiedBy>
  <cp:revision>2</cp:revision>
  <cp:lastPrinted>2024-04-23T10:02:00Z</cp:lastPrinted>
  <dcterms:created xsi:type="dcterms:W3CDTF">2024-04-23T10:04:00Z</dcterms:created>
  <dcterms:modified xsi:type="dcterms:W3CDTF">2024-04-23T10:04:00Z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y fmtid="{D5CDD505-2E9C-101B-9397-08002B2CF9AE}" pid="3" name="Order">
    <vt:r8>2600</vt:r8>
  </property>
  <property fmtid="{D5CDD505-2E9C-101B-9397-08002B2CF9AE}" pid="4" name="MediaServiceImageTags">
    <vt:lpwstr/>
  </property>
</Properties>
</file>